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02" w:rsidRDefault="00562A38" w:rsidP="008E7371">
      <w:pPr>
        <w:rPr>
          <w:b/>
          <w:bCs/>
          <w:sz w:val="22"/>
          <w:szCs w:val="22"/>
        </w:rPr>
      </w:pPr>
      <w:r w:rsidRPr="005F0499">
        <w:rPr>
          <w:b/>
          <w:bCs/>
          <w:sz w:val="22"/>
          <w:szCs w:val="22"/>
        </w:rPr>
        <w:t xml:space="preserve">                                                                      </w:t>
      </w:r>
      <w:r w:rsidR="008E7371" w:rsidRPr="005F0499">
        <w:rPr>
          <w:b/>
          <w:bCs/>
          <w:sz w:val="22"/>
          <w:szCs w:val="22"/>
        </w:rPr>
        <w:t xml:space="preserve">           </w:t>
      </w:r>
      <w:r w:rsidR="00C41D02">
        <w:rPr>
          <w:b/>
          <w:bCs/>
          <w:noProof/>
          <w:sz w:val="22"/>
          <w:szCs w:val="22"/>
        </w:rPr>
        <w:drawing>
          <wp:inline distT="0" distB="0" distL="0" distR="0">
            <wp:extent cx="5940425" cy="8394404"/>
            <wp:effectExtent l="0" t="0" r="3175" b="6985"/>
            <wp:docPr id="1" name="Рисунок 1" descr="G:\УП 20-21\Scan ВСОКО 20-21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П 20-21\Scan ВСОКО 20-21 нов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371" w:rsidRPr="005F0499">
        <w:rPr>
          <w:b/>
          <w:bCs/>
          <w:sz w:val="22"/>
          <w:szCs w:val="22"/>
        </w:rPr>
        <w:t xml:space="preserve">            </w:t>
      </w:r>
      <w:r w:rsidR="005F0499">
        <w:rPr>
          <w:b/>
          <w:bCs/>
          <w:sz w:val="22"/>
          <w:szCs w:val="22"/>
        </w:rPr>
        <w:t xml:space="preserve">                 </w:t>
      </w:r>
      <w:r w:rsidR="008E7371" w:rsidRPr="005F0499">
        <w:rPr>
          <w:b/>
          <w:bCs/>
          <w:sz w:val="22"/>
          <w:szCs w:val="22"/>
        </w:rPr>
        <w:t xml:space="preserve"> </w:t>
      </w:r>
    </w:p>
    <w:p w:rsidR="00C41D02" w:rsidRDefault="00C41D02" w:rsidP="008E7371">
      <w:pPr>
        <w:rPr>
          <w:b/>
          <w:bCs/>
          <w:sz w:val="22"/>
          <w:szCs w:val="22"/>
        </w:rPr>
      </w:pPr>
    </w:p>
    <w:p w:rsidR="00C41D02" w:rsidRDefault="00C41D02" w:rsidP="008E7371">
      <w:pPr>
        <w:rPr>
          <w:b/>
          <w:bCs/>
          <w:sz w:val="22"/>
          <w:szCs w:val="22"/>
        </w:rPr>
      </w:pPr>
    </w:p>
    <w:p w:rsidR="00C41D02" w:rsidRDefault="00C41D02" w:rsidP="008E7371">
      <w:pPr>
        <w:rPr>
          <w:b/>
          <w:bCs/>
          <w:sz w:val="22"/>
          <w:szCs w:val="22"/>
        </w:rPr>
      </w:pPr>
    </w:p>
    <w:tbl>
      <w:tblPr>
        <w:tblW w:w="106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68"/>
        <w:gridCol w:w="124"/>
        <w:gridCol w:w="56"/>
        <w:gridCol w:w="12"/>
        <w:gridCol w:w="1800"/>
        <w:gridCol w:w="1304"/>
        <w:gridCol w:w="1543"/>
        <w:gridCol w:w="1529"/>
      </w:tblGrid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bookmarkStart w:id="0" w:name="_GoBack"/>
            <w:bookmarkEnd w:id="0"/>
            <w:r>
              <w:lastRenderedPageBreak/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Адаптация </w:t>
            </w:r>
            <w:proofErr w:type="gramStart"/>
            <w:r>
              <w:rPr>
                <w:b w:val="0"/>
              </w:rPr>
              <w:t>обучающихся</w:t>
            </w:r>
            <w:proofErr w:type="gramEnd"/>
            <w:r>
              <w:rPr>
                <w:b w:val="0"/>
              </w:rPr>
              <w:t xml:space="preserve"> 5 класса к условиям обучения в среднем звене</w:t>
            </w:r>
          </w:p>
          <w:p w:rsidR="00562A38" w:rsidRPr="0051721F" w:rsidRDefault="00562A38" w:rsidP="00247756">
            <w:r>
              <w:t xml:space="preserve">Цель: Анализ степени сохранности ЗУН за курс начальной школы и предупреждение </w:t>
            </w:r>
            <w:proofErr w:type="spellStart"/>
            <w:r>
              <w:t>дезаптации</w:t>
            </w:r>
            <w:proofErr w:type="spellEnd"/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5 класса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roofErr w:type="spellStart"/>
            <w:r>
              <w:t>Предваритель</w:t>
            </w:r>
            <w:proofErr w:type="spellEnd"/>
            <w:r>
              <w:t>-</w:t>
            </w:r>
          </w:p>
          <w:p w:rsidR="00562A38" w:rsidRDefault="00562A38" w:rsidP="00247756">
            <w:proofErr w:type="spellStart"/>
            <w:r>
              <w:t>ный</w:t>
            </w:r>
            <w:proofErr w:type="spellEnd"/>
            <w:r>
              <w:t xml:space="preserve"> (входной) контроль знаний в 5 классе, посещение уроков, анкетирование обучающихся, беседы с учителями</w:t>
            </w:r>
          </w:p>
          <w:p w:rsidR="00562A38" w:rsidRDefault="00562A38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05. 09-</w:t>
            </w:r>
          </w:p>
          <w:p w:rsidR="00562A38" w:rsidRDefault="00562A38" w:rsidP="00247756">
            <w:pPr>
              <w:jc w:val="both"/>
            </w:pPr>
            <w:r>
              <w:t>30. 09</w:t>
            </w: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roofErr w:type="gramStart"/>
            <w:r>
              <w:t xml:space="preserve">Ответствен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</w:t>
            </w:r>
            <w:r w:rsidRPr="009A5BF7">
              <w:t>за УВР</w:t>
            </w:r>
          </w:p>
          <w:p w:rsidR="00864493" w:rsidRPr="009A5BF7" w:rsidRDefault="00864493" w:rsidP="0086449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ук._Панюшкин</w:t>
            </w:r>
            <w:proofErr w:type="spellEnd"/>
            <w:r>
              <w:t xml:space="preserve"> А.А.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Педсовет</w:t>
            </w:r>
            <w:r w:rsidR="005F70FA">
              <w:t xml:space="preserve">, доклад </w:t>
            </w:r>
            <w:proofErr w:type="spellStart"/>
            <w:r w:rsidR="005F70FA">
              <w:t>кл</w:t>
            </w:r>
            <w:proofErr w:type="gramStart"/>
            <w:r w:rsidR="005F70FA">
              <w:t>.р</w:t>
            </w:r>
            <w:proofErr w:type="gramEnd"/>
            <w:r w:rsidR="005F70FA">
              <w:t>ук</w:t>
            </w:r>
            <w:proofErr w:type="spellEnd"/>
            <w:r w:rsidR="005F70FA">
              <w:t>.</w:t>
            </w:r>
          </w:p>
          <w:p w:rsidR="00562A38" w:rsidRDefault="00562A38" w:rsidP="00247756">
            <w:pPr>
              <w:jc w:val="both"/>
              <w:rPr>
                <w:b/>
              </w:rPr>
            </w:pPr>
            <w:r>
              <w:t xml:space="preserve">             </w:t>
            </w:r>
          </w:p>
          <w:p w:rsidR="00562A38" w:rsidRPr="00A4174D" w:rsidRDefault="00562A38" w:rsidP="00247756"/>
          <w:p w:rsidR="00562A38" w:rsidRPr="00FD4391" w:rsidRDefault="00562A38" w:rsidP="0024775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562A38" w:rsidTr="00247756">
        <w:trPr>
          <w:trHeight w:val="2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7</w:t>
            </w: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 Адаптация обучающихся 10-11 классов к условиям обучения в старшем  звене</w:t>
            </w:r>
          </w:p>
          <w:p w:rsidR="00562A38" w:rsidRPr="009A5BF7" w:rsidRDefault="00562A38" w:rsidP="00247756">
            <w:pPr>
              <w:pStyle w:val="4"/>
              <w:jc w:val="both"/>
              <w:rPr>
                <w:b w:val="0"/>
              </w:rPr>
            </w:pPr>
            <w:r w:rsidRPr="009A5BF7">
              <w:rPr>
                <w:b w:val="0"/>
              </w:rPr>
              <w:t>Цель: Анализ степен</w:t>
            </w:r>
            <w:r>
              <w:rPr>
                <w:b w:val="0"/>
              </w:rPr>
              <w:t>и сохранности ЗУН за курс основ</w:t>
            </w:r>
            <w:r w:rsidRPr="009A5BF7">
              <w:rPr>
                <w:b w:val="0"/>
              </w:rPr>
              <w:t>ной школы и предупре</w:t>
            </w:r>
            <w:r>
              <w:rPr>
                <w:b w:val="0"/>
              </w:rPr>
              <w:t xml:space="preserve">ждение </w:t>
            </w:r>
            <w:proofErr w:type="spellStart"/>
            <w:r>
              <w:rPr>
                <w:b w:val="0"/>
              </w:rPr>
              <w:t>дезаптации</w:t>
            </w:r>
            <w:proofErr w:type="spellEnd"/>
            <w:r>
              <w:rPr>
                <w:b w:val="0"/>
              </w:rPr>
              <w:t xml:space="preserve"> обучающихся 10 -11 </w:t>
            </w:r>
            <w:r w:rsidRPr="009A5BF7">
              <w:rPr>
                <w:b w:val="0"/>
              </w:rPr>
              <w:t>класс</w:t>
            </w:r>
            <w:r>
              <w:rPr>
                <w:b w:val="0"/>
              </w:rPr>
              <w:t>ов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roofErr w:type="spellStart"/>
            <w:r>
              <w:t>Предваритель</w:t>
            </w:r>
            <w:proofErr w:type="spellEnd"/>
            <w:r>
              <w:t>-</w:t>
            </w:r>
          </w:p>
          <w:p w:rsidR="00562A38" w:rsidRDefault="00562A38" w:rsidP="00247756">
            <w:proofErr w:type="spellStart"/>
            <w:r>
              <w:t>ный</w:t>
            </w:r>
            <w:proofErr w:type="spellEnd"/>
            <w:r>
              <w:t xml:space="preserve"> (входной) контроль знаний в 10 классе, посещение уроков, анкетирование обучающихся, беседы с учителями</w:t>
            </w:r>
          </w:p>
          <w:p w:rsidR="00562A38" w:rsidRDefault="00562A38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05. 09-</w:t>
            </w:r>
          </w:p>
          <w:p w:rsidR="00562A38" w:rsidRDefault="00562A38" w:rsidP="00247756">
            <w:pPr>
              <w:jc w:val="both"/>
            </w:pPr>
            <w:r>
              <w:t>30. 09.</w:t>
            </w: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Pr="009A5BF7" w:rsidRDefault="00562A38" w:rsidP="00247756">
            <w:pPr>
              <w:pStyle w:val="5"/>
              <w:rPr>
                <w:sz w:val="24"/>
              </w:rPr>
            </w:pPr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r w:rsidRPr="009A5BF7">
              <w:rPr>
                <w:sz w:val="24"/>
              </w:rPr>
              <w:t xml:space="preserve"> за УВР</w:t>
            </w:r>
            <w:r w:rsidR="00864493">
              <w:rPr>
                <w:sz w:val="24"/>
              </w:rPr>
              <w:t xml:space="preserve">, </w:t>
            </w:r>
            <w:proofErr w:type="spellStart"/>
            <w:r w:rsidR="00864493">
              <w:rPr>
                <w:sz w:val="24"/>
              </w:rPr>
              <w:t>кл</w:t>
            </w:r>
            <w:proofErr w:type="gramStart"/>
            <w:r w:rsidR="00864493">
              <w:rPr>
                <w:sz w:val="24"/>
              </w:rPr>
              <w:t>.р</w:t>
            </w:r>
            <w:proofErr w:type="gramEnd"/>
            <w:r w:rsidR="00864493">
              <w:rPr>
                <w:sz w:val="24"/>
              </w:rPr>
              <w:t>ук._Катальникова</w:t>
            </w:r>
            <w:proofErr w:type="spellEnd"/>
            <w:r w:rsidR="00864493">
              <w:rPr>
                <w:sz w:val="24"/>
              </w:rPr>
              <w:t xml:space="preserve"> Н.В.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 w:rsidR="005F70FA">
              <w:rPr>
                <w:sz w:val="24"/>
              </w:rPr>
              <w:t>,</w:t>
            </w:r>
          </w:p>
          <w:p w:rsidR="005F70FA" w:rsidRPr="005F70FA" w:rsidRDefault="005F70FA" w:rsidP="005F70FA">
            <w:r>
              <w:t xml:space="preserve">доклад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8</w:t>
            </w: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Адаптация </w:t>
            </w:r>
            <w:proofErr w:type="gramStart"/>
            <w:r>
              <w:rPr>
                <w:b w:val="0"/>
              </w:rPr>
              <w:t>обучающихся</w:t>
            </w:r>
            <w:proofErr w:type="gramEnd"/>
            <w:r>
              <w:rPr>
                <w:b w:val="0"/>
              </w:rPr>
              <w:t xml:space="preserve"> 1 класса к условиям обучения в начальном звене</w:t>
            </w:r>
          </w:p>
          <w:p w:rsidR="00562A38" w:rsidRPr="009A5BF7" w:rsidRDefault="00562A38" w:rsidP="00247756">
            <w:r w:rsidRPr="009A5BF7">
              <w:t>Цель: Анализ психологической подготовки детей 1 класса к школе и учёт особенностей состояния развития и здоровья детей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>Классно-тематический контроль, посещение уроков, анкетирование родителей обучающихся, беседы с учителями</w:t>
            </w:r>
          </w:p>
          <w:p w:rsidR="00562A38" w:rsidRPr="006128B5" w:rsidRDefault="00562A38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05. 09-</w:t>
            </w:r>
          </w:p>
          <w:p w:rsidR="00562A38" w:rsidRDefault="00562A38" w:rsidP="00247756">
            <w:pPr>
              <w:jc w:val="both"/>
            </w:pPr>
            <w:r>
              <w:t>30. 09</w:t>
            </w: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  <w:r w:rsidRPr="009A5BF7">
              <w:rPr>
                <w:sz w:val="24"/>
              </w:rPr>
              <w:t xml:space="preserve"> 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r w:rsidRPr="009A5BF7">
              <w:rPr>
                <w:sz w:val="24"/>
              </w:rPr>
              <w:t>за УВР</w:t>
            </w:r>
          </w:p>
          <w:p w:rsidR="00562A38" w:rsidRPr="00CA3509" w:rsidRDefault="00864493" w:rsidP="00247756">
            <w:pPr>
              <w:jc w:val="center"/>
            </w:pPr>
            <w:r>
              <w:t>Коренева Г.Л.-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 w:rsidR="005F70FA">
              <w:rPr>
                <w:sz w:val="24"/>
              </w:rPr>
              <w:t>,</w:t>
            </w:r>
          </w:p>
          <w:p w:rsidR="005F70FA" w:rsidRPr="005F70FA" w:rsidRDefault="005F70FA" w:rsidP="005F70FA">
            <w:r>
              <w:t xml:space="preserve">доклад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864493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93" w:rsidRDefault="00864493" w:rsidP="00247756">
            <w:pPr>
              <w:jc w:val="both"/>
            </w:pPr>
            <w:r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93" w:rsidRPr="00C41D02" w:rsidRDefault="00864493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>В</w:t>
            </w:r>
            <w:r w:rsidRPr="00864493">
              <w:rPr>
                <w:b w:val="0"/>
              </w:rPr>
              <w:t>ыполнение санитарно-гигиенических требований (СанПиН 2.4.2.2821-10</w:t>
            </w:r>
            <w:r>
              <w:rPr>
                <w:b w:val="0"/>
              </w:rPr>
              <w:t xml:space="preserve">), новые требования СанПиН в условиях угрозы распространения </w:t>
            </w:r>
            <w:r>
              <w:rPr>
                <w:b w:val="0"/>
                <w:lang w:val="en-US"/>
              </w:rPr>
              <w:t>COVID</w:t>
            </w:r>
            <w:r w:rsidRPr="00864493">
              <w:rPr>
                <w:b w:val="0"/>
              </w:rPr>
              <w:t>-19</w:t>
            </w:r>
          </w:p>
          <w:p w:rsidR="00864493" w:rsidRDefault="00864493" w:rsidP="00864493">
            <w:r w:rsidRPr="009A5BF7">
              <w:t>Цель:</w:t>
            </w:r>
            <w:r w:rsidRPr="00C41D02">
              <w:t xml:space="preserve"> </w:t>
            </w:r>
            <w:r>
              <w:t>выполнение  профилактических мероприятий</w:t>
            </w:r>
          </w:p>
          <w:p w:rsidR="00864493" w:rsidRPr="00864493" w:rsidRDefault="00864493" w:rsidP="00864493">
            <w:pPr>
              <w:pStyle w:val="4"/>
              <w:jc w:val="both"/>
            </w:pPr>
            <w:r>
              <w:rPr>
                <w:b w:val="0"/>
              </w:rPr>
              <w:t xml:space="preserve">в условиях угрозы распространения </w:t>
            </w:r>
            <w:r>
              <w:rPr>
                <w:b w:val="0"/>
                <w:lang w:val="en-US"/>
              </w:rPr>
              <w:t>COVID</w:t>
            </w:r>
            <w:r w:rsidRPr="00864493">
              <w:rPr>
                <w:b w:val="0"/>
              </w:rPr>
              <w:t>-19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93" w:rsidRDefault="00864493" w:rsidP="00247756">
            <w:r>
              <w:t>Посещение уроков, анкетирование родителей обучающихся, беседы с учителями.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93" w:rsidRDefault="00864493" w:rsidP="00247756">
            <w:pPr>
              <w:jc w:val="both"/>
            </w:pPr>
            <w:r>
              <w:t>06.09-20.09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93" w:rsidRDefault="00864493" w:rsidP="00864493">
            <w:pPr>
              <w:jc w:val="both"/>
            </w:pPr>
            <w:r>
              <w:t>Третьякова С.А.,</w:t>
            </w:r>
          </w:p>
          <w:p w:rsidR="00864493" w:rsidRDefault="00864493" w:rsidP="00864493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  <w:r w:rsidRPr="009A5BF7">
              <w:rPr>
                <w:sz w:val="24"/>
              </w:rPr>
              <w:t xml:space="preserve"> </w:t>
            </w:r>
          </w:p>
          <w:p w:rsidR="00864493" w:rsidRDefault="00864493" w:rsidP="00864493">
            <w:pPr>
              <w:pStyle w:val="5"/>
              <w:rPr>
                <w:sz w:val="24"/>
              </w:rPr>
            </w:pPr>
            <w:r w:rsidRPr="009A5BF7">
              <w:rPr>
                <w:sz w:val="24"/>
              </w:rPr>
              <w:t>за УВР</w:t>
            </w:r>
          </w:p>
          <w:p w:rsidR="00864493" w:rsidRDefault="00864493" w:rsidP="00247756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A" w:rsidRDefault="005F70FA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  <w:p w:rsidR="00864493" w:rsidRDefault="00864493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center"/>
              <w:rPr>
                <w:b/>
              </w:rPr>
            </w:pPr>
          </w:p>
          <w:p w:rsidR="00562A38" w:rsidRDefault="00562A38" w:rsidP="00247756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  <w:p w:rsidR="00562A38" w:rsidRDefault="00562A38" w:rsidP="00247756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proofErr w:type="spellStart"/>
            <w:r>
              <w:t>Предпрофильная</w:t>
            </w:r>
            <w:proofErr w:type="spellEnd"/>
            <w:r>
              <w:t xml:space="preserve"> подготовка в 9 классе</w:t>
            </w:r>
          </w:p>
          <w:p w:rsidR="00562A38" w:rsidRDefault="00562A38" w:rsidP="00247756">
            <w:pPr>
              <w:jc w:val="both"/>
            </w:pPr>
            <w:r>
              <w:t xml:space="preserve">Цель: Выполнение мероприятий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2821F1" w:rsidRDefault="00562A38" w:rsidP="00247756">
            <w:r>
              <w:t>Тематический, просмотр, собеседование</w:t>
            </w:r>
          </w:p>
          <w:p w:rsidR="00562A38" w:rsidRDefault="00562A38" w:rsidP="00247756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02. 10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Ответствен       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r w:rsidRPr="009A5BF7">
              <w:rPr>
                <w:sz w:val="24"/>
              </w:rPr>
              <w:t>УВР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A" w:rsidRDefault="005F70FA" w:rsidP="005F70FA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  <w:p w:rsidR="005F70FA" w:rsidRDefault="005F70FA" w:rsidP="00247756">
            <w:pPr>
              <w:pStyle w:val="5"/>
              <w:jc w:val="both"/>
              <w:rPr>
                <w:sz w:val="24"/>
              </w:rPr>
            </w:pP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62A38" w:rsidTr="00247756">
        <w:trPr>
          <w:trHeight w:val="14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lastRenderedPageBreak/>
              <w:t>2</w:t>
            </w: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Элективные учебные предметы в 10-11 классах</w:t>
            </w:r>
          </w:p>
          <w:p w:rsidR="00562A38" w:rsidRDefault="00562A38" w:rsidP="00247756">
            <w:pPr>
              <w:jc w:val="both"/>
            </w:pPr>
            <w:r>
              <w:t xml:space="preserve">Цель: </w:t>
            </w:r>
            <w:proofErr w:type="gramStart"/>
            <w:r>
              <w:t>Контроль за</w:t>
            </w:r>
            <w:proofErr w:type="gramEnd"/>
            <w:r>
              <w:t xml:space="preserve"> качеством проведения элективных учебных предметов в 10-11 классах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>Тематический</w:t>
            </w:r>
          </w:p>
          <w:p w:rsidR="00562A38" w:rsidRDefault="00562A38" w:rsidP="00247756">
            <w:r>
              <w:t xml:space="preserve">контроль, </w:t>
            </w:r>
          </w:p>
          <w:p w:rsidR="00562A38" w:rsidRPr="002821F1" w:rsidRDefault="00562A38" w:rsidP="00247756">
            <w:r>
              <w:t>посещение уроков, просмотр, собеседование</w:t>
            </w:r>
          </w:p>
          <w:p w:rsidR="00562A38" w:rsidRPr="00234353" w:rsidRDefault="00562A38" w:rsidP="00247756">
            <w:r>
              <w:t xml:space="preserve">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E3354D" w:rsidP="00247756">
            <w:pPr>
              <w:jc w:val="both"/>
            </w:pPr>
            <w:r>
              <w:t>06</w:t>
            </w:r>
            <w:r w:rsidR="00562A38">
              <w:t>. 10-</w:t>
            </w:r>
          </w:p>
          <w:p w:rsidR="00562A38" w:rsidRDefault="00E3354D" w:rsidP="00247756">
            <w:pPr>
              <w:jc w:val="both"/>
            </w:pPr>
            <w:r>
              <w:t>08</w:t>
            </w:r>
            <w:r w:rsidR="00562A38">
              <w:t>. 10</w:t>
            </w: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pStyle w:val="5"/>
              <w:rPr>
                <w:sz w:val="24"/>
              </w:rPr>
            </w:pPr>
            <w:r w:rsidRPr="009A5BF7">
              <w:rPr>
                <w:sz w:val="24"/>
              </w:rPr>
              <w:t>за</w:t>
            </w:r>
            <w:r>
              <w:rPr>
                <w:sz w:val="24"/>
              </w:rPr>
              <w:t xml:space="preserve">   </w:t>
            </w:r>
            <w:r w:rsidRPr="009A5BF7">
              <w:rPr>
                <w:sz w:val="24"/>
              </w:rPr>
              <w:t>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A" w:rsidRDefault="005F70FA" w:rsidP="005F70FA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Работа учителей русского языка и математики  2– 8 классов</w:t>
            </w:r>
          </w:p>
          <w:p w:rsidR="00562A38" w:rsidRDefault="00562A38" w:rsidP="00247756">
            <w:pPr>
              <w:jc w:val="both"/>
            </w:pPr>
            <w:r>
              <w:t xml:space="preserve">Цель: </w:t>
            </w:r>
            <w:r w:rsidR="00247756">
              <w:t xml:space="preserve">Анализ </w:t>
            </w:r>
            <w:r>
              <w:t>контрольных срезов по русскому языку и математике во 2-8 классах (</w:t>
            </w:r>
            <w:r w:rsidR="00247756">
              <w:t>входной контроль</w:t>
            </w:r>
            <w:r>
              <w:t>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 xml:space="preserve">Классно-тематический контроль, проведение контрольных срезов по русскому языку и математике во2-8 классах, </w:t>
            </w:r>
            <w:r w:rsidRPr="001A45F9">
              <w:rPr>
                <w:color w:val="000000"/>
              </w:rPr>
              <w:t>проверка</w:t>
            </w:r>
            <w:r w:rsidRPr="006459F3">
              <w:rPr>
                <w:color w:val="FF000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01. 10-</w:t>
            </w:r>
          </w:p>
          <w:p w:rsidR="00562A38" w:rsidRDefault="00562A38" w:rsidP="00247756">
            <w:pPr>
              <w:jc w:val="both"/>
            </w:pPr>
            <w:r>
              <w:t>31. 10</w:t>
            </w: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 w:rsidRPr="009A5BF7">
              <w:t>за</w:t>
            </w:r>
            <w:r>
              <w:t xml:space="preserve">    </w:t>
            </w:r>
            <w:r w:rsidRPr="009A5BF7">
              <w:t>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A" w:rsidRDefault="005F70FA" w:rsidP="005F70FA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247756">
              <w:rPr>
                <w:sz w:val="24"/>
              </w:rPr>
              <w:t>правка</w:t>
            </w:r>
          </w:p>
          <w:p w:rsidR="00562A38" w:rsidRPr="00234353" w:rsidRDefault="00562A38" w:rsidP="00247756"/>
          <w:p w:rsidR="00562A38" w:rsidRPr="00234353" w:rsidRDefault="00562A38" w:rsidP="00247756"/>
          <w:p w:rsidR="00562A38" w:rsidRPr="00234353" w:rsidRDefault="00562A38" w:rsidP="00247756"/>
          <w:p w:rsidR="00562A38" w:rsidRDefault="00562A38" w:rsidP="00247756"/>
          <w:p w:rsidR="00562A38" w:rsidRPr="00234353" w:rsidRDefault="00562A38" w:rsidP="00247756">
            <w:pPr>
              <w:jc w:val="center"/>
            </w:pPr>
            <w:r>
              <w:rPr>
                <w:b/>
              </w:rPr>
              <w:t xml:space="preserve">     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4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>Классные журналы 1-11-х классов</w:t>
            </w:r>
            <w:r w:rsidR="003D20CA">
              <w:t>, журналы внеурочной деятельности</w:t>
            </w:r>
          </w:p>
          <w:p w:rsidR="00562A38" w:rsidRPr="006128B5" w:rsidRDefault="00562A38" w:rsidP="00247756">
            <w:pPr>
              <w:jc w:val="both"/>
              <w:rPr>
                <w:bCs/>
              </w:rPr>
            </w:pPr>
            <w:r>
              <w:rPr>
                <w:bCs/>
              </w:rPr>
              <w:t>Цель: Соблюдение единых требований к оформлению журналов. Объективность выставления оценок за 1-ю четверть в 3-9 классах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roofErr w:type="gramStart"/>
            <w:r>
              <w:t>Контроль за</w:t>
            </w:r>
            <w:proofErr w:type="gramEnd"/>
            <w:r>
              <w:t xml:space="preserve"> документацией</w:t>
            </w:r>
          </w:p>
          <w:p w:rsidR="00562A38" w:rsidRDefault="00562A38" w:rsidP="00247756">
            <w:r>
              <w:t>Просмотр журналов</w:t>
            </w:r>
          </w:p>
          <w:p w:rsidR="00562A38" w:rsidRDefault="00562A38" w:rsidP="00247756">
            <w:proofErr w:type="spellStart"/>
            <w:r>
              <w:t>Индивидуаль</w:t>
            </w:r>
            <w:proofErr w:type="spellEnd"/>
            <w:r>
              <w:t>-</w:t>
            </w:r>
          </w:p>
          <w:p w:rsidR="00562A38" w:rsidRDefault="00562A38" w:rsidP="00247756">
            <w:proofErr w:type="spellStart"/>
            <w:r>
              <w:t>ные</w:t>
            </w:r>
            <w:proofErr w:type="spellEnd"/>
            <w:r>
              <w:t xml:space="preserve"> беседы</w:t>
            </w:r>
          </w:p>
          <w:p w:rsidR="00562A38" w:rsidRDefault="00562A38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24. 10-</w:t>
            </w:r>
          </w:p>
          <w:p w:rsidR="00562A38" w:rsidRDefault="00562A38" w:rsidP="00247756">
            <w:pPr>
              <w:jc w:val="both"/>
            </w:pPr>
            <w:r>
              <w:t>30. 10</w:t>
            </w: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 w:rsidRPr="009A5BF7">
              <w:t>за</w:t>
            </w:r>
            <w:r>
              <w:t xml:space="preserve">   </w:t>
            </w:r>
            <w:r w:rsidRPr="009A5BF7">
              <w:t>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F70FA" w:rsidRDefault="005F70FA" w:rsidP="005F70FA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562A38" w:rsidRPr="00FD4391" w:rsidRDefault="00562A38" w:rsidP="00247756"/>
          <w:p w:rsidR="00562A38" w:rsidRDefault="00562A38" w:rsidP="00247756"/>
          <w:p w:rsidR="00562A38" w:rsidRPr="00FD4391" w:rsidRDefault="00562A38" w:rsidP="00247756">
            <w:pPr>
              <w:jc w:val="center"/>
            </w:pPr>
            <w:r>
              <w:rPr>
                <w:b/>
              </w:rPr>
              <w:t xml:space="preserve">           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5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>Реализация стандартов образования, исполнение учебных планов, программ по учебным дисциплинам в 1-11-х классах за 1-ю четверть</w:t>
            </w:r>
          </w:p>
          <w:p w:rsidR="00562A38" w:rsidRDefault="00562A38" w:rsidP="00247756">
            <w:r>
              <w:t>Цель:</w:t>
            </w:r>
            <w:r>
              <w:rPr>
                <w:b/>
              </w:rPr>
              <w:t xml:space="preserve"> </w:t>
            </w:r>
            <w:r w:rsidRPr="00A8726B">
              <w:t xml:space="preserve">Анализ </w:t>
            </w:r>
            <w:r>
              <w:t xml:space="preserve">реализации стандартов образования, исполнения учебных планов, программ по учебным дисциплинам в 1-11-х классах за 1-ю четверть 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roofErr w:type="gramStart"/>
            <w:r>
              <w:t>Контроль за</w:t>
            </w:r>
            <w:proofErr w:type="gramEnd"/>
            <w:r>
              <w:t xml:space="preserve"> документацией</w:t>
            </w:r>
          </w:p>
          <w:p w:rsidR="00562A38" w:rsidRDefault="00562A38" w:rsidP="00247756">
            <w:r>
              <w:t>Просмотр журналов</w:t>
            </w:r>
          </w:p>
          <w:p w:rsidR="00562A38" w:rsidRDefault="00562A38" w:rsidP="00247756">
            <w:proofErr w:type="spellStart"/>
            <w:r>
              <w:t>Индивидуаль</w:t>
            </w:r>
            <w:proofErr w:type="spellEnd"/>
            <w:r>
              <w:t>-</w:t>
            </w:r>
          </w:p>
          <w:p w:rsidR="00562A38" w:rsidRDefault="00562A38" w:rsidP="00247756">
            <w:proofErr w:type="spellStart"/>
            <w:r>
              <w:t>ные</w:t>
            </w:r>
            <w:proofErr w:type="spellEnd"/>
            <w:r>
              <w:t xml:space="preserve"> беседы</w:t>
            </w:r>
          </w:p>
          <w:p w:rsidR="00562A38" w:rsidRDefault="00562A38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24. 10-</w:t>
            </w:r>
          </w:p>
          <w:p w:rsidR="00562A38" w:rsidRDefault="00562A38" w:rsidP="00247756">
            <w:pPr>
              <w:jc w:val="both"/>
            </w:pPr>
            <w:r>
              <w:t>30. 10</w:t>
            </w: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 w:rsidRPr="009A5BF7">
              <w:t xml:space="preserve">за </w:t>
            </w:r>
            <w:r>
              <w:t xml:space="preserve">    </w:t>
            </w:r>
            <w:r w:rsidRPr="009A5BF7">
              <w:t>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247756" w:rsidRPr="00247756" w:rsidRDefault="00247756" w:rsidP="00247756">
            <w:r>
              <w:t>Таблица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6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>Техника чтения во 2-4 классах</w:t>
            </w:r>
          </w:p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 w:rsidRPr="00852754">
              <w:rPr>
                <w:b w:val="0"/>
              </w:rPr>
              <w:t>Цель:</w:t>
            </w:r>
            <w:r>
              <w:t xml:space="preserve"> </w:t>
            </w:r>
            <w:r w:rsidRPr="00852754">
              <w:rPr>
                <w:b w:val="0"/>
              </w:rPr>
              <w:t>Проверка техники чтения</w:t>
            </w:r>
            <w:r>
              <w:rPr>
                <w:b w:val="0"/>
              </w:rPr>
              <w:t xml:space="preserve"> во 2-4 классах</w:t>
            </w:r>
          </w:p>
          <w:p w:rsidR="00562A38" w:rsidRPr="00852754" w:rsidRDefault="00562A38" w:rsidP="00247756"/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>Тематический контроль,</w:t>
            </w:r>
          </w:p>
          <w:p w:rsidR="00562A38" w:rsidRDefault="00562A38" w:rsidP="00247756">
            <w:r>
              <w:t>посещение уроков, беседы с учителями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12. 10-</w:t>
            </w:r>
          </w:p>
          <w:p w:rsidR="00562A38" w:rsidRDefault="00562A38" w:rsidP="00247756">
            <w:pPr>
              <w:jc w:val="both"/>
            </w:pPr>
            <w:r>
              <w:t>24. 10</w:t>
            </w: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 w:rsidRPr="009A5BF7">
              <w:t>за</w:t>
            </w:r>
            <w:r>
              <w:t xml:space="preserve">    </w:t>
            </w:r>
            <w:r w:rsidRPr="009A5BF7">
              <w:t>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A" w:rsidRDefault="005F70FA" w:rsidP="005F70FA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70FA" w:rsidRDefault="005F70FA" w:rsidP="005F70FA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62A38" w:rsidRPr="00976882" w:rsidRDefault="005F70FA" w:rsidP="00247756">
            <w:pPr>
              <w:pStyle w:val="5"/>
              <w:jc w:val="both"/>
              <w:rPr>
                <w:sz w:val="24"/>
              </w:rPr>
            </w:pPr>
            <w:r w:rsidRPr="005F70FA">
              <w:rPr>
                <w:sz w:val="24"/>
              </w:rPr>
              <w:t>Таблицы</w:t>
            </w:r>
          </w:p>
        </w:tc>
      </w:tr>
      <w:tr w:rsidR="00864493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93" w:rsidRDefault="00864493" w:rsidP="00247756">
            <w:pPr>
              <w:jc w:val="both"/>
            </w:pPr>
            <w:r>
              <w:t>7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93" w:rsidRDefault="008E7371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>Организация горячего питания</w:t>
            </w:r>
          </w:p>
          <w:p w:rsidR="008E7371" w:rsidRPr="008E7371" w:rsidRDefault="008E7371" w:rsidP="008E7371">
            <w:r w:rsidRPr="008E7371">
              <w:t>Цель:</w:t>
            </w:r>
            <w:r>
              <w:t xml:space="preserve"> </w:t>
            </w:r>
            <w:r w:rsidR="00E3354D">
              <w:t>Анализ удовлетворенности</w:t>
            </w:r>
            <w:r>
              <w:t xml:space="preserve"> обучающихся и родителей школьным питанием</w:t>
            </w:r>
          </w:p>
          <w:p w:rsidR="008E7371" w:rsidRPr="008E7371" w:rsidRDefault="008E7371" w:rsidP="008E7371"/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93" w:rsidRDefault="008E7371" w:rsidP="00247756">
            <w:r>
              <w:t>Беседы, анкетирование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1" w:rsidRDefault="008E7371" w:rsidP="008E7371">
            <w:pPr>
              <w:jc w:val="both"/>
            </w:pPr>
            <w:r>
              <w:t>12. 10-</w:t>
            </w:r>
          </w:p>
          <w:p w:rsidR="008E7371" w:rsidRDefault="008E7371" w:rsidP="008E7371">
            <w:pPr>
              <w:jc w:val="both"/>
            </w:pPr>
            <w:r>
              <w:t>24. 10</w:t>
            </w:r>
          </w:p>
          <w:p w:rsidR="00864493" w:rsidRDefault="00864493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93" w:rsidRDefault="008E7371" w:rsidP="00247756">
            <w:pPr>
              <w:jc w:val="both"/>
            </w:pPr>
            <w:proofErr w:type="spellStart"/>
            <w:r>
              <w:t>Отв</w:t>
            </w:r>
            <w:proofErr w:type="gramStart"/>
            <w:r>
              <w:t>.з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горячеее</w:t>
            </w:r>
            <w:proofErr w:type="spellEnd"/>
            <w:r>
              <w:t xml:space="preserve"> питание в школе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A" w:rsidRDefault="005F70FA" w:rsidP="005F70FA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70FA" w:rsidRDefault="005F70FA" w:rsidP="005F70FA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864493" w:rsidRPr="00247756" w:rsidRDefault="008E7371" w:rsidP="00247756">
            <w:pPr>
              <w:pStyle w:val="5"/>
              <w:jc w:val="both"/>
              <w:rPr>
                <w:color w:val="FF0000"/>
                <w:sz w:val="24"/>
              </w:rPr>
            </w:pPr>
            <w:r w:rsidRPr="008E7371">
              <w:rPr>
                <w:sz w:val="24"/>
              </w:rPr>
              <w:t>Справка</w:t>
            </w:r>
            <w:r w:rsidR="005F70FA">
              <w:rPr>
                <w:sz w:val="24"/>
              </w:rPr>
              <w:t xml:space="preserve"> </w:t>
            </w:r>
            <w:proofErr w:type="spellStart"/>
            <w:r w:rsidR="005F70FA">
              <w:rPr>
                <w:sz w:val="24"/>
              </w:rPr>
              <w:t>отв</w:t>
            </w:r>
            <w:proofErr w:type="gramStart"/>
            <w:r w:rsidR="005F70FA">
              <w:rPr>
                <w:sz w:val="24"/>
              </w:rPr>
              <w:t>.з</w:t>
            </w:r>
            <w:proofErr w:type="gramEnd"/>
            <w:r w:rsidR="005F70FA">
              <w:rPr>
                <w:sz w:val="24"/>
              </w:rPr>
              <w:t>а</w:t>
            </w:r>
            <w:proofErr w:type="spellEnd"/>
            <w:r w:rsidR="005F70FA">
              <w:rPr>
                <w:sz w:val="24"/>
              </w:rPr>
              <w:t xml:space="preserve"> </w:t>
            </w:r>
            <w:proofErr w:type="spellStart"/>
            <w:r w:rsidR="005F70FA">
              <w:rPr>
                <w:sz w:val="24"/>
              </w:rPr>
              <w:t>гор..питание</w:t>
            </w:r>
            <w:proofErr w:type="spellEnd"/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:rsidR="00562A38" w:rsidRDefault="00562A38" w:rsidP="00247756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1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Работа учителей русского языка и математики по подготовке обучающихся 9 класса к ГИА и обучающихся 11 класса к ЕГЭ.</w:t>
            </w:r>
          </w:p>
          <w:p w:rsidR="00562A38" w:rsidRDefault="00562A38" w:rsidP="00247756">
            <w:pPr>
              <w:jc w:val="both"/>
            </w:pPr>
            <w:r>
              <w:lastRenderedPageBreak/>
              <w:t xml:space="preserve">Цель: Обеспечение готовности </w:t>
            </w:r>
            <w:proofErr w:type="gramStart"/>
            <w:r>
              <w:t>обучающихся</w:t>
            </w:r>
            <w:proofErr w:type="gramEnd"/>
            <w:r>
              <w:t xml:space="preserve"> 9 класса и 11 класса выполнять задания различного уровня сложности по русскому языку и математике. Работа с бланками</w:t>
            </w:r>
          </w:p>
          <w:p w:rsidR="00562A38" w:rsidRDefault="00562A38" w:rsidP="00247756">
            <w:pPr>
              <w:jc w:val="both"/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lastRenderedPageBreak/>
              <w:t>Предупреди</w:t>
            </w:r>
          </w:p>
          <w:p w:rsidR="00562A38" w:rsidRDefault="00562A38" w:rsidP="00247756">
            <w:pPr>
              <w:jc w:val="both"/>
            </w:pPr>
            <w:r>
              <w:t>тельный персональный контроль,</w:t>
            </w:r>
          </w:p>
          <w:p w:rsidR="00562A38" w:rsidRDefault="00562A38" w:rsidP="00247756">
            <w:pPr>
              <w:jc w:val="both"/>
            </w:pPr>
            <w:r>
              <w:lastRenderedPageBreak/>
              <w:t>посещение уроков русского языка и математики в 9 и 11 классах, беседы с учителями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lastRenderedPageBreak/>
              <w:t>16. 11-</w:t>
            </w:r>
          </w:p>
          <w:p w:rsidR="00562A38" w:rsidRDefault="00562A38" w:rsidP="00247756">
            <w:pPr>
              <w:jc w:val="both"/>
            </w:pPr>
            <w:r>
              <w:t>25. 11</w:t>
            </w: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 w:rsidRPr="009A5BF7">
              <w:lastRenderedPageBreak/>
              <w:t xml:space="preserve">за ведение </w:t>
            </w:r>
            <w:r>
              <w:t xml:space="preserve">    </w:t>
            </w:r>
            <w:r w:rsidRPr="009A5BF7">
              <w:t>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Совещание</w:t>
            </w:r>
          </w:p>
          <w:p w:rsidR="00562A38" w:rsidRDefault="00562A38" w:rsidP="00247756">
            <w:pPr>
              <w:jc w:val="both"/>
            </w:pPr>
            <w:r>
              <w:t>при директоре</w:t>
            </w:r>
          </w:p>
          <w:p w:rsidR="00247756" w:rsidRDefault="00247756" w:rsidP="00247756">
            <w:pPr>
              <w:jc w:val="both"/>
            </w:pPr>
            <w:r>
              <w:t>Справка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lastRenderedPageBreak/>
              <w:t>2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>Техника чтения в 5-8 классах</w:t>
            </w:r>
          </w:p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 w:rsidRPr="00852754">
              <w:rPr>
                <w:b w:val="0"/>
              </w:rPr>
              <w:t>Цель:</w:t>
            </w:r>
            <w:r>
              <w:t xml:space="preserve"> </w:t>
            </w:r>
            <w:r w:rsidRPr="00852754">
              <w:rPr>
                <w:b w:val="0"/>
              </w:rPr>
              <w:t>Проверка техники чтения</w:t>
            </w:r>
            <w:r>
              <w:rPr>
                <w:b w:val="0"/>
              </w:rPr>
              <w:t xml:space="preserve"> в 5-8 классах</w:t>
            </w:r>
          </w:p>
          <w:p w:rsidR="00562A38" w:rsidRPr="00852754" w:rsidRDefault="00562A38" w:rsidP="00247756"/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>Тематический контроль,</w:t>
            </w:r>
          </w:p>
          <w:p w:rsidR="00562A38" w:rsidRDefault="00562A38" w:rsidP="00247756">
            <w:r>
              <w:t>посещение уроков, беседы с учителями</w:t>
            </w:r>
          </w:p>
          <w:p w:rsidR="00562A38" w:rsidRDefault="00562A38" w:rsidP="00247756"/>
          <w:p w:rsidR="00562A38" w:rsidRPr="00234353" w:rsidRDefault="00562A38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17. 11-</w:t>
            </w:r>
          </w:p>
          <w:p w:rsidR="00562A38" w:rsidRDefault="00562A38" w:rsidP="00247756">
            <w:pPr>
              <w:jc w:val="both"/>
            </w:pPr>
            <w:r>
              <w:t>26. 11</w:t>
            </w: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jc w:val="center"/>
            </w:pPr>
            <w:r>
              <w:t>.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 w:rsidRPr="009A5BF7">
              <w:t>за</w:t>
            </w:r>
            <w:r>
              <w:t xml:space="preserve">    </w:t>
            </w:r>
            <w:r w:rsidRPr="009A5BF7">
              <w:t>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A" w:rsidRDefault="005F70FA" w:rsidP="005F70FA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70FA" w:rsidRDefault="005F70FA" w:rsidP="005F70FA">
            <w:pPr>
              <w:jc w:val="both"/>
            </w:pPr>
            <w:r>
              <w:t>при директоре</w:t>
            </w:r>
          </w:p>
          <w:p w:rsidR="005F70FA" w:rsidRDefault="005F70FA" w:rsidP="00247756"/>
          <w:p w:rsidR="00247756" w:rsidRPr="00247756" w:rsidRDefault="005F70FA" w:rsidP="00247756">
            <w:r>
              <w:t>Таблицы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5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 w:rsidRPr="00D44B11">
              <w:rPr>
                <w:b w:val="0"/>
              </w:rPr>
              <w:t>Работа с одарёнными детьми</w:t>
            </w:r>
          </w:p>
          <w:p w:rsidR="00562A38" w:rsidRPr="00D44B11" w:rsidRDefault="00562A38" w:rsidP="00247756">
            <w:r>
              <w:t xml:space="preserve">Цель: Анализ результативности осуществления индивидуального подхода к </w:t>
            </w:r>
            <w:proofErr w:type="gramStart"/>
            <w:r>
              <w:t>обучающимся</w:t>
            </w:r>
            <w:proofErr w:type="gramEnd"/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247756" w:rsidP="00247756">
            <w:r>
              <w:t>П</w:t>
            </w:r>
            <w:r w:rsidR="00E3354D">
              <w:t>осещение уроков во 2-9,10-11</w:t>
            </w:r>
            <w:r w:rsidR="00562A38">
              <w:t xml:space="preserve"> классах, беседы с учителями</w:t>
            </w:r>
            <w:r>
              <w:t>; портфолио обучающихся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02. 11-</w:t>
            </w:r>
          </w:p>
          <w:p w:rsidR="00562A38" w:rsidRDefault="00562A38" w:rsidP="00247756">
            <w:pPr>
              <w:jc w:val="both"/>
            </w:pPr>
            <w:r>
              <w:t>28. 11</w:t>
            </w: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F70FA" w:rsidP="00247756">
            <w:pPr>
              <w:jc w:val="center"/>
            </w:pPr>
            <w:r>
              <w:t>Педагог-организатор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  <w:r w:rsidR="005F70FA">
              <w:rPr>
                <w:sz w:val="24"/>
              </w:rPr>
              <w:t>, справка</w:t>
            </w:r>
          </w:p>
          <w:p w:rsidR="00562A38" w:rsidRPr="000536CD" w:rsidRDefault="00562A38" w:rsidP="00247756"/>
          <w:p w:rsidR="00562A38" w:rsidRDefault="00562A38" w:rsidP="00247756"/>
          <w:p w:rsidR="00562A38" w:rsidRPr="000536CD" w:rsidRDefault="00562A38" w:rsidP="00247756">
            <w:pPr>
              <w:rPr>
                <w:b/>
              </w:rPr>
            </w:pP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6</w:t>
            </w: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Реализация </w:t>
            </w:r>
            <w:r w:rsidR="005F70FA">
              <w:rPr>
                <w:b w:val="0"/>
              </w:rPr>
              <w:t xml:space="preserve"> </w:t>
            </w:r>
            <w:proofErr w:type="spellStart"/>
            <w:r w:rsidR="005F70FA">
              <w:rPr>
                <w:b w:val="0"/>
              </w:rPr>
              <w:t>здоровьесбережения</w:t>
            </w:r>
            <w:proofErr w:type="spellEnd"/>
            <w:r w:rsidR="005F70FA">
              <w:rPr>
                <w:b w:val="0"/>
              </w:rPr>
              <w:t xml:space="preserve"> в учебной и внеурочной деятельности</w:t>
            </w:r>
          </w:p>
          <w:p w:rsidR="00E3354D" w:rsidRDefault="00562A38" w:rsidP="00E3354D">
            <w:pPr>
              <w:pStyle w:val="4"/>
              <w:jc w:val="both"/>
              <w:rPr>
                <w:b w:val="0"/>
              </w:rPr>
            </w:pPr>
            <w:r w:rsidRPr="00E3354D">
              <w:rPr>
                <w:b w:val="0"/>
              </w:rPr>
              <w:t>Цель: Анализ реализации</w:t>
            </w:r>
            <w:r w:rsidRPr="00232CD6">
              <w:t xml:space="preserve"> </w:t>
            </w:r>
            <w:proofErr w:type="spellStart"/>
            <w:r w:rsidR="00E3354D">
              <w:rPr>
                <w:b w:val="0"/>
              </w:rPr>
              <w:t>здоровьесбережения</w:t>
            </w:r>
            <w:proofErr w:type="spellEnd"/>
            <w:r w:rsidR="00E3354D">
              <w:rPr>
                <w:b w:val="0"/>
              </w:rPr>
              <w:t xml:space="preserve"> в учебной и внеурочной деятельности</w:t>
            </w:r>
          </w:p>
          <w:p w:rsidR="00562A38" w:rsidRPr="00232CD6" w:rsidRDefault="00562A38" w:rsidP="00E3354D"/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>Тематический контроль,</w:t>
            </w:r>
          </w:p>
          <w:p w:rsidR="00562A38" w:rsidRDefault="00562A38" w:rsidP="00E3354D">
            <w:r>
              <w:t>посещение уроков</w:t>
            </w:r>
            <w:r w:rsidR="00E3354D">
              <w:t xml:space="preserve"> и внеурочной деятельности, беседы с учителя</w:t>
            </w:r>
            <w:r>
              <w:t>м</w:t>
            </w:r>
            <w:r w:rsidR="00E3354D">
              <w:t>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25. 11-</w:t>
            </w:r>
          </w:p>
          <w:p w:rsidR="00562A38" w:rsidRDefault="00562A38" w:rsidP="00247756">
            <w:pPr>
              <w:jc w:val="both"/>
            </w:pPr>
            <w:r>
              <w:t>30. 11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 w:rsidRPr="009A5BF7">
              <w:t>за</w:t>
            </w:r>
            <w:r>
              <w:t xml:space="preserve">   </w:t>
            </w:r>
            <w:r w:rsidRPr="009A5BF7">
              <w:t>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247756" w:rsidRPr="00247756" w:rsidRDefault="00247756" w:rsidP="00247756">
            <w:r>
              <w:t xml:space="preserve">информация </w:t>
            </w:r>
          </w:p>
          <w:p w:rsidR="00562A38" w:rsidRDefault="00562A38" w:rsidP="00247756"/>
          <w:p w:rsidR="00562A38" w:rsidRDefault="00562A38" w:rsidP="00247756"/>
          <w:p w:rsidR="00562A38" w:rsidRDefault="00562A38" w:rsidP="00247756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562A38" w:rsidRDefault="00562A38" w:rsidP="00247756">
            <w:pPr>
              <w:rPr>
                <w:b/>
              </w:rPr>
            </w:pPr>
          </w:p>
          <w:p w:rsidR="00562A38" w:rsidRDefault="00562A38" w:rsidP="00247756">
            <w:pPr>
              <w:rPr>
                <w:b/>
              </w:rPr>
            </w:pPr>
          </w:p>
          <w:p w:rsidR="00562A38" w:rsidRDefault="00562A38" w:rsidP="00247756">
            <w:pPr>
              <w:rPr>
                <w:b/>
              </w:rPr>
            </w:pPr>
          </w:p>
          <w:p w:rsidR="00562A38" w:rsidRDefault="00562A38" w:rsidP="00247756">
            <w:pPr>
              <w:rPr>
                <w:b/>
              </w:rPr>
            </w:pPr>
          </w:p>
          <w:p w:rsidR="00562A38" w:rsidRDefault="00562A38" w:rsidP="00247756">
            <w:pPr>
              <w:rPr>
                <w:b/>
              </w:rPr>
            </w:pPr>
          </w:p>
          <w:p w:rsidR="00562A38" w:rsidRPr="00234353" w:rsidRDefault="00562A38" w:rsidP="0024775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8E7371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1" w:rsidRDefault="008E7371" w:rsidP="00247756">
            <w:pPr>
              <w:jc w:val="both"/>
            </w:pPr>
            <w:r>
              <w:t>7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1" w:rsidRDefault="008E7371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>Комфортный микроклимат в классе</w:t>
            </w:r>
          </w:p>
          <w:p w:rsidR="008E7371" w:rsidRPr="008E7371" w:rsidRDefault="008E7371" w:rsidP="008E7371">
            <w:r>
              <w:t xml:space="preserve">Цель: Анализ уровня </w:t>
            </w:r>
            <w:r w:rsidR="00E3354D">
              <w:t xml:space="preserve">комфорта или </w:t>
            </w:r>
            <w:r>
              <w:t>конфликтности</w:t>
            </w:r>
            <w:r w:rsidR="00E3354D">
              <w:t xml:space="preserve"> в ученических коллективах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1" w:rsidRDefault="008E7371" w:rsidP="00247756">
            <w:r>
              <w:t>Тестирование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1" w:rsidRDefault="008E7371" w:rsidP="00247756">
            <w:pPr>
              <w:jc w:val="both"/>
            </w:pPr>
            <w:r>
              <w:t>25.11-30.11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1" w:rsidRDefault="008E7371" w:rsidP="00247756">
            <w:pPr>
              <w:jc w:val="both"/>
            </w:pPr>
            <w:r>
              <w:t xml:space="preserve">Классные </w:t>
            </w:r>
            <w:proofErr w:type="spellStart"/>
            <w:r>
              <w:t>руководители</w:t>
            </w:r>
            <w:proofErr w:type="gramStart"/>
            <w:r>
              <w:t>,п</w:t>
            </w:r>
            <w:proofErr w:type="gramEnd"/>
            <w:r>
              <w:t>едагог</w:t>
            </w:r>
            <w:proofErr w:type="spellEnd"/>
            <w:r>
              <w:t>-организатор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D" w:rsidRDefault="00E3354D" w:rsidP="00E3354D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E3354D" w:rsidRDefault="00E3354D" w:rsidP="00E3354D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8E7371" w:rsidRDefault="008E7371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Справка педагога-организатора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</w:pPr>
            <w:r>
              <w:t>Декабрь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1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 Уровень знаний </w:t>
            </w:r>
            <w:proofErr w:type="spellStart"/>
            <w:r>
              <w:rPr>
                <w:b w:val="0"/>
              </w:rPr>
              <w:t>обучащихся</w:t>
            </w:r>
            <w:proofErr w:type="spellEnd"/>
            <w:r>
              <w:rPr>
                <w:b w:val="0"/>
              </w:rPr>
              <w:t xml:space="preserve"> во 2-8,10 классах по русскому языку и математике  </w:t>
            </w:r>
          </w:p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>Цель: Анализ результатов административных контрольных работ во 2-8 классах по русскому языку и математике</w:t>
            </w:r>
            <w:r w:rsidR="00247756">
              <w:rPr>
                <w:b w:val="0"/>
              </w:rPr>
              <w:t xml:space="preserve"> (по итогам полугодия)</w:t>
            </w:r>
            <w:r>
              <w:rPr>
                <w:b w:val="0"/>
              </w:rPr>
              <w:t xml:space="preserve">  в качестве промежуточной аттестации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>Тематический контроль,</w:t>
            </w:r>
            <w:r>
              <w:t xml:space="preserve"> </w:t>
            </w:r>
            <w:r>
              <w:rPr>
                <w:b w:val="0"/>
              </w:rPr>
              <w:t>проведение контрольных работ</w:t>
            </w:r>
            <w:r w:rsidRPr="003652E4">
              <w:rPr>
                <w:b w:val="0"/>
              </w:rPr>
              <w:t xml:space="preserve"> по ру</w:t>
            </w:r>
            <w:r>
              <w:rPr>
                <w:b w:val="0"/>
              </w:rPr>
              <w:t>сскому языку и математике во 2-8,10</w:t>
            </w:r>
            <w:r w:rsidRPr="003652E4">
              <w:rPr>
                <w:b w:val="0"/>
              </w:rPr>
              <w:t xml:space="preserve"> классах, проверка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01. 12-</w:t>
            </w:r>
          </w:p>
          <w:p w:rsidR="00562A38" w:rsidRDefault="00562A38" w:rsidP="00247756">
            <w:pPr>
              <w:jc w:val="both"/>
            </w:pPr>
            <w:r>
              <w:t>29. 12</w:t>
            </w: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pStyle w:val="5"/>
              <w:rPr>
                <w:sz w:val="24"/>
              </w:rPr>
            </w:pPr>
            <w:r w:rsidRPr="009A5BF7">
              <w:rPr>
                <w:sz w:val="24"/>
              </w:rPr>
              <w:t>за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Совещание 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при директоре,</w:t>
            </w:r>
          </w:p>
          <w:p w:rsidR="00247756" w:rsidRPr="00247756" w:rsidRDefault="00247756" w:rsidP="00247756">
            <w:r>
              <w:t>Справка</w:t>
            </w:r>
          </w:p>
          <w:p w:rsidR="00562A38" w:rsidRDefault="00562A38" w:rsidP="00247756"/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lastRenderedPageBreak/>
              <w:t>2</w:t>
            </w: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Успеваемость обучающихся 2-11-х </w:t>
            </w:r>
            <w:proofErr w:type="gramStart"/>
            <w:r>
              <w:rPr>
                <w:b w:val="0"/>
              </w:rPr>
              <w:t>классах</w:t>
            </w:r>
            <w:proofErr w:type="gramEnd"/>
          </w:p>
          <w:p w:rsidR="00562A38" w:rsidRPr="009C32F2" w:rsidRDefault="00562A38" w:rsidP="00247756">
            <w:r>
              <w:t>Цель: Подведение итогов успеваемости обучающихся 2-11-х классов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1542D0" w:rsidRDefault="00562A38" w:rsidP="00247756">
            <w:r w:rsidRPr="009C32F2">
              <w:t>Тематический контроль</w:t>
            </w:r>
            <w:r>
              <w:t>, просмотр журналов, индивидуальные беседы с учителями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24. 12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 w:rsidRPr="009A5BF7">
              <w:t>за</w:t>
            </w:r>
            <w:r>
              <w:t xml:space="preserve">   </w:t>
            </w:r>
            <w:r w:rsidRPr="009A5BF7">
              <w:t>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247756" w:rsidRPr="00247756" w:rsidRDefault="00247756" w:rsidP="00247756">
            <w:r>
              <w:t>Справка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3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Проведение репетиционных экзаменов по русскому языку и математике в 9 и 11 классах </w:t>
            </w:r>
          </w:p>
          <w:p w:rsidR="00562A38" w:rsidRPr="009C32F2" w:rsidRDefault="00562A38" w:rsidP="00247756">
            <w:r>
              <w:t xml:space="preserve">Цель: Изучение состояния преподавания и уровня </w:t>
            </w:r>
            <w:proofErr w:type="gramStart"/>
            <w:r>
              <w:t>знаний</w:t>
            </w:r>
            <w:proofErr w:type="gramEnd"/>
            <w:r>
              <w:t xml:space="preserve"> обучающихся 9 и 11 классов </w:t>
            </w:r>
            <w:r w:rsidRPr="009C32F2">
              <w:t>по русскому языку и математике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>Предупреди</w:t>
            </w:r>
          </w:p>
          <w:p w:rsidR="00562A38" w:rsidRDefault="00562A38" w:rsidP="00247756">
            <w:r>
              <w:t xml:space="preserve">тельный персональный контроль, проведение </w:t>
            </w:r>
            <w:proofErr w:type="spellStart"/>
            <w:r w:rsidRPr="009C32F2">
              <w:t>репетицион</w:t>
            </w:r>
            <w:proofErr w:type="spellEnd"/>
          </w:p>
          <w:p w:rsidR="00562A38" w:rsidRDefault="00562A38" w:rsidP="00247756">
            <w:proofErr w:type="spellStart"/>
            <w:r w:rsidRPr="009C32F2">
              <w:t>ных</w:t>
            </w:r>
            <w:proofErr w:type="spellEnd"/>
            <w:r w:rsidRPr="009C32F2">
              <w:t xml:space="preserve"> экзаменов по русскому языку и математике в 9</w:t>
            </w:r>
            <w:r>
              <w:t xml:space="preserve"> и 11  классах, анализ результатов</w:t>
            </w:r>
          </w:p>
          <w:p w:rsidR="00562A38" w:rsidRPr="00746413" w:rsidRDefault="00562A38" w:rsidP="00247756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746413">
              <w:rPr>
                <w:b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3-я и 4-я недели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>
              <w:t>за подготовку и проведение ГИА и ЕГЭ</w:t>
            </w:r>
          </w:p>
          <w:p w:rsidR="00562A38" w:rsidRDefault="00562A38" w:rsidP="00247756">
            <w:proofErr w:type="spellStart"/>
            <w:r>
              <w:t>Толдонова</w:t>
            </w:r>
            <w:proofErr w:type="spellEnd"/>
            <w:r>
              <w:t xml:space="preserve"> Е.А.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D" w:rsidRDefault="00E3354D" w:rsidP="00E3354D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E3354D" w:rsidRDefault="00E3354D" w:rsidP="00E3354D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247756" w:rsidRPr="00247756" w:rsidRDefault="00247756" w:rsidP="00247756">
            <w:r>
              <w:t>Справка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4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>Классные журналы 1-11-х классов</w:t>
            </w:r>
          </w:p>
          <w:p w:rsidR="00562A38" w:rsidRDefault="00562A38" w:rsidP="00247756">
            <w:pPr>
              <w:jc w:val="both"/>
              <w:rPr>
                <w:bCs/>
              </w:rPr>
            </w:pPr>
            <w:r>
              <w:rPr>
                <w:bCs/>
              </w:rPr>
              <w:t xml:space="preserve">Цель: Соблюдение единых требований к ведению журналов. Объективность выставления оценок за 1-ю четверть </w:t>
            </w:r>
          </w:p>
          <w:p w:rsidR="00562A38" w:rsidRDefault="00562A38" w:rsidP="00247756">
            <w:pPr>
              <w:jc w:val="both"/>
              <w:rPr>
                <w:bCs/>
              </w:rPr>
            </w:pPr>
            <w:r>
              <w:rPr>
                <w:bCs/>
              </w:rPr>
              <w:t>во 2-9 классах</w:t>
            </w:r>
          </w:p>
          <w:p w:rsidR="00562A38" w:rsidRDefault="00562A38" w:rsidP="00247756">
            <w:pPr>
              <w:jc w:val="both"/>
              <w:rPr>
                <w:bCs/>
              </w:rPr>
            </w:pPr>
            <w:r>
              <w:rPr>
                <w:bCs/>
              </w:rPr>
              <w:t xml:space="preserve">и за 1-ое полугодие в10-11 </w:t>
            </w:r>
            <w:proofErr w:type="gramStart"/>
            <w:r>
              <w:rPr>
                <w:bCs/>
              </w:rPr>
              <w:t>классах</w:t>
            </w:r>
            <w:proofErr w:type="gramEnd"/>
          </w:p>
          <w:p w:rsidR="00562A38" w:rsidRDefault="00562A38" w:rsidP="00247756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roofErr w:type="gramStart"/>
            <w:r>
              <w:t>Контроль за</w:t>
            </w:r>
            <w:proofErr w:type="gramEnd"/>
            <w:r>
              <w:t xml:space="preserve"> документацией </w:t>
            </w:r>
          </w:p>
          <w:p w:rsidR="00562A38" w:rsidRDefault="00562A38" w:rsidP="00247756">
            <w:r>
              <w:t xml:space="preserve">Просмотр журналов, </w:t>
            </w:r>
            <w:proofErr w:type="spellStart"/>
            <w:r>
              <w:t>Индивидуаль</w:t>
            </w:r>
            <w:proofErr w:type="spellEnd"/>
          </w:p>
          <w:p w:rsidR="00562A38" w:rsidRPr="002821F1" w:rsidRDefault="00562A38" w:rsidP="00247756">
            <w:proofErr w:type="spellStart"/>
            <w:r>
              <w:t>ные</w:t>
            </w:r>
            <w:proofErr w:type="spellEnd"/>
            <w:r>
              <w:t xml:space="preserve"> беседы</w:t>
            </w:r>
          </w:p>
          <w:p w:rsidR="00562A38" w:rsidRPr="002821F1" w:rsidRDefault="00562A38" w:rsidP="00247756"/>
          <w:p w:rsidR="00562A38" w:rsidRDefault="00562A38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24. 12-</w:t>
            </w:r>
          </w:p>
          <w:p w:rsidR="00562A38" w:rsidRDefault="00562A38" w:rsidP="00247756">
            <w:pPr>
              <w:jc w:val="both"/>
            </w:pPr>
            <w:r>
              <w:t>26. 12.</w:t>
            </w: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 w:rsidRPr="009A5BF7">
              <w:t>за</w:t>
            </w:r>
            <w:r>
              <w:t xml:space="preserve">   </w:t>
            </w:r>
            <w:r w:rsidRPr="009A5BF7">
              <w:t>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62A38" w:rsidRPr="000364DC" w:rsidRDefault="00247756" w:rsidP="00247756">
            <w:r>
              <w:t>Информация</w:t>
            </w:r>
          </w:p>
          <w:p w:rsidR="00562A38" w:rsidRPr="000364DC" w:rsidRDefault="00562A38" w:rsidP="00247756"/>
          <w:p w:rsidR="00562A38" w:rsidRDefault="00562A38" w:rsidP="00247756"/>
          <w:p w:rsidR="00562A38" w:rsidRPr="000364DC" w:rsidRDefault="00562A38" w:rsidP="00247756">
            <w:pPr>
              <w:jc w:val="center"/>
              <w:rPr>
                <w:b/>
              </w:rPr>
            </w:pP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5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>Реализация стандартов образования, исполнение учебных планов, программ по учебным дисциплинам в 1-11-х классах за 1-ое полугодие</w:t>
            </w:r>
          </w:p>
          <w:p w:rsidR="00562A38" w:rsidRDefault="00562A38" w:rsidP="00247756">
            <w:r>
              <w:t>Цель:</w:t>
            </w:r>
            <w:r>
              <w:rPr>
                <w:b/>
              </w:rPr>
              <w:t xml:space="preserve"> </w:t>
            </w:r>
            <w:r w:rsidRPr="00A8726B">
              <w:t xml:space="preserve">Анализ </w:t>
            </w:r>
            <w:r>
              <w:t>реализации стандартов образования, исполнения учебных планов, программ по учебным дисциплинам в 1-11-х классах за  1-ое полугодие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roofErr w:type="gramStart"/>
            <w:r>
              <w:t>Контроль за</w:t>
            </w:r>
            <w:proofErr w:type="gramEnd"/>
            <w:r>
              <w:t xml:space="preserve"> документацией</w:t>
            </w:r>
          </w:p>
          <w:p w:rsidR="00562A38" w:rsidRDefault="00562A38" w:rsidP="00247756">
            <w:r>
              <w:t xml:space="preserve">Просмотр журналов, </w:t>
            </w:r>
            <w:proofErr w:type="spellStart"/>
            <w:r>
              <w:t>Индивидуаль</w:t>
            </w:r>
            <w:proofErr w:type="spellEnd"/>
          </w:p>
          <w:p w:rsidR="00562A38" w:rsidRPr="002821F1" w:rsidRDefault="00562A38" w:rsidP="00247756">
            <w:proofErr w:type="spellStart"/>
            <w:r>
              <w:t>ные</w:t>
            </w:r>
            <w:proofErr w:type="spellEnd"/>
            <w:r>
              <w:t xml:space="preserve"> беседы</w:t>
            </w:r>
          </w:p>
          <w:p w:rsidR="00562A38" w:rsidRDefault="00562A38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24. 12-</w:t>
            </w:r>
          </w:p>
          <w:p w:rsidR="00562A38" w:rsidRDefault="00562A38" w:rsidP="00247756">
            <w:pPr>
              <w:jc w:val="both"/>
            </w:pPr>
            <w:r>
              <w:t>26. 12.</w:t>
            </w:r>
          </w:p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 w:rsidRPr="009A5BF7">
              <w:t xml:space="preserve">за </w:t>
            </w:r>
            <w:r>
              <w:t xml:space="preserve">    </w:t>
            </w:r>
            <w:r w:rsidRPr="009A5BF7">
              <w:t>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62A38" w:rsidRPr="00EA6050" w:rsidRDefault="00562A38" w:rsidP="00247756"/>
          <w:p w:rsidR="00562A38" w:rsidRPr="00EA6050" w:rsidRDefault="00247756" w:rsidP="00247756">
            <w:r>
              <w:t>Справка</w:t>
            </w:r>
          </w:p>
          <w:p w:rsidR="00562A38" w:rsidRPr="00EA6050" w:rsidRDefault="00562A38" w:rsidP="00247756"/>
          <w:p w:rsidR="00562A38" w:rsidRDefault="00562A38" w:rsidP="00247756"/>
          <w:p w:rsidR="00562A38" w:rsidRPr="00EA6050" w:rsidRDefault="00562A38" w:rsidP="00247756">
            <w:pPr>
              <w:tabs>
                <w:tab w:val="left" w:pos="1155"/>
              </w:tabs>
              <w:rPr>
                <w:b/>
              </w:rPr>
            </w:pP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7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 w:rsidRPr="005734FB">
              <w:t>Организация образовательного процесса, обеспечивающего организацию внеур</w:t>
            </w:r>
            <w:r>
              <w:t>очн</w:t>
            </w:r>
            <w:r w:rsidR="00247756">
              <w:t>ой деятельности обучающихся  5-9</w:t>
            </w:r>
            <w:r>
              <w:t xml:space="preserve"> </w:t>
            </w:r>
            <w:r w:rsidRPr="005734FB">
              <w:t>класс</w:t>
            </w:r>
            <w:r>
              <w:t>ов</w:t>
            </w:r>
          </w:p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Цель: Анализ организации образовательного процесса, обеспечивающего организацию внеурочной деятельности обучающихся </w:t>
            </w:r>
            <w:r w:rsidRPr="005F59A0">
              <w:rPr>
                <w:b w:val="0"/>
              </w:rPr>
              <w:t>5-</w:t>
            </w:r>
            <w:r w:rsidR="00247756">
              <w:rPr>
                <w:b w:val="0"/>
              </w:rPr>
              <w:t>9</w:t>
            </w:r>
            <w:r>
              <w:t xml:space="preserve"> </w:t>
            </w:r>
            <w:r>
              <w:rPr>
                <w:b w:val="0"/>
              </w:rPr>
              <w:t>классов</w:t>
            </w:r>
          </w:p>
          <w:p w:rsidR="00562A38" w:rsidRPr="005734FB" w:rsidRDefault="00562A38" w:rsidP="002477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>Тематический контроль,</w:t>
            </w:r>
          </w:p>
          <w:p w:rsidR="00562A38" w:rsidRDefault="00562A38" w:rsidP="00247756">
            <w:r>
              <w:t xml:space="preserve">посещение занятий </w:t>
            </w:r>
            <w:r w:rsidRPr="005734FB">
              <w:t xml:space="preserve">внеурочной деятельности </w:t>
            </w:r>
            <w:r w:rsidR="00247756">
              <w:t>в 5-9</w:t>
            </w:r>
            <w:r>
              <w:t xml:space="preserve"> классах, беседы с учителями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26. 12-</w:t>
            </w:r>
          </w:p>
          <w:p w:rsidR="00562A38" w:rsidRDefault="00562A38" w:rsidP="00247756">
            <w:pPr>
              <w:jc w:val="both"/>
            </w:pPr>
            <w:r>
              <w:t>30.12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 w:rsidRPr="009A5BF7">
              <w:t>за</w:t>
            </w:r>
            <w:r>
              <w:t xml:space="preserve">    </w:t>
            </w:r>
            <w:r w:rsidRPr="009A5BF7">
              <w:t>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247756" w:rsidRPr="00247756" w:rsidRDefault="00247756" w:rsidP="00247756">
            <w:r>
              <w:t>Информация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</w:pPr>
            <w:r>
              <w:t>Январь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1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 xml:space="preserve">Определение уровня ЗУН </w:t>
            </w:r>
            <w:r>
              <w:lastRenderedPageBreak/>
              <w:t>обучающихся 9 и 11 классов по предметам</w:t>
            </w:r>
          </w:p>
          <w:p w:rsidR="00562A38" w:rsidRDefault="00562A38" w:rsidP="00247756">
            <w:pPr>
              <w:jc w:val="both"/>
            </w:pPr>
            <w:r>
              <w:t xml:space="preserve">Цель: Выявление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ЗУН у обучающихся 9 и 11 классов по предметам</w:t>
            </w:r>
          </w:p>
          <w:p w:rsidR="00562A38" w:rsidRDefault="00562A38" w:rsidP="00247756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4"/>
              <w:jc w:val="both"/>
              <w:rPr>
                <w:b w:val="0"/>
              </w:rPr>
            </w:pPr>
            <w:r w:rsidRPr="00EE2A07">
              <w:rPr>
                <w:b w:val="0"/>
              </w:rPr>
              <w:lastRenderedPageBreak/>
              <w:t>Классно-</w:t>
            </w:r>
            <w:r w:rsidRPr="00EE2A07">
              <w:rPr>
                <w:b w:val="0"/>
              </w:rPr>
              <w:lastRenderedPageBreak/>
              <w:t>обобщающий контроль,</w:t>
            </w:r>
          </w:p>
          <w:p w:rsidR="00562A38" w:rsidRPr="00EE2A07" w:rsidRDefault="00562A38" w:rsidP="00247756">
            <w:pPr>
              <w:pStyle w:val="4"/>
              <w:jc w:val="both"/>
              <w:rPr>
                <w:b w:val="0"/>
              </w:rPr>
            </w:pPr>
            <w:r w:rsidRPr="00EE2A07">
              <w:rPr>
                <w:b w:val="0"/>
              </w:rPr>
              <w:t>посещение уроков, анкетирование обучающихся, беседы с учителями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lastRenderedPageBreak/>
              <w:t>14.01-</w:t>
            </w:r>
          </w:p>
          <w:p w:rsidR="00562A38" w:rsidRDefault="00562A38" w:rsidP="00247756">
            <w:pPr>
              <w:jc w:val="both"/>
            </w:pPr>
            <w:r>
              <w:lastRenderedPageBreak/>
              <w:t>30.01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lastRenderedPageBreak/>
              <w:t xml:space="preserve">Третьякова </w:t>
            </w:r>
            <w:r>
              <w:lastRenderedPageBreak/>
              <w:t>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Pr="00567821" w:rsidRDefault="00562A38" w:rsidP="00247756">
            <w:pPr>
              <w:pStyle w:val="5"/>
              <w:rPr>
                <w:sz w:val="24"/>
              </w:rPr>
            </w:pPr>
            <w:r w:rsidRPr="00567821">
              <w:rPr>
                <w:sz w:val="24"/>
              </w:rPr>
              <w:t>за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Совещание 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 директоре</w:t>
            </w:r>
          </w:p>
          <w:p w:rsidR="00D05A11" w:rsidRPr="00D05A11" w:rsidRDefault="00D05A11" w:rsidP="00D05A11">
            <w:r>
              <w:t>Информация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lastRenderedPageBreak/>
              <w:t>2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Состояние тетрадей по русскому языку и математике в 5 – 11 классах</w:t>
            </w:r>
          </w:p>
          <w:p w:rsidR="00562A38" w:rsidRDefault="00562A38" w:rsidP="00247756">
            <w:pPr>
              <w:jc w:val="both"/>
            </w:pPr>
            <w:r>
              <w:t>Цель: Оценка системы работы с тетрадями учителей   русского языка и математики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 w:rsidRPr="009C32F2">
              <w:t>Тематический контроль</w:t>
            </w:r>
            <w:r>
              <w:t xml:space="preserve">, просмотр тетрадей, </w:t>
            </w:r>
            <w:proofErr w:type="spellStart"/>
            <w:r>
              <w:t>индивидуаль</w:t>
            </w:r>
            <w:proofErr w:type="spellEnd"/>
          </w:p>
          <w:p w:rsidR="00562A38" w:rsidRPr="004B5E25" w:rsidRDefault="00562A38" w:rsidP="00247756">
            <w:proofErr w:type="spellStart"/>
            <w:r>
              <w:t>ные</w:t>
            </w:r>
            <w:proofErr w:type="spellEnd"/>
            <w:r>
              <w:t xml:space="preserve"> беседы с учителями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23.01-</w:t>
            </w:r>
          </w:p>
          <w:p w:rsidR="00562A38" w:rsidRDefault="00562A38" w:rsidP="00247756">
            <w:pPr>
              <w:jc w:val="both"/>
            </w:pPr>
            <w:r>
              <w:t>28.01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 w:rsidRPr="00567821">
              <w:t>за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Совещание 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при директоре</w:t>
            </w:r>
          </w:p>
          <w:p w:rsidR="00D05A11" w:rsidRPr="00D05A11" w:rsidRDefault="00D05A11" w:rsidP="00D05A11">
            <w:r>
              <w:t>Справка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3</w:t>
            </w: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Pr="00481DB9" w:rsidRDefault="00562A38" w:rsidP="00247756">
            <w:pPr>
              <w:jc w:val="both"/>
            </w:pPr>
            <w:r>
              <w:t xml:space="preserve">Выполнение домашних заданий </w:t>
            </w:r>
            <w:proofErr w:type="gramStart"/>
            <w:r>
              <w:t>обучающимися</w:t>
            </w:r>
            <w:proofErr w:type="gramEnd"/>
            <w:r>
              <w:t xml:space="preserve"> 5-9,10,11 классов</w:t>
            </w:r>
            <w:r>
              <w:rPr>
                <w:color w:val="333333"/>
              </w:rPr>
              <w:t xml:space="preserve"> Дозировка домашнего задания.</w:t>
            </w:r>
          </w:p>
          <w:p w:rsidR="00562A38" w:rsidRDefault="00562A38" w:rsidP="00247756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Цель: контроль</w:t>
            </w:r>
            <w:r>
              <w:t xml:space="preserve"> за выполнением домашних заданий </w:t>
            </w:r>
            <w:proofErr w:type="gramStart"/>
            <w:r>
              <w:t>обучающимися</w:t>
            </w:r>
            <w:proofErr w:type="gramEnd"/>
            <w:r>
              <w:rPr>
                <w:color w:val="333333"/>
              </w:rPr>
              <w:t xml:space="preserve"> и</w:t>
            </w:r>
          </w:p>
          <w:p w:rsidR="00562A38" w:rsidRPr="00D05A11" w:rsidRDefault="00562A38" w:rsidP="00247756">
            <w:pPr>
              <w:jc w:val="both"/>
            </w:pPr>
            <w:r w:rsidRPr="00D05A11">
              <w:t>дозировкой домашних заданий по предметам</w:t>
            </w: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  <w:p w:rsidR="00562A38" w:rsidRDefault="00562A38" w:rsidP="00247756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 w:rsidRPr="009C32F2">
              <w:t>Тематический контроль</w:t>
            </w:r>
            <w:r>
              <w:t xml:space="preserve">, просмотр классных журналов и тетрадей обучающихся, </w:t>
            </w:r>
            <w:proofErr w:type="spellStart"/>
            <w:r>
              <w:t>индивидуаль</w:t>
            </w:r>
            <w:proofErr w:type="spellEnd"/>
          </w:p>
          <w:p w:rsidR="00562A38" w:rsidRPr="002821F1" w:rsidRDefault="00562A38" w:rsidP="00247756">
            <w:proofErr w:type="spellStart"/>
            <w:r>
              <w:t>ные</w:t>
            </w:r>
            <w:proofErr w:type="spellEnd"/>
            <w:r>
              <w:t xml:space="preserve"> беседы с учителями</w:t>
            </w:r>
          </w:p>
          <w:p w:rsidR="00562A38" w:rsidRPr="00EE2A07" w:rsidRDefault="00562A38" w:rsidP="00247756">
            <w:pPr>
              <w:pStyle w:val="4"/>
              <w:jc w:val="both"/>
              <w:rPr>
                <w:b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16.01-</w:t>
            </w:r>
          </w:p>
          <w:p w:rsidR="00562A38" w:rsidRDefault="00562A38" w:rsidP="00247756">
            <w:pPr>
              <w:jc w:val="both"/>
            </w:pPr>
            <w:r>
              <w:t>28.01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pStyle w:val="5"/>
              <w:rPr>
                <w:sz w:val="24"/>
              </w:rPr>
            </w:pPr>
            <w:r w:rsidRPr="00567821">
              <w:rPr>
                <w:sz w:val="24"/>
              </w:rPr>
              <w:t>за     УВР</w:t>
            </w:r>
            <w:r>
              <w:rPr>
                <w:sz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Совещание 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при директоре</w:t>
            </w:r>
          </w:p>
          <w:p w:rsidR="00D05A11" w:rsidRPr="00D05A11" w:rsidRDefault="00D05A11" w:rsidP="00D05A11">
            <w:r>
              <w:t>Справка</w:t>
            </w:r>
          </w:p>
        </w:tc>
      </w:tr>
      <w:tr w:rsidR="00562A38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4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 w:rsidRPr="001531B4">
              <w:t xml:space="preserve">Освоение </w:t>
            </w:r>
            <w:proofErr w:type="gramStart"/>
            <w:r w:rsidRPr="001531B4">
              <w:t>обучающимися</w:t>
            </w:r>
            <w:proofErr w:type="gramEnd"/>
            <w:r w:rsidRPr="001531B4">
              <w:t xml:space="preserve"> </w:t>
            </w:r>
            <w:r>
              <w:t xml:space="preserve">1-х </w:t>
            </w:r>
            <w:r w:rsidRPr="001531B4">
              <w:t>классов личностных результатов обучения за 1-ое полугодие</w:t>
            </w:r>
          </w:p>
          <w:p w:rsidR="00562A38" w:rsidRDefault="00562A38" w:rsidP="00247756"/>
          <w:p w:rsidR="00562A38" w:rsidRPr="001531B4" w:rsidRDefault="00562A38" w:rsidP="00247756">
            <w:r w:rsidRPr="001531B4">
              <w:t>Цель</w:t>
            </w:r>
            <w:r>
              <w:t xml:space="preserve">: Анализ освоения </w:t>
            </w:r>
            <w:proofErr w:type="gramStart"/>
            <w:r>
              <w:t>обучающимися</w:t>
            </w:r>
            <w:proofErr w:type="gramEnd"/>
            <w:r>
              <w:t xml:space="preserve"> 1-х классов</w:t>
            </w:r>
            <w:r w:rsidRPr="001531B4">
              <w:t xml:space="preserve"> личностных результатов обучения за 1 полугодие</w:t>
            </w:r>
          </w:p>
          <w:p w:rsidR="00562A38" w:rsidRPr="001531B4" w:rsidRDefault="00562A38" w:rsidP="00247756"/>
          <w:p w:rsidR="00562A38" w:rsidRDefault="00562A38" w:rsidP="00247756"/>
          <w:p w:rsidR="00562A38" w:rsidRDefault="00562A38" w:rsidP="00247756"/>
          <w:p w:rsidR="00562A38" w:rsidRDefault="00562A38" w:rsidP="00247756"/>
          <w:p w:rsidR="00562A38" w:rsidRDefault="00562A38" w:rsidP="00247756">
            <w:pPr>
              <w:rPr>
                <w:color w:val="333333"/>
              </w:rPr>
            </w:pPr>
          </w:p>
          <w:p w:rsidR="00562A38" w:rsidRDefault="00562A38" w:rsidP="00247756">
            <w:pPr>
              <w:rPr>
                <w:color w:val="333333"/>
              </w:rPr>
            </w:pPr>
          </w:p>
          <w:p w:rsidR="00562A38" w:rsidRPr="001531B4" w:rsidRDefault="00562A38" w:rsidP="00247756">
            <w:pPr>
              <w:rPr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r>
              <w:t>Тематический контроль,</w:t>
            </w:r>
          </w:p>
          <w:p w:rsidR="00562A38" w:rsidRDefault="00562A38" w:rsidP="00247756">
            <w:pPr>
              <w:jc w:val="both"/>
              <w:rPr>
                <w:color w:val="333333"/>
              </w:rPr>
            </w:pPr>
            <w:r>
              <w:t xml:space="preserve">посещение уроков и  занятий </w:t>
            </w:r>
            <w:r w:rsidRPr="005734FB">
              <w:t xml:space="preserve">внеурочной деятельности </w:t>
            </w:r>
            <w:r>
              <w:t>в 1 классах, беседы с учителями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23.</w:t>
            </w:r>
          </w:p>
          <w:p w:rsidR="00562A38" w:rsidRDefault="00562A38" w:rsidP="00247756">
            <w:pPr>
              <w:jc w:val="both"/>
            </w:pPr>
            <w:r>
              <w:t>01-</w:t>
            </w:r>
          </w:p>
          <w:p w:rsidR="00562A38" w:rsidRDefault="00562A38" w:rsidP="00247756">
            <w:pPr>
              <w:jc w:val="both"/>
            </w:pPr>
            <w:r>
              <w:t>28.</w:t>
            </w:r>
          </w:p>
          <w:p w:rsidR="00562A38" w:rsidRDefault="00562A38" w:rsidP="00247756">
            <w:pPr>
              <w:jc w:val="both"/>
            </w:pPr>
            <w:r>
              <w:t>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jc w:val="both"/>
            </w:pPr>
            <w:r>
              <w:t>Третьякова С.А.,</w:t>
            </w:r>
          </w:p>
          <w:p w:rsidR="00562A38" w:rsidRDefault="00562A38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62A38" w:rsidRDefault="00562A38" w:rsidP="00247756">
            <w:pPr>
              <w:jc w:val="center"/>
            </w:pPr>
            <w:r w:rsidRPr="00567821">
              <w:t>за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62A38" w:rsidRDefault="00562A38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62A38" w:rsidRPr="004B5E25" w:rsidRDefault="00562A38" w:rsidP="00247756"/>
          <w:p w:rsidR="00562A38" w:rsidRPr="004B5E25" w:rsidRDefault="00D05A11" w:rsidP="00247756">
            <w:r>
              <w:t>Информация</w:t>
            </w:r>
          </w:p>
          <w:p w:rsidR="00562A38" w:rsidRDefault="00562A38" w:rsidP="0024775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562A38" w:rsidRDefault="00562A38" w:rsidP="00247756">
            <w:pPr>
              <w:jc w:val="center"/>
              <w:rPr>
                <w:b/>
              </w:rPr>
            </w:pPr>
          </w:p>
          <w:p w:rsidR="00562A38" w:rsidRDefault="00562A38" w:rsidP="00247756">
            <w:pPr>
              <w:jc w:val="center"/>
              <w:rPr>
                <w:b/>
              </w:rPr>
            </w:pPr>
          </w:p>
          <w:p w:rsidR="00562A38" w:rsidRDefault="00562A38" w:rsidP="00247756">
            <w:pPr>
              <w:jc w:val="center"/>
              <w:rPr>
                <w:b/>
              </w:rPr>
            </w:pPr>
          </w:p>
          <w:p w:rsidR="00562A38" w:rsidRDefault="00562A38" w:rsidP="00247756">
            <w:pPr>
              <w:jc w:val="center"/>
              <w:rPr>
                <w:b/>
              </w:rPr>
            </w:pPr>
          </w:p>
          <w:p w:rsidR="00562A38" w:rsidRDefault="00562A38" w:rsidP="00247756">
            <w:pPr>
              <w:jc w:val="center"/>
              <w:rPr>
                <w:b/>
              </w:rPr>
            </w:pPr>
          </w:p>
          <w:p w:rsidR="00562A38" w:rsidRPr="004B5E25" w:rsidRDefault="00562A38" w:rsidP="0024775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pPr>
              <w:jc w:val="both"/>
            </w:pPr>
            <w:r>
              <w:t>5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pPr>
              <w:pStyle w:val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Итоги внешнего мониторинга (НОКО</w:t>
            </w:r>
            <w:proofErr w:type="gramStart"/>
            <w:r>
              <w:rPr>
                <w:b w:val="0"/>
                <w:bCs w:val="0"/>
              </w:rPr>
              <w:t>,В</w:t>
            </w:r>
            <w:proofErr w:type="gramEnd"/>
            <w:r>
              <w:rPr>
                <w:b w:val="0"/>
                <w:bCs w:val="0"/>
              </w:rPr>
              <w:t>ПР), региональных репетиционных экзаменов</w:t>
            </w:r>
          </w:p>
          <w:p w:rsidR="005F0499" w:rsidRPr="005D69F2" w:rsidRDefault="005F0499" w:rsidP="005F0499">
            <w:pPr>
              <w:pStyle w:val="3"/>
              <w:jc w:val="both"/>
            </w:pPr>
            <w:r w:rsidRPr="005F0499">
              <w:rPr>
                <w:b w:val="0"/>
              </w:rPr>
              <w:t>Цель:</w:t>
            </w:r>
            <w:r w:rsidRPr="005F0499">
              <w:rPr>
                <w:b w:val="0"/>
                <w:bCs w:val="0"/>
              </w:rPr>
              <w:t xml:space="preserve"> анализ  внешнего мониторинга (НОКО</w:t>
            </w:r>
            <w:proofErr w:type="gramStart"/>
            <w:r w:rsidRPr="005F0499">
              <w:rPr>
                <w:b w:val="0"/>
                <w:bCs w:val="0"/>
              </w:rPr>
              <w:t>,В</w:t>
            </w:r>
            <w:proofErr w:type="gramEnd"/>
            <w:r w:rsidRPr="005F0499">
              <w:rPr>
                <w:b w:val="0"/>
                <w:bCs w:val="0"/>
              </w:rPr>
              <w:t>ПР),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региональных репетиционных экзаменов; </w:t>
            </w:r>
            <w:r w:rsidRPr="005F0499">
              <w:rPr>
                <w:b w:val="0"/>
                <w:bCs w:val="0"/>
              </w:rPr>
              <w:t>корректировка работы учителей-предметников со слабоуспевающими обучающимися</w:t>
            </w:r>
            <w:r>
              <w:rPr>
                <w:bCs w:val="0"/>
              </w:rPr>
              <w:t xml:space="preserve"> </w:t>
            </w:r>
          </w:p>
          <w:p w:rsidR="005F0499" w:rsidRPr="005D69F2" w:rsidRDefault="005F0499" w:rsidP="006B22E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pPr>
              <w:pStyle w:val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Обобщающий контроль, выводы</w:t>
            </w:r>
          </w:p>
          <w:p w:rsidR="005F0499" w:rsidRDefault="005F0499" w:rsidP="006B22ED">
            <w:pPr>
              <w:pStyle w:val="3"/>
              <w:jc w:val="both"/>
              <w:rPr>
                <w:b w:val="0"/>
                <w:bCs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pPr>
              <w:jc w:val="both"/>
            </w:pPr>
            <w:r>
              <w:t>09.01-12.01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pPr>
              <w:jc w:val="both"/>
            </w:pPr>
            <w:r>
              <w:t>Третьякова С.А.,</w:t>
            </w:r>
          </w:p>
          <w:p w:rsidR="005F0499" w:rsidRDefault="005F0499" w:rsidP="006B22ED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6B22ED">
            <w:pPr>
              <w:pStyle w:val="5"/>
              <w:jc w:val="both"/>
              <w:rPr>
                <w:sz w:val="24"/>
              </w:rPr>
            </w:pPr>
            <w:r w:rsidRPr="00567821">
              <w:rPr>
                <w:sz w:val="24"/>
              </w:rPr>
              <w:t>за ведение  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Педсовет, справка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6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8E7371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>Организация горячего питания</w:t>
            </w:r>
          </w:p>
          <w:p w:rsidR="005F0499" w:rsidRPr="008E7371" w:rsidRDefault="005F0499" w:rsidP="008E7371">
            <w:r w:rsidRPr="008E7371">
              <w:lastRenderedPageBreak/>
              <w:t>Цель:</w:t>
            </w:r>
            <w:r>
              <w:t xml:space="preserve"> Удовлетворенность обучающихся и родителей школьным питанием</w:t>
            </w:r>
          </w:p>
          <w:p w:rsidR="005F0499" w:rsidRPr="001531B4" w:rsidRDefault="005F0499" w:rsidP="002477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lastRenderedPageBreak/>
              <w:t xml:space="preserve">Беседы, </w:t>
            </w:r>
            <w:r>
              <w:lastRenderedPageBreak/>
              <w:t>анкетирование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lastRenderedPageBreak/>
              <w:t>25.01-</w:t>
            </w:r>
            <w:r>
              <w:lastRenderedPageBreak/>
              <w:t>30.01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E3354D">
            <w:pPr>
              <w:jc w:val="both"/>
            </w:pPr>
            <w:r>
              <w:lastRenderedPageBreak/>
              <w:t xml:space="preserve">Третьякова </w:t>
            </w:r>
            <w:r>
              <w:lastRenderedPageBreak/>
              <w:t xml:space="preserve">С.А., Отв. за </w:t>
            </w:r>
            <w:proofErr w:type="spellStart"/>
            <w:r>
              <w:t>гор</w:t>
            </w:r>
            <w:proofErr w:type="gramStart"/>
            <w:r>
              <w:t>.п</w:t>
            </w:r>
            <w:proofErr w:type="gramEnd"/>
            <w:r>
              <w:t>итание</w:t>
            </w:r>
            <w:proofErr w:type="spellEnd"/>
          </w:p>
          <w:p w:rsidR="005F0499" w:rsidRDefault="005F0499" w:rsidP="00247756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E3354D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Совещание</w:t>
            </w:r>
          </w:p>
          <w:p w:rsidR="005F0499" w:rsidRDefault="005F0499" w:rsidP="00E3354D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lastRenderedPageBreak/>
              <w:t>при директоре</w:t>
            </w:r>
            <w:r>
              <w:rPr>
                <w:sz w:val="24"/>
              </w:rPr>
              <w:t xml:space="preserve">, справка 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4"/>
              <w:jc w:val="both"/>
            </w:pPr>
            <w:r>
              <w:t xml:space="preserve">                          Февраль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</w:p>
        </w:tc>
      </w:tr>
      <w:tr w:rsidR="005F0499" w:rsidTr="00247756">
        <w:trPr>
          <w:trHeight w:val="1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1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>Работа учителя с отстающими учениками</w:t>
            </w:r>
          </w:p>
          <w:p w:rsidR="005F0499" w:rsidRDefault="005F0499" w:rsidP="00247756">
            <w:r>
              <w:t xml:space="preserve">Цель: Анализ работы </w:t>
            </w:r>
          </w:p>
          <w:p w:rsidR="005F0499" w:rsidRPr="007946FB" w:rsidRDefault="005F0499" w:rsidP="00247756">
            <w:r>
              <w:t>учителя со  слабоуспевающими учениками на уроке и классного руководителя с родителями по предупреждению неуспеваемости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>Тематический контроль,</w:t>
            </w:r>
          </w:p>
          <w:p w:rsidR="005F0499" w:rsidRDefault="005F0499" w:rsidP="00247756">
            <w:r>
              <w:t>посещение уроков и  классных часов во 2-11-х классах, беседы с учителями и родителями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06.</w:t>
            </w:r>
          </w:p>
          <w:p w:rsidR="005F0499" w:rsidRDefault="005F0499" w:rsidP="00247756">
            <w:pPr>
              <w:jc w:val="both"/>
            </w:pPr>
            <w:r>
              <w:t>02-</w:t>
            </w:r>
          </w:p>
          <w:p w:rsidR="005F0499" w:rsidRDefault="005F0499" w:rsidP="00247756">
            <w:pPr>
              <w:jc w:val="both"/>
            </w:pPr>
            <w:r>
              <w:t>18.</w:t>
            </w:r>
          </w:p>
          <w:p w:rsidR="005F0499" w:rsidRDefault="005F0499" w:rsidP="00247756">
            <w:pPr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Pr="007946FB" w:rsidRDefault="005F0499" w:rsidP="00247756">
            <w:pPr>
              <w:jc w:val="center"/>
            </w:pPr>
            <w:r w:rsidRPr="00567821">
              <w:t>за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F0499" w:rsidRPr="00D05A11" w:rsidRDefault="005F0499" w:rsidP="00D05A11">
            <w:r>
              <w:t>Информация</w:t>
            </w:r>
          </w:p>
        </w:tc>
      </w:tr>
      <w:tr w:rsidR="005F0499" w:rsidTr="00247756">
        <w:trPr>
          <w:trHeight w:val="1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2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>Организация текущего повторения пройденного материала на уроках в 5-11-х классах</w:t>
            </w:r>
          </w:p>
          <w:p w:rsidR="005F0499" w:rsidRDefault="005F0499" w:rsidP="00247756">
            <w:r>
              <w:t>Цель: Анализ организации текущего повторения пройденного материала на уроках в 5-11-х классах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>Тематический контроль,</w:t>
            </w:r>
          </w:p>
          <w:p w:rsidR="005F0499" w:rsidRDefault="005F0499" w:rsidP="00247756">
            <w:r>
              <w:t xml:space="preserve">посещение уроков  в 5-11-х  классах, беседы с учителями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04.</w:t>
            </w:r>
          </w:p>
          <w:p w:rsidR="005F0499" w:rsidRDefault="005F0499" w:rsidP="00247756">
            <w:pPr>
              <w:jc w:val="both"/>
            </w:pPr>
            <w:r>
              <w:t>02-</w:t>
            </w:r>
          </w:p>
          <w:p w:rsidR="005F0499" w:rsidRDefault="005F0499" w:rsidP="00247756">
            <w:pPr>
              <w:jc w:val="both"/>
            </w:pPr>
            <w:r>
              <w:t>27.</w:t>
            </w:r>
          </w:p>
          <w:p w:rsidR="005F0499" w:rsidRDefault="005F0499" w:rsidP="00247756">
            <w:pPr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jc w:val="center"/>
            </w:pPr>
            <w:r w:rsidRPr="00567821">
              <w:t>за  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F0499" w:rsidRPr="00D05A11" w:rsidRDefault="005F0499" w:rsidP="00D05A11">
            <w:r>
              <w:t>Информация</w:t>
            </w:r>
          </w:p>
        </w:tc>
      </w:tr>
      <w:tr w:rsidR="005F0499" w:rsidTr="00247756">
        <w:trPr>
          <w:trHeight w:val="1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3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 w:rsidRPr="002D4310">
              <w:t xml:space="preserve">Освоение </w:t>
            </w:r>
            <w:proofErr w:type="gramStart"/>
            <w:r w:rsidRPr="002D4310">
              <w:t>обучающимися</w:t>
            </w:r>
            <w:proofErr w:type="gramEnd"/>
            <w:r w:rsidRPr="002D4310">
              <w:t xml:space="preserve"> первого класса </w:t>
            </w:r>
            <w:proofErr w:type="spellStart"/>
            <w:r w:rsidRPr="002D4310">
              <w:t>метапредметных</w:t>
            </w:r>
            <w:proofErr w:type="spellEnd"/>
            <w:r w:rsidRPr="002D4310">
              <w:t xml:space="preserve"> результатов обучения за 1 полугодие</w:t>
            </w:r>
          </w:p>
          <w:p w:rsidR="005F0499" w:rsidRDefault="005F0499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Цель: Анализ освоения </w:t>
            </w:r>
            <w:proofErr w:type="gramStart"/>
            <w:r>
              <w:rPr>
                <w:b w:val="0"/>
              </w:rPr>
              <w:t>обучающимися</w:t>
            </w:r>
            <w:proofErr w:type="gramEnd"/>
            <w:r>
              <w:rPr>
                <w:b w:val="0"/>
              </w:rPr>
              <w:t xml:space="preserve"> первого класса </w:t>
            </w:r>
            <w:proofErr w:type="spellStart"/>
            <w:r>
              <w:rPr>
                <w:b w:val="0"/>
              </w:rPr>
              <w:t>метапредметных</w:t>
            </w:r>
            <w:proofErr w:type="spellEnd"/>
            <w:r>
              <w:rPr>
                <w:b w:val="0"/>
              </w:rPr>
              <w:t xml:space="preserve"> результатов обучения за 1 полугодие</w:t>
            </w:r>
          </w:p>
          <w:p w:rsidR="005F0499" w:rsidRDefault="005F0499" w:rsidP="00247756"/>
          <w:p w:rsidR="005F0499" w:rsidRPr="002D4310" w:rsidRDefault="005F0499" w:rsidP="002477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>Тематический контроль,</w:t>
            </w:r>
          </w:p>
          <w:p w:rsidR="005F0499" w:rsidRDefault="005F0499" w:rsidP="00247756">
            <w:r>
              <w:t xml:space="preserve">посещение уроков и  занятий </w:t>
            </w:r>
            <w:r w:rsidRPr="005734FB">
              <w:t xml:space="preserve">внеурочной деятельности </w:t>
            </w:r>
            <w:r>
              <w:t>в 1 классе, беседы с учителями</w:t>
            </w:r>
          </w:p>
          <w:p w:rsidR="005F0499" w:rsidRPr="00746413" w:rsidRDefault="005F0499" w:rsidP="00247756">
            <w:pPr>
              <w:rPr>
                <w:b/>
              </w:rPr>
            </w:pPr>
            <w:r>
              <w:t xml:space="preserve">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13.</w:t>
            </w:r>
          </w:p>
          <w:p w:rsidR="005F0499" w:rsidRDefault="005F0499" w:rsidP="00247756">
            <w:pPr>
              <w:jc w:val="both"/>
            </w:pPr>
            <w:r>
              <w:t>02-</w:t>
            </w:r>
          </w:p>
          <w:p w:rsidR="005F0499" w:rsidRDefault="005F0499" w:rsidP="00247756">
            <w:pPr>
              <w:jc w:val="both"/>
            </w:pPr>
            <w:r>
              <w:t>28.</w:t>
            </w:r>
          </w:p>
          <w:p w:rsidR="005F0499" w:rsidRDefault="005F0499" w:rsidP="00247756">
            <w:pPr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jc w:val="center"/>
            </w:pPr>
            <w:r w:rsidRPr="00567821">
              <w:t>за 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F0499" w:rsidRPr="00D05A11" w:rsidRDefault="005F0499" w:rsidP="00D05A11">
            <w:r>
              <w:t>Информация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 xml:space="preserve">    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  <w:rPr>
                <w:bCs w:val="0"/>
              </w:rPr>
            </w:pPr>
            <w:r>
              <w:rPr>
                <w:bCs w:val="0"/>
              </w:rPr>
              <w:t xml:space="preserve">                                                              Март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1</w:t>
            </w: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>Проведение в форме ОГЭ репетиционных экзаменов по русскому языку и математике в 9   классе и в форме ЕГЭ в 11 классе</w:t>
            </w:r>
          </w:p>
          <w:p w:rsidR="005F0499" w:rsidRPr="009C32F2" w:rsidRDefault="005F0499" w:rsidP="00247756">
            <w:r>
              <w:t xml:space="preserve">Цель: Изучение состояния преподавания и уровня </w:t>
            </w:r>
            <w:proofErr w:type="gramStart"/>
            <w:r>
              <w:t>знаний</w:t>
            </w:r>
            <w:proofErr w:type="gramEnd"/>
            <w:r>
              <w:t xml:space="preserve"> обучающихся 9  и 11 классов </w:t>
            </w:r>
            <w:r w:rsidRPr="009C32F2">
              <w:t>по русскому языку и математике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9C32F2" w:rsidRDefault="005F0499" w:rsidP="00247756">
            <w:r>
              <w:t xml:space="preserve">Предупредительный персональный контроль, проведение </w:t>
            </w:r>
            <w:r w:rsidRPr="009C32F2">
              <w:t xml:space="preserve">репетиционных экзаменов по русскому языку и математике в 9 </w:t>
            </w:r>
            <w:r>
              <w:t>и 11 классах, анализ результатов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3-я и 4-я недели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jc w:val="center"/>
            </w:pPr>
            <w:r>
              <w:t>за подготовку и проведение ГИА</w:t>
            </w:r>
          </w:p>
          <w:p w:rsidR="005F0499" w:rsidRDefault="005F0499" w:rsidP="00247756">
            <w:pPr>
              <w:jc w:val="center"/>
            </w:pPr>
            <w:proofErr w:type="spellStart"/>
            <w:r>
              <w:t>Толдонова</w:t>
            </w:r>
            <w:proofErr w:type="spellEnd"/>
            <w:r>
              <w:t xml:space="preserve"> Е.А.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  <w:p w:rsidR="005F0499" w:rsidRPr="00E3354D" w:rsidRDefault="005F0499" w:rsidP="00D05A11">
            <w:r w:rsidRPr="00E3354D">
              <w:t>Справка</w:t>
            </w:r>
          </w:p>
          <w:p w:rsidR="005F0499" w:rsidRPr="000364DC" w:rsidRDefault="005F0499" w:rsidP="00247756"/>
          <w:p w:rsidR="005F0499" w:rsidRPr="000364DC" w:rsidRDefault="005F0499" w:rsidP="00247756"/>
          <w:p w:rsidR="005F0499" w:rsidRPr="000364DC" w:rsidRDefault="005F0499" w:rsidP="00247756"/>
          <w:p w:rsidR="005F0499" w:rsidRPr="000364DC" w:rsidRDefault="005F0499" w:rsidP="00247756"/>
          <w:p w:rsidR="005F0499" w:rsidRPr="000364DC" w:rsidRDefault="005F0499" w:rsidP="00247756"/>
          <w:p w:rsidR="005F0499" w:rsidRPr="000364DC" w:rsidRDefault="005F0499" w:rsidP="00247756"/>
          <w:p w:rsidR="005F0499" w:rsidRDefault="005F0499" w:rsidP="00247756"/>
          <w:p w:rsidR="005F0499" w:rsidRPr="000364DC" w:rsidRDefault="005F0499" w:rsidP="00247756">
            <w:pPr>
              <w:jc w:val="center"/>
              <w:rPr>
                <w:b/>
              </w:rPr>
            </w:pP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3</w:t>
            </w: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Уровень ЗУН обучающихся 9 и 11  классов по предметам, выбираемым  на ГИА  и ЕГЭ</w:t>
            </w:r>
          </w:p>
          <w:p w:rsidR="005F0499" w:rsidRDefault="005F0499" w:rsidP="00247756">
            <w:r w:rsidRPr="00DF0157">
              <w:t xml:space="preserve">Цель: Выявление уровня </w:t>
            </w:r>
            <w:proofErr w:type="spellStart"/>
            <w:r w:rsidRPr="00DF0157">
              <w:t>сформиро</w:t>
            </w:r>
            <w:r>
              <w:t>ванности</w:t>
            </w:r>
            <w:proofErr w:type="spellEnd"/>
            <w:r>
              <w:t xml:space="preserve"> ЗУН учащихся 9 </w:t>
            </w:r>
            <w:r>
              <w:lastRenderedPageBreak/>
              <w:t>и 11 классов</w:t>
            </w:r>
            <w:r w:rsidRPr="00DF0157">
              <w:t xml:space="preserve"> по предметам, выбираемым  на ГИА</w:t>
            </w:r>
            <w:r>
              <w:t xml:space="preserve"> и ЕГЭ</w:t>
            </w:r>
          </w:p>
          <w:p w:rsidR="005F0499" w:rsidRPr="00481DB9" w:rsidRDefault="005F0499" w:rsidP="00247756"/>
          <w:p w:rsidR="005F0499" w:rsidRPr="00481DB9" w:rsidRDefault="005F0499" w:rsidP="00247756"/>
          <w:p w:rsidR="005F0499" w:rsidRDefault="005F0499" w:rsidP="00247756"/>
          <w:p w:rsidR="005F0499" w:rsidRDefault="005F0499" w:rsidP="00247756"/>
          <w:p w:rsidR="005F0499" w:rsidRDefault="005F0499" w:rsidP="00247756"/>
          <w:p w:rsidR="005F0499" w:rsidRDefault="005F0499" w:rsidP="00247756"/>
          <w:p w:rsidR="005F0499" w:rsidRDefault="005F0499" w:rsidP="00247756"/>
          <w:p w:rsidR="005F0499" w:rsidRDefault="005F0499" w:rsidP="00247756"/>
          <w:p w:rsidR="005F0499" w:rsidRPr="00481DB9" w:rsidRDefault="005F0499" w:rsidP="002477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4"/>
              <w:jc w:val="both"/>
              <w:rPr>
                <w:b w:val="0"/>
              </w:rPr>
            </w:pPr>
            <w:r w:rsidRPr="0096003A">
              <w:rPr>
                <w:b w:val="0"/>
              </w:rPr>
              <w:lastRenderedPageBreak/>
              <w:t xml:space="preserve">Предупредительный персональный контроль, посещение </w:t>
            </w:r>
            <w:r w:rsidRPr="0096003A">
              <w:rPr>
                <w:b w:val="0"/>
              </w:rPr>
              <w:lastRenderedPageBreak/>
              <w:t>уроков,</w:t>
            </w:r>
            <w:r>
              <w:rPr>
                <w:b w:val="0"/>
              </w:rPr>
              <w:t xml:space="preserve"> </w:t>
            </w:r>
            <w:r w:rsidRPr="0096003A">
              <w:rPr>
                <w:b w:val="0"/>
              </w:rPr>
              <w:t>провед</w:t>
            </w:r>
            <w:r>
              <w:rPr>
                <w:b w:val="0"/>
              </w:rPr>
              <w:t xml:space="preserve">ение контрольных срезов в 9 и 11 </w:t>
            </w:r>
            <w:r w:rsidRPr="0096003A">
              <w:rPr>
                <w:b w:val="0"/>
              </w:rPr>
              <w:t xml:space="preserve"> класс</w:t>
            </w:r>
            <w:r>
              <w:rPr>
                <w:b w:val="0"/>
              </w:rPr>
              <w:t>ах</w:t>
            </w:r>
            <w:r>
              <w:t xml:space="preserve">, </w:t>
            </w:r>
            <w:r>
              <w:rPr>
                <w:b w:val="0"/>
              </w:rPr>
              <w:t>по предметам, выбираемым  на ГИА и ЕГЭ,</w:t>
            </w:r>
          </w:p>
          <w:p w:rsidR="005F0499" w:rsidRDefault="005F0499" w:rsidP="00247756">
            <w:r>
              <w:t>анализ результатов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lastRenderedPageBreak/>
              <w:t>3-я и 4-я недели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jc w:val="center"/>
            </w:pPr>
            <w:r>
              <w:t xml:space="preserve">за подготовку и </w:t>
            </w:r>
            <w:r>
              <w:lastRenderedPageBreak/>
              <w:t>проведение ГИА и ЕГЭ</w:t>
            </w:r>
          </w:p>
          <w:p w:rsidR="005F0499" w:rsidRDefault="005F0499" w:rsidP="00247756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Педсовет</w:t>
            </w:r>
          </w:p>
          <w:p w:rsidR="005F0499" w:rsidRPr="005D69F2" w:rsidRDefault="005F0499" w:rsidP="00D05A11">
            <w:r w:rsidRPr="005D69F2">
              <w:t>Справка</w:t>
            </w:r>
          </w:p>
          <w:p w:rsidR="005F0499" w:rsidRPr="00D05A11" w:rsidRDefault="005F0499" w:rsidP="00D05A11"/>
          <w:p w:rsidR="005F0499" w:rsidRPr="004B5E25" w:rsidRDefault="005F0499" w:rsidP="00247756"/>
          <w:p w:rsidR="005F0499" w:rsidRPr="004B5E25" w:rsidRDefault="005F0499" w:rsidP="00247756"/>
          <w:p w:rsidR="005F0499" w:rsidRPr="004B5E25" w:rsidRDefault="005F0499" w:rsidP="00247756"/>
          <w:p w:rsidR="005F0499" w:rsidRPr="004B5E25" w:rsidRDefault="005F0499" w:rsidP="00247756"/>
          <w:p w:rsidR="005F0499" w:rsidRDefault="005F0499" w:rsidP="00247756"/>
          <w:p w:rsidR="005F0499" w:rsidRDefault="005F0499" w:rsidP="00247756">
            <w:pPr>
              <w:jc w:val="center"/>
              <w:rPr>
                <w:b/>
              </w:rPr>
            </w:pPr>
          </w:p>
          <w:p w:rsidR="005F0499" w:rsidRDefault="005F0499" w:rsidP="00247756">
            <w:pPr>
              <w:jc w:val="center"/>
              <w:rPr>
                <w:b/>
              </w:rPr>
            </w:pPr>
          </w:p>
          <w:p w:rsidR="005F0499" w:rsidRDefault="005F0499" w:rsidP="00247756">
            <w:pPr>
              <w:jc w:val="center"/>
              <w:rPr>
                <w:b/>
              </w:rPr>
            </w:pPr>
          </w:p>
          <w:p w:rsidR="005F0499" w:rsidRDefault="005F0499" w:rsidP="00247756">
            <w:pPr>
              <w:jc w:val="center"/>
              <w:rPr>
                <w:b/>
              </w:rPr>
            </w:pPr>
          </w:p>
          <w:p w:rsidR="005F0499" w:rsidRDefault="005F0499" w:rsidP="00247756">
            <w:pPr>
              <w:jc w:val="center"/>
              <w:rPr>
                <w:b/>
              </w:rPr>
            </w:pPr>
          </w:p>
          <w:p w:rsidR="005F0499" w:rsidRDefault="005F0499" w:rsidP="00247756">
            <w:pPr>
              <w:jc w:val="center"/>
              <w:rPr>
                <w:b/>
              </w:rPr>
            </w:pPr>
          </w:p>
          <w:p w:rsidR="005F0499" w:rsidRPr="004B5E25" w:rsidRDefault="005F0499" w:rsidP="0024775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lastRenderedPageBreak/>
              <w:t>4</w:t>
            </w: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Уровень знаний обучающихся 2-9 классов, качество выполнения за 3-ю четверть образовательных программ во 2-11-х классах </w:t>
            </w:r>
          </w:p>
          <w:p w:rsidR="005F0499" w:rsidRDefault="005F0499" w:rsidP="00247756">
            <w:r>
              <w:t xml:space="preserve">Цель: Выявление </w:t>
            </w:r>
          </w:p>
          <w:p w:rsidR="005F0499" w:rsidRPr="008A36AC" w:rsidRDefault="005F0499" w:rsidP="00247756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уровня знаний обучающихся 2-9 классов, качества выполнения за 3-ю четверть образовательных программ </w:t>
            </w:r>
            <w:r w:rsidRPr="008A36AC">
              <w:rPr>
                <w:b w:val="0"/>
              </w:rPr>
              <w:t>в 1-11-х классах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 xml:space="preserve">Тематический контроль, </w:t>
            </w:r>
          </w:p>
          <w:p w:rsidR="005F0499" w:rsidRPr="002821F1" w:rsidRDefault="005F0499" w:rsidP="00247756">
            <w:r>
              <w:t>просмотр журналов, индивидуальные беседы</w:t>
            </w:r>
          </w:p>
          <w:p w:rsidR="005F0499" w:rsidRDefault="005F0499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16.</w:t>
            </w:r>
          </w:p>
          <w:p w:rsidR="005F0499" w:rsidRDefault="005F0499" w:rsidP="00247756">
            <w:pPr>
              <w:jc w:val="both"/>
            </w:pPr>
            <w:r>
              <w:t>03-</w:t>
            </w:r>
          </w:p>
          <w:p w:rsidR="005F0499" w:rsidRDefault="005F0499" w:rsidP="00247756">
            <w:pPr>
              <w:jc w:val="both"/>
            </w:pPr>
            <w:r>
              <w:t>21.</w:t>
            </w:r>
          </w:p>
          <w:p w:rsidR="005F0499" w:rsidRDefault="005F0499" w:rsidP="00247756">
            <w:pPr>
              <w:jc w:val="both"/>
            </w:pPr>
            <w:r>
              <w:t>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jc w:val="center"/>
            </w:pPr>
            <w:r w:rsidRPr="00567821">
              <w:t>за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F0499" w:rsidRPr="005D69F2" w:rsidRDefault="005F0499" w:rsidP="00D05A11">
            <w:r w:rsidRPr="005D69F2">
              <w:t>Справка</w:t>
            </w:r>
          </w:p>
          <w:p w:rsidR="005F0499" w:rsidRPr="00D05A11" w:rsidRDefault="005F0499" w:rsidP="00D05A11"/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5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>Классные журналы 1-11-х классов</w:t>
            </w:r>
          </w:p>
          <w:p w:rsidR="005F0499" w:rsidRDefault="005F0499" w:rsidP="00247756">
            <w:pPr>
              <w:jc w:val="both"/>
              <w:rPr>
                <w:bCs/>
              </w:rPr>
            </w:pPr>
            <w:r>
              <w:rPr>
                <w:bCs/>
              </w:rPr>
              <w:t>Цель: Анализ соблюдения единых требований к ведению журналов, своевременности и аккуратности заполнения</w:t>
            </w:r>
          </w:p>
          <w:p w:rsidR="005F0499" w:rsidRDefault="005F0499" w:rsidP="00247756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roofErr w:type="gramStart"/>
            <w:r>
              <w:t>Контроль за</w:t>
            </w:r>
            <w:proofErr w:type="gramEnd"/>
            <w:r>
              <w:t xml:space="preserve"> документацией, </w:t>
            </w:r>
          </w:p>
          <w:p w:rsidR="005F0499" w:rsidRPr="002821F1" w:rsidRDefault="005F0499" w:rsidP="00247756">
            <w:r>
              <w:t>просмотр журналов, индивидуальные беседы</w:t>
            </w:r>
          </w:p>
          <w:p w:rsidR="005F0499" w:rsidRPr="00746413" w:rsidRDefault="005F0499" w:rsidP="00247756">
            <w:pPr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15.</w:t>
            </w:r>
          </w:p>
          <w:p w:rsidR="005F0499" w:rsidRDefault="005F0499" w:rsidP="00247756">
            <w:pPr>
              <w:jc w:val="both"/>
            </w:pPr>
            <w:r>
              <w:t>03-</w:t>
            </w:r>
          </w:p>
          <w:p w:rsidR="005F0499" w:rsidRDefault="005F0499" w:rsidP="00247756">
            <w:pPr>
              <w:jc w:val="both"/>
            </w:pPr>
            <w:r>
              <w:t>19.</w:t>
            </w:r>
          </w:p>
          <w:p w:rsidR="005F0499" w:rsidRDefault="005F0499" w:rsidP="00247756">
            <w:pPr>
              <w:jc w:val="both"/>
            </w:pPr>
            <w:r>
              <w:t>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jc w:val="center"/>
            </w:pPr>
            <w:r w:rsidRPr="00567821">
              <w:t>за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F0499" w:rsidRPr="005D69F2" w:rsidRDefault="005F0499" w:rsidP="005D69F2">
            <w:r w:rsidRPr="005D69F2">
              <w:t>Справка</w:t>
            </w:r>
          </w:p>
          <w:p w:rsidR="005F0499" w:rsidRPr="00D05A11" w:rsidRDefault="005F0499" w:rsidP="00D05A11"/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6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5D69F2" w:rsidRDefault="005F0499" w:rsidP="005D69F2">
            <w:pPr>
              <w:pStyle w:val="3"/>
              <w:jc w:val="both"/>
              <w:rPr>
                <w:b w:val="0"/>
              </w:rPr>
            </w:pPr>
            <w:r w:rsidRPr="005D69F2">
              <w:rPr>
                <w:b w:val="0"/>
              </w:rPr>
              <w:t xml:space="preserve">Соблюдение требований к ведению тетрадей во 2-11-х классах по русскому языку и математике </w:t>
            </w:r>
          </w:p>
          <w:p w:rsidR="005F0499" w:rsidRPr="005D69F2" w:rsidRDefault="005F0499" w:rsidP="005D69F2">
            <w:r w:rsidRPr="005D69F2">
              <w:t>Цель: Оценка системы работы с тетрадями учителей русского языка и математики</w:t>
            </w:r>
          </w:p>
          <w:p w:rsidR="005F0499" w:rsidRPr="005D69F2" w:rsidRDefault="005F0499" w:rsidP="002477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5D69F2" w:rsidRDefault="005F0499" w:rsidP="005D69F2">
            <w:r w:rsidRPr="005D69F2">
              <w:t xml:space="preserve">Повторный </w:t>
            </w:r>
            <w:proofErr w:type="gramStart"/>
            <w:r w:rsidRPr="005D69F2">
              <w:t>контроль за</w:t>
            </w:r>
            <w:proofErr w:type="gramEnd"/>
            <w:r w:rsidRPr="005D69F2">
              <w:t xml:space="preserve"> документацией, </w:t>
            </w:r>
          </w:p>
          <w:p w:rsidR="005F0499" w:rsidRPr="005D69F2" w:rsidRDefault="005F0499" w:rsidP="005D69F2">
            <w:r w:rsidRPr="005D69F2">
              <w:t>просмотр тетрадей, индивидуальные беседы</w:t>
            </w:r>
          </w:p>
          <w:p w:rsidR="005F0499" w:rsidRPr="005D69F2" w:rsidRDefault="005F0499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5D69F2">
            <w:pPr>
              <w:jc w:val="both"/>
            </w:pPr>
            <w:r>
              <w:t>15.</w:t>
            </w:r>
          </w:p>
          <w:p w:rsidR="005F0499" w:rsidRDefault="005F0499" w:rsidP="005D69F2">
            <w:pPr>
              <w:jc w:val="both"/>
            </w:pPr>
            <w:r>
              <w:t>03-</w:t>
            </w:r>
          </w:p>
          <w:p w:rsidR="005F0499" w:rsidRDefault="005F0499" w:rsidP="005D69F2">
            <w:pPr>
              <w:jc w:val="both"/>
            </w:pPr>
            <w:r>
              <w:t>19.</w:t>
            </w:r>
          </w:p>
          <w:p w:rsidR="005F0499" w:rsidRPr="005D69F2" w:rsidRDefault="005F0499" w:rsidP="005D69F2">
            <w:pPr>
              <w:jc w:val="both"/>
            </w:pPr>
            <w:r>
              <w:t>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5D69F2" w:rsidRDefault="005F0499" w:rsidP="005D69F2">
            <w:pPr>
              <w:jc w:val="both"/>
            </w:pPr>
            <w:r w:rsidRPr="005D69F2">
              <w:t>Третьякова С.А.,</w:t>
            </w:r>
          </w:p>
          <w:p w:rsidR="005F0499" w:rsidRPr="005D69F2" w:rsidRDefault="005F0499" w:rsidP="005D69F2">
            <w:pPr>
              <w:pStyle w:val="5"/>
              <w:rPr>
                <w:sz w:val="24"/>
              </w:rPr>
            </w:pPr>
            <w:proofErr w:type="gramStart"/>
            <w:r w:rsidRPr="005D69F2">
              <w:rPr>
                <w:sz w:val="24"/>
              </w:rPr>
              <w:t xml:space="preserve">Ответствен </w:t>
            </w:r>
            <w:proofErr w:type="spellStart"/>
            <w:r w:rsidRPr="005D69F2">
              <w:rPr>
                <w:sz w:val="24"/>
              </w:rPr>
              <w:t>ный</w:t>
            </w:r>
            <w:proofErr w:type="spellEnd"/>
            <w:proofErr w:type="gramEnd"/>
          </w:p>
          <w:p w:rsidR="005F0499" w:rsidRPr="005D69F2" w:rsidRDefault="005F0499" w:rsidP="005D69F2">
            <w:pPr>
              <w:jc w:val="both"/>
            </w:pPr>
            <w:r w:rsidRPr="005D69F2">
              <w:t>за 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5D69F2" w:rsidRDefault="005F0499" w:rsidP="005D69F2">
            <w:pPr>
              <w:pStyle w:val="5"/>
              <w:jc w:val="both"/>
              <w:rPr>
                <w:sz w:val="24"/>
              </w:rPr>
            </w:pPr>
            <w:r w:rsidRPr="005D69F2">
              <w:rPr>
                <w:sz w:val="24"/>
              </w:rPr>
              <w:t>Совещание</w:t>
            </w:r>
          </w:p>
          <w:p w:rsidR="005F0499" w:rsidRPr="005D69F2" w:rsidRDefault="005F0499" w:rsidP="005D69F2">
            <w:pPr>
              <w:pStyle w:val="5"/>
              <w:jc w:val="both"/>
              <w:rPr>
                <w:sz w:val="24"/>
              </w:rPr>
            </w:pPr>
            <w:r w:rsidRPr="005D69F2">
              <w:rPr>
                <w:sz w:val="24"/>
              </w:rPr>
              <w:t>при директоре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 xml:space="preserve">  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</w:pPr>
            <w:r>
              <w:rPr>
                <w:b w:val="0"/>
                <w:bCs w:val="0"/>
              </w:rPr>
              <w:t xml:space="preserve">                                                          </w:t>
            </w:r>
            <w:r>
              <w:t>Апрель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5D69F2" w:rsidRDefault="005F0499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1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D05A11" w:rsidRDefault="005F0499" w:rsidP="005D69F2">
            <w:pPr>
              <w:rPr>
                <w:color w:val="FF0000"/>
              </w:rPr>
            </w:pPr>
            <w:r w:rsidRPr="005D69F2">
              <w:t xml:space="preserve">Внедрение современных педагогических </w:t>
            </w:r>
            <w:r>
              <w:t xml:space="preserve"> технологий в образовательный процесс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D05A11" w:rsidRDefault="005F0499" w:rsidP="005D69F2">
            <w:pPr>
              <w:rPr>
                <w:color w:val="FF0000"/>
              </w:rPr>
            </w:pPr>
            <w:r w:rsidRPr="005D69F2">
              <w:t>Посещение</w:t>
            </w:r>
            <w:r>
              <w:t xml:space="preserve"> уроков, занятий внеурочной деятельностью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5D69F2" w:rsidRDefault="005F0499" w:rsidP="00247756">
            <w:pPr>
              <w:jc w:val="both"/>
            </w:pPr>
            <w:r w:rsidRPr="005D69F2">
              <w:t>05.04 -14.04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5D69F2" w:rsidRDefault="005F0499" w:rsidP="005D69F2">
            <w:pPr>
              <w:jc w:val="both"/>
            </w:pPr>
            <w:r w:rsidRPr="005D69F2">
              <w:t>Третьякова С.А.,</w:t>
            </w:r>
          </w:p>
          <w:p w:rsidR="005F0499" w:rsidRPr="005D69F2" w:rsidRDefault="005F0499" w:rsidP="005D69F2">
            <w:pPr>
              <w:pStyle w:val="5"/>
              <w:rPr>
                <w:sz w:val="24"/>
              </w:rPr>
            </w:pPr>
            <w:proofErr w:type="gramStart"/>
            <w:r w:rsidRPr="005D69F2">
              <w:rPr>
                <w:sz w:val="24"/>
              </w:rPr>
              <w:t xml:space="preserve">Ответствен </w:t>
            </w:r>
            <w:proofErr w:type="spellStart"/>
            <w:r w:rsidRPr="005D69F2">
              <w:rPr>
                <w:sz w:val="24"/>
              </w:rPr>
              <w:t>ный</w:t>
            </w:r>
            <w:proofErr w:type="spellEnd"/>
            <w:proofErr w:type="gramEnd"/>
          </w:p>
          <w:p w:rsidR="005F0499" w:rsidRPr="00D05A11" w:rsidRDefault="005F0499" w:rsidP="005D69F2">
            <w:pPr>
              <w:jc w:val="center"/>
              <w:rPr>
                <w:color w:val="FF0000"/>
              </w:rPr>
            </w:pPr>
            <w:r w:rsidRPr="005D69F2">
              <w:t>за 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5D69F2" w:rsidRDefault="005F0499" w:rsidP="005D69F2">
            <w:pPr>
              <w:pStyle w:val="5"/>
              <w:jc w:val="both"/>
              <w:rPr>
                <w:sz w:val="24"/>
              </w:rPr>
            </w:pPr>
            <w:r w:rsidRPr="005D69F2">
              <w:rPr>
                <w:sz w:val="24"/>
              </w:rPr>
              <w:t>Совещание</w:t>
            </w:r>
          </w:p>
          <w:p w:rsidR="005F0499" w:rsidRPr="00D05A11" w:rsidRDefault="005F0499" w:rsidP="005D69F2">
            <w:pPr>
              <w:pStyle w:val="5"/>
              <w:jc w:val="both"/>
              <w:rPr>
                <w:color w:val="FF0000"/>
                <w:sz w:val="24"/>
              </w:rPr>
            </w:pPr>
            <w:r w:rsidRPr="005D69F2">
              <w:rPr>
                <w:sz w:val="24"/>
              </w:rPr>
              <w:t>при директоре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2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  <w:rPr>
                <w:b w:val="0"/>
              </w:rPr>
            </w:pPr>
            <w:r>
              <w:rPr>
                <w:b w:val="0"/>
              </w:rPr>
              <w:t xml:space="preserve">Ведение дневников </w:t>
            </w:r>
            <w:proofErr w:type="gramStart"/>
            <w:r>
              <w:rPr>
                <w:b w:val="0"/>
              </w:rPr>
              <w:t>обучающимися</w:t>
            </w:r>
            <w:proofErr w:type="gramEnd"/>
            <w:r>
              <w:rPr>
                <w:b w:val="0"/>
              </w:rPr>
              <w:t xml:space="preserve"> </w:t>
            </w:r>
          </w:p>
          <w:p w:rsidR="005F0499" w:rsidRDefault="005F0499" w:rsidP="00247756">
            <w:pPr>
              <w:pStyle w:val="3"/>
              <w:jc w:val="both"/>
              <w:rPr>
                <w:b w:val="0"/>
              </w:rPr>
            </w:pPr>
            <w:r>
              <w:rPr>
                <w:b w:val="0"/>
              </w:rPr>
              <w:t>3-11-х классов</w:t>
            </w:r>
          </w:p>
          <w:p w:rsidR="005F0499" w:rsidRDefault="005F0499" w:rsidP="00247756">
            <w:r>
              <w:t>Цель</w:t>
            </w:r>
            <w:r w:rsidRPr="0053740F">
              <w:rPr>
                <w:b/>
              </w:rPr>
              <w:t xml:space="preserve">: </w:t>
            </w:r>
            <w:r w:rsidRPr="0053740F">
              <w:t xml:space="preserve">Контроль за ведением дневников </w:t>
            </w:r>
            <w:proofErr w:type="gramStart"/>
            <w:r w:rsidRPr="0053740F">
              <w:t>обучающимися</w:t>
            </w:r>
            <w:proofErr w:type="gramEnd"/>
            <w:r w:rsidRPr="0053740F">
              <w:t xml:space="preserve"> </w:t>
            </w:r>
          </w:p>
          <w:p w:rsidR="005F0499" w:rsidRDefault="005F0499" w:rsidP="00247756">
            <w:r>
              <w:t>3-11-х</w:t>
            </w:r>
            <w:r w:rsidRPr="0053740F">
              <w:t xml:space="preserve"> классов</w:t>
            </w:r>
          </w:p>
          <w:p w:rsidR="005F0499" w:rsidRPr="0053740F" w:rsidRDefault="005F0499" w:rsidP="002477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 xml:space="preserve">Повторный </w:t>
            </w:r>
            <w:proofErr w:type="gramStart"/>
            <w:r>
              <w:t>контроль за</w:t>
            </w:r>
            <w:proofErr w:type="gramEnd"/>
            <w:r>
              <w:t xml:space="preserve"> документацией, </w:t>
            </w:r>
          </w:p>
          <w:p w:rsidR="005F0499" w:rsidRDefault="005F0499" w:rsidP="00247756">
            <w:r>
              <w:t>просмотр дневников, индивидуальные беседы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11.</w:t>
            </w:r>
          </w:p>
          <w:p w:rsidR="005F0499" w:rsidRDefault="005F0499" w:rsidP="00247756">
            <w:pPr>
              <w:jc w:val="both"/>
            </w:pPr>
            <w:r>
              <w:t>04-</w:t>
            </w:r>
          </w:p>
          <w:p w:rsidR="005F0499" w:rsidRDefault="005F0499" w:rsidP="00247756">
            <w:pPr>
              <w:jc w:val="both"/>
            </w:pPr>
            <w:r>
              <w:t>15.</w:t>
            </w:r>
          </w:p>
          <w:p w:rsidR="005F0499" w:rsidRDefault="005F0499" w:rsidP="00247756">
            <w:pPr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jc w:val="center"/>
            </w:pPr>
            <w:r w:rsidRPr="00567821">
              <w:t>за 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F0499" w:rsidRPr="00D05A11" w:rsidRDefault="005F0499" w:rsidP="00D05A11">
            <w:r>
              <w:t>Справка</w:t>
            </w:r>
          </w:p>
          <w:p w:rsidR="005F0499" w:rsidRPr="004B5E25" w:rsidRDefault="005F0499" w:rsidP="00247756"/>
          <w:p w:rsidR="005F0499" w:rsidRPr="000364DC" w:rsidRDefault="005F0499" w:rsidP="00247756">
            <w:pPr>
              <w:rPr>
                <w:b/>
              </w:rPr>
            </w:pPr>
            <w:r>
              <w:t xml:space="preserve">             </w:t>
            </w:r>
          </w:p>
          <w:p w:rsidR="005F0499" w:rsidRDefault="005F0499" w:rsidP="00247756"/>
          <w:p w:rsidR="005F0499" w:rsidRPr="004B5E25" w:rsidRDefault="005F0499" w:rsidP="00247756">
            <w:pPr>
              <w:jc w:val="center"/>
              <w:rPr>
                <w:b/>
              </w:rPr>
            </w:pP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3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Адаптация </w:t>
            </w:r>
            <w:proofErr w:type="gramStart"/>
            <w:r>
              <w:rPr>
                <w:b w:val="0"/>
                <w:bCs w:val="0"/>
              </w:rPr>
              <w:t>обучающихся</w:t>
            </w:r>
            <w:proofErr w:type="gramEnd"/>
            <w:r>
              <w:rPr>
                <w:b w:val="0"/>
                <w:bCs w:val="0"/>
              </w:rPr>
              <w:t xml:space="preserve"> </w:t>
            </w:r>
          </w:p>
          <w:p w:rsidR="005F0499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5 класса</w:t>
            </w:r>
          </w:p>
          <w:p w:rsidR="005F0499" w:rsidRDefault="005F0499" w:rsidP="00247756">
            <w:r w:rsidRPr="0053740F">
              <w:t>Цель:</w:t>
            </w:r>
            <w:r>
              <w:t xml:space="preserve"> Динамика уровня адаптации </w:t>
            </w:r>
            <w:proofErr w:type="gramStart"/>
            <w:r>
              <w:t>обучающихся</w:t>
            </w:r>
            <w:proofErr w:type="gramEnd"/>
            <w:r>
              <w:t xml:space="preserve"> 5 класса</w:t>
            </w:r>
          </w:p>
          <w:p w:rsidR="005F0499" w:rsidRPr="0053740F" w:rsidRDefault="005F0499" w:rsidP="002477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lastRenderedPageBreak/>
              <w:t>Классно-</w:t>
            </w:r>
            <w:r>
              <w:lastRenderedPageBreak/>
              <w:t>тематический контроль, посещение уроков, анкетирование обучающихся, беседы с учителями</w:t>
            </w:r>
          </w:p>
          <w:p w:rsidR="005F0499" w:rsidRDefault="005F0499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lastRenderedPageBreak/>
              <w:t>24.</w:t>
            </w:r>
          </w:p>
          <w:p w:rsidR="005F0499" w:rsidRDefault="005F0499" w:rsidP="00247756">
            <w:pPr>
              <w:jc w:val="both"/>
            </w:pPr>
            <w:r>
              <w:lastRenderedPageBreak/>
              <w:t>04-</w:t>
            </w:r>
          </w:p>
          <w:p w:rsidR="005F0499" w:rsidRDefault="005F0499" w:rsidP="00247756">
            <w:pPr>
              <w:jc w:val="both"/>
            </w:pPr>
            <w:r>
              <w:t>29.</w:t>
            </w:r>
          </w:p>
          <w:p w:rsidR="005F0499" w:rsidRDefault="005F0499" w:rsidP="00247756">
            <w:pPr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lastRenderedPageBreak/>
              <w:t xml:space="preserve">Третьякова </w:t>
            </w:r>
            <w:r>
              <w:lastRenderedPageBreak/>
              <w:t>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pStyle w:val="5"/>
              <w:rPr>
                <w:sz w:val="24"/>
              </w:rPr>
            </w:pPr>
            <w:r w:rsidRPr="00567821">
              <w:rPr>
                <w:sz w:val="24"/>
              </w:rPr>
              <w:t>за  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Совещание</w:t>
            </w:r>
          </w:p>
          <w:p w:rsidR="005F0499" w:rsidRDefault="005F0499" w:rsidP="00247756">
            <w:pPr>
              <w:jc w:val="both"/>
            </w:pPr>
            <w:r w:rsidRPr="00976882">
              <w:lastRenderedPageBreak/>
              <w:t>при директоре</w:t>
            </w:r>
          </w:p>
          <w:p w:rsidR="005F0499" w:rsidRDefault="005F0499" w:rsidP="00247756">
            <w:pPr>
              <w:jc w:val="both"/>
            </w:pPr>
            <w:r>
              <w:t>Информация</w:t>
            </w:r>
          </w:p>
          <w:p w:rsidR="005F0499" w:rsidRPr="00481DB9" w:rsidRDefault="005F0499" w:rsidP="00247756">
            <w:pPr>
              <w:tabs>
                <w:tab w:val="left" w:pos="1110"/>
              </w:tabs>
            </w:pPr>
            <w:r>
              <w:t xml:space="preserve">               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lastRenderedPageBreak/>
              <w:t>4</w:t>
            </w: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  <w:rPr>
                <w:b w:val="0"/>
              </w:rPr>
            </w:pPr>
            <w:r>
              <w:rPr>
                <w:b w:val="0"/>
              </w:rPr>
              <w:t>Использование дополнительных часов  учебного плана из компонента образовательного учреждения в 10 и 11 классах</w:t>
            </w:r>
          </w:p>
          <w:p w:rsidR="005F0499" w:rsidRDefault="005F0499" w:rsidP="00247756">
            <w:pPr>
              <w:pStyle w:val="3"/>
              <w:jc w:val="both"/>
              <w:rPr>
                <w:b w:val="0"/>
              </w:rPr>
            </w:pPr>
            <w:r w:rsidRPr="005D69F2">
              <w:rPr>
                <w:b w:val="0"/>
              </w:rPr>
              <w:t xml:space="preserve">Цель: </w:t>
            </w:r>
            <w:r w:rsidRPr="00995F08">
              <w:rPr>
                <w:b w:val="0"/>
              </w:rPr>
              <w:t>Анализ эффективности использования дополнительных часов  учебного плана из</w:t>
            </w:r>
            <w:r w:rsidRPr="002E0F4A">
              <w:t xml:space="preserve"> </w:t>
            </w:r>
            <w:r>
              <w:rPr>
                <w:b w:val="0"/>
              </w:rPr>
              <w:t xml:space="preserve"> компонента образовательного учреждения</w:t>
            </w:r>
          </w:p>
          <w:p w:rsidR="005F0499" w:rsidRPr="002E0F4A" w:rsidRDefault="005F0499" w:rsidP="002477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>Тематический контроль,</w:t>
            </w:r>
          </w:p>
          <w:p w:rsidR="005F0499" w:rsidRDefault="005F0499" w:rsidP="00247756">
            <w:r>
              <w:t>посещение уроков, беседы с учителями, работающими в 10 и 11 классах</w:t>
            </w:r>
          </w:p>
          <w:p w:rsidR="005F0499" w:rsidRPr="00746413" w:rsidRDefault="005F0499" w:rsidP="00247756">
            <w:pPr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17.</w:t>
            </w:r>
          </w:p>
          <w:p w:rsidR="005F0499" w:rsidRDefault="005F0499" w:rsidP="00247756">
            <w:pPr>
              <w:jc w:val="both"/>
            </w:pPr>
            <w:r>
              <w:t>04-</w:t>
            </w:r>
          </w:p>
          <w:p w:rsidR="005F0499" w:rsidRDefault="005F0499" w:rsidP="00247756">
            <w:pPr>
              <w:jc w:val="both"/>
            </w:pPr>
            <w:r>
              <w:t>25.</w:t>
            </w:r>
          </w:p>
          <w:p w:rsidR="005F0499" w:rsidRDefault="005F0499" w:rsidP="00247756">
            <w:pPr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jc w:val="center"/>
            </w:pPr>
            <w:r w:rsidRPr="00567821">
              <w:t>за 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0499" w:rsidRDefault="005F0499" w:rsidP="00247756">
            <w:pPr>
              <w:jc w:val="both"/>
            </w:pPr>
            <w:r w:rsidRPr="00976882">
              <w:t>при директоре</w:t>
            </w:r>
          </w:p>
          <w:p w:rsidR="005F0499" w:rsidRPr="008A36AC" w:rsidRDefault="005F0499" w:rsidP="00247756"/>
          <w:p w:rsidR="005F0499" w:rsidRPr="008A36AC" w:rsidRDefault="005F0499" w:rsidP="00247756">
            <w:r>
              <w:t>Справка</w:t>
            </w:r>
          </w:p>
          <w:p w:rsidR="005F0499" w:rsidRDefault="005F0499" w:rsidP="00247756"/>
          <w:p w:rsidR="005F0499" w:rsidRPr="008A36AC" w:rsidRDefault="005F0499" w:rsidP="00247756">
            <w:pPr>
              <w:jc w:val="center"/>
            </w:pP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5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864493" w:rsidRDefault="005F0499" w:rsidP="00864493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>В</w:t>
            </w:r>
            <w:r w:rsidRPr="00864493">
              <w:rPr>
                <w:b w:val="0"/>
              </w:rPr>
              <w:t>ыполнение санитарно-гигиенических требований (СанПиН 2.4.2.2821-10</w:t>
            </w:r>
            <w:r>
              <w:rPr>
                <w:b w:val="0"/>
              </w:rPr>
              <w:t xml:space="preserve">), новые требования СанПиН в условиях угрозы распространения </w:t>
            </w:r>
            <w:r>
              <w:rPr>
                <w:b w:val="0"/>
                <w:lang w:val="en-US"/>
              </w:rPr>
              <w:t>COVID</w:t>
            </w:r>
            <w:r w:rsidRPr="00864493">
              <w:rPr>
                <w:b w:val="0"/>
              </w:rPr>
              <w:t>-19</w:t>
            </w:r>
          </w:p>
          <w:p w:rsidR="005F0499" w:rsidRDefault="005F0499" w:rsidP="00864493">
            <w:r w:rsidRPr="009A5BF7">
              <w:t>Цель:</w:t>
            </w:r>
            <w:r w:rsidRPr="00C41D02">
              <w:t xml:space="preserve"> </w:t>
            </w:r>
            <w:r>
              <w:t>выполнение  профилактических мероприятий</w:t>
            </w:r>
          </w:p>
          <w:p w:rsidR="005F0499" w:rsidRDefault="005F0499" w:rsidP="00864493">
            <w:pPr>
              <w:pStyle w:val="3"/>
              <w:jc w:val="both"/>
              <w:rPr>
                <w:b w:val="0"/>
              </w:rPr>
            </w:pPr>
            <w:r>
              <w:rPr>
                <w:b w:val="0"/>
              </w:rPr>
              <w:t xml:space="preserve">в условиях угрозы распространения </w:t>
            </w:r>
            <w:r>
              <w:rPr>
                <w:b w:val="0"/>
                <w:lang w:val="en-US"/>
              </w:rPr>
              <w:t>COVID</w:t>
            </w:r>
            <w:r w:rsidRPr="00864493">
              <w:rPr>
                <w:b w:val="0"/>
              </w:rPr>
              <w:t>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>Посещение уроков, анкетирование родителей обучающихся, беседы с учителями.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19.04-27.04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864493">
            <w:pPr>
              <w:jc w:val="both"/>
            </w:pPr>
            <w:r>
              <w:t>Третьякова С.А.,</w:t>
            </w:r>
          </w:p>
          <w:p w:rsidR="005F0499" w:rsidRDefault="005F0499" w:rsidP="00864493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864493">
            <w:pPr>
              <w:jc w:val="both"/>
            </w:pPr>
            <w:r w:rsidRPr="00567821">
              <w:t>за 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E3354D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0499" w:rsidRDefault="005F0499" w:rsidP="00E3354D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pPr>
              <w:jc w:val="both"/>
            </w:pPr>
            <w:r>
              <w:t>6</w:t>
            </w:r>
          </w:p>
          <w:p w:rsidR="005F0499" w:rsidRDefault="005F0499" w:rsidP="006B22ED">
            <w:pPr>
              <w:jc w:val="both"/>
            </w:pPr>
          </w:p>
          <w:p w:rsidR="005F0499" w:rsidRDefault="005F0499" w:rsidP="006B22ED">
            <w:pPr>
              <w:jc w:val="both"/>
            </w:pPr>
          </w:p>
          <w:p w:rsidR="005F0499" w:rsidRDefault="005F0499" w:rsidP="006B22ED">
            <w:pPr>
              <w:jc w:val="both"/>
            </w:pPr>
          </w:p>
          <w:p w:rsidR="005F0499" w:rsidRDefault="005F0499" w:rsidP="006B22ED">
            <w:pPr>
              <w:jc w:val="both"/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 xml:space="preserve">Реализация  </w:t>
            </w:r>
            <w:proofErr w:type="spellStart"/>
            <w:r>
              <w:rPr>
                <w:b w:val="0"/>
              </w:rPr>
              <w:t>здоровьесбережения</w:t>
            </w:r>
            <w:proofErr w:type="spellEnd"/>
            <w:r>
              <w:rPr>
                <w:b w:val="0"/>
              </w:rPr>
              <w:t xml:space="preserve"> в учебной и внеурочной деятельности</w:t>
            </w:r>
          </w:p>
          <w:p w:rsidR="005F0499" w:rsidRDefault="005F0499" w:rsidP="006B22ED">
            <w:pPr>
              <w:pStyle w:val="4"/>
              <w:jc w:val="both"/>
              <w:rPr>
                <w:b w:val="0"/>
              </w:rPr>
            </w:pPr>
            <w:r w:rsidRPr="00E3354D">
              <w:rPr>
                <w:b w:val="0"/>
              </w:rPr>
              <w:t>Цель: Анализ реализации</w:t>
            </w:r>
            <w:r w:rsidRPr="00232CD6">
              <w:t xml:space="preserve"> </w:t>
            </w:r>
            <w:proofErr w:type="spellStart"/>
            <w:r>
              <w:rPr>
                <w:b w:val="0"/>
              </w:rPr>
              <w:t>здоровьесбережения</w:t>
            </w:r>
            <w:proofErr w:type="spellEnd"/>
            <w:r>
              <w:rPr>
                <w:b w:val="0"/>
              </w:rPr>
              <w:t xml:space="preserve"> в учебной и внеурочной деятельности</w:t>
            </w:r>
          </w:p>
          <w:p w:rsidR="005F0499" w:rsidRPr="00232CD6" w:rsidRDefault="005F0499" w:rsidP="006B22E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r>
              <w:t>Тематический контроль,</w:t>
            </w:r>
          </w:p>
          <w:p w:rsidR="005F0499" w:rsidRDefault="005F0499" w:rsidP="006B22ED">
            <w:r>
              <w:t>посещение уроков и внеурочной деятельности, беседы с учителями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pPr>
              <w:jc w:val="both"/>
            </w:pPr>
            <w:r>
              <w:t>19.04-27.04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pPr>
              <w:jc w:val="both"/>
            </w:pPr>
            <w:r>
              <w:t>Третьякова С.А.,</w:t>
            </w:r>
          </w:p>
          <w:p w:rsidR="005F0499" w:rsidRDefault="005F0499" w:rsidP="006B22ED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6B22ED">
            <w:pPr>
              <w:jc w:val="center"/>
            </w:pPr>
            <w:r w:rsidRPr="009A5BF7">
              <w:t>за</w:t>
            </w:r>
            <w:r>
              <w:t xml:space="preserve">   </w:t>
            </w:r>
            <w:r w:rsidRPr="009A5BF7">
              <w:t>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0499" w:rsidRDefault="005F0499" w:rsidP="006B22ED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F0499" w:rsidRPr="00247756" w:rsidRDefault="005F0499" w:rsidP="006B22ED">
            <w:r>
              <w:t xml:space="preserve">информация </w:t>
            </w:r>
          </w:p>
          <w:p w:rsidR="005F0499" w:rsidRDefault="005F0499" w:rsidP="006B22ED"/>
          <w:p w:rsidR="005F0499" w:rsidRDefault="005F0499" w:rsidP="006B22ED"/>
          <w:p w:rsidR="005F0499" w:rsidRDefault="005F0499" w:rsidP="006B22ED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5F0499" w:rsidRDefault="005F0499" w:rsidP="006B22ED">
            <w:pPr>
              <w:rPr>
                <w:b/>
              </w:rPr>
            </w:pPr>
          </w:p>
          <w:p w:rsidR="005F0499" w:rsidRDefault="005F0499" w:rsidP="006B22ED">
            <w:pPr>
              <w:rPr>
                <w:b/>
              </w:rPr>
            </w:pPr>
          </w:p>
          <w:p w:rsidR="005F0499" w:rsidRDefault="005F0499" w:rsidP="006B22ED">
            <w:pPr>
              <w:rPr>
                <w:b/>
              </w:rPr>
            </w:pPr>
          </w:p>
          <w:p w:rsidR="005F0499" w:rsidRDefault="005F0499" w:rsidP="006B22ED">
            <w:pPr>
              <w:rPr>
                <w:b/>
              </w:rPr>
            </w:pPr>
          </w:p>
          <w:p w:rsidR="005F0499" w:rsidRDefault="005F0499" w:rsidP="006B22ED">
            <w:pPr>
              <w:rPr>
                <w:b/>
              </w:rPr>
            </w:pPr>
          </w:p>
          <w:p w:rsidR="005F0499" w:rsidRPr="00234353" w:rsidRDefault="005F0499" w:rsidP="006B22E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pPr>
              <w:jc w:val="both"/>
            </w:pPr>
            <w:r>
              <w:t>7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6B22ED">
            <w:pPr>
              <w:pStyle w:val="4"/>
              <w:jc w:val="both"/>
              <w:rPr>
                <w:b w:val="0"/>
              </w:rPr>
            </w:pPr>
            <w:r>
              <w:rPr>
                <w:b w:val="0"/>
              </w:rPr>
              <w:t>Работа классных руководителей с родительскими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5F0499">
            <w:r>
              <w:t>Тематический контроль, протоколы родительских собраний</w:t>
            </w:r>
            <w:r w:rsidR="00153DB9">
              <w:t>, беседы</w:t>
            </w:r>
          </w:p>
          <w:p w:rsidR="005F0499" w:rsidRDefault="005F0499" w:rsidP="006B22ED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153DB9" w:rsidP="006B22ED">
            <w:pPr>
              <w:jc w:val="both"/>
            </w:pPr>
            <w:r>
              <w:t>19.04-27.04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B9" w:rsidRDefault="00153DB9" w:rsidP="00153DB9">
            <w:pPr>
              <w:jc w:val="both"/>
            </w:pPr>
            <w:r>
              <w:t>Третьякова С.А.,</w:t>
            </w:r>
          </w:p>
          <w:p w:rsidR="005F0499" w:rsidRDefault="00153DB9" w:rsidP="006B22ED">
            <w:pPr>
              <w:jc w:val="both"/>
            </w:pPr>
            <w:r>
              <w:t>Педагог-организатор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B9" w:rsidRDefault="00153DB9" w:rsidP="00153DB9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153DB9" w:rsidRDefault="00153DB9" w:rsidP="00153DB9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  <w:r>
              <w:rPr>
                <w:sz w:val="24"/>
              </w:rPr>
              <w:t>, справка</w:t>
            </w:r>
          </w:p>
          <w:p w:rsidR="005F0499" w:rsidRDefault="005F0499" w:rsidP="006B22ED">
            <w:pPr>
              <w:pStyle w:val="5"/>
              <w:jc w:val="both"/>
              <w:rPr>
                <w:sz w:val="24"/>
              </w:rPr>
            </w:pP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</w:pPr>
            <w:r>
              <w:t xml:space="preserve">                                                                 Май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1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</w:pPr>
            <w:r>
              <w:rPr>
                <w:b w:val="0"/>
                <w:bCs w:val="0"/>
              </w:rPr>
              <w:t>Выполнение образовательных программ в 1-11-х классах</w:t>
            </w:r>
            <w:r>
              <w:t xml:space="preserve"> </w:t>
            </w:r>
          </w:p>
          <w:p w:rsidR="005F0499" w:rsidRPr="00995F08" w:rsidRDefault="005F0499" w:rsidP="00247756">
            <w:r w:rsidRPr="00995F08">
              <w:t>Цель: Реа</w:t>
            </w:r>
            <w:r>
              <w:t xml:space="preserve">лизация учебных </w:t>
            </w:r>
            <w:r>
              <w:lastRenderedPageBreak/>
              <w:t>программ в1-11-х</w:t>
            </w:r>
            <w:r w:rsidRPr="00995F08">
              <w:t xml:space="preserve"> </w:t>
            </w:r>
            <w:proofErr w:type="gramStart"/>
            <w:r w:rsidRPr="00995F08">
              <w:t>классах</w:t>
            </w:r>
            <w:proofErr w:type="gramEnd"/>
            <w:r w:rsidRPr="00995F08">
              <w:t>, анализ их выполнения и уровень освоения</w:t>
            </w:r>
            <w:r>
              <w:t xml:space="preserve">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rPr>
                <w:bCs/>
              </w:rPr>
              <w:lastRenderedPageBreak/>
              <w:t xml:space="preserve">Тематический </w:t>
            </w:r>
            <w:r w:rsidRPr="00995F08">
              <w:rPr>
                <w:bCs/>
              </w:rPr>
              <w:t>контроль</w:t>
            </w:r>
            <w:r>
              <w:rPr>
                <w:b/>
                <w:bCs/>
              </w:rPr>
              <w:t>,</w:t>
            </w:r>
            <w:r>
              <w:t xml:space="preserve"> просмотр </w:t>
            </w:r>
            <w:r>
              <w:lastRenderedPageBreak/>
              <w:t xml:space="preserve">журналов, индивидуальные беседы   </w:t>
            </w:r>
          </w:p>
          <w:p w:rsidR="005F0499" w:rsidRPr="00BC1A9A" w:rsidRDefault="005F0499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lastRenderedPageBreak/>
              <w:t>16.</w:t>
            </w:r>
          </w:p>
          <w:p w:rsidR="005F0499" w:rsidRDefault="005F0499" w:rsidP="00247756">
            <w:pPr>
              <w:jc w:val="both"/>
            </w:pPr>
            <w:r>
              <w:t>05-</w:t>
            </w:r>
          </w:p>
          <w:p w:rsidR="005F0499" w:rsidRDefault="005F0499" w:rsidP="00247756">
            <w:pPr>
              <w:jc w:val="both"/>
            </w:pPr>
            <w:r>
              <w:t>20.</w:t>
            </w:r>
          </w:p>
          <w:p w:rsidR="005F0499" w:rsidRDefault="005F0499" w:rsidP="00247756">
            <w:pPr>
              <w:jc w:val="both"/>
            </w:pPr>
            <w:r>
              <w:lastRenderedPageBreak/>
              <w:t>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lastRenderedPageBreak/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lastRenderedPageBreak/>
              <w:t>ный</w:t>
            </w:r>
            <w:proofErr w:type="spellEnd"/>
            <w:proofErr w:type="gramEnd"/>
          </w:p>
          <w:p w:rsidR="005F0499" w:rsidRDefault="005F0499" w:rsidP="00247756">
            <w:pPr>
              <w:pStyle w:val="5"/>
              <w:rPr>
                <w:sz w:val="24"/>
              </w:rPr>
            </w:pPr>
            <w:r w:rsidRPr="00567821">
              <w:rPr>
                <w:sz w:val="24"/>
              </w:rPr>
              <w:t>за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Совещание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при директоре</w:t>
            </w:r>
          </w:p>
          <w:p w:rsidR="005F0499" w:rsidRPr="008A36AC" w:rsidRDefault="005F0499" w:rsidP="00D05A11">
            <w:r>
              <w:lastRenderedPageBreak/>
              <w:t>Справка</w:t>
            </w:r>
          </w:p>
          <w:p w:rsidR="005F0499" w:rsidRPr="00D05A11" w:rsidRDefault="005F0499" w:rsidP="00D05A11"/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lastRenderedPageBreak/>
              <w:t>2</w:t>
            </w: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Классные журналы 1-11-х классов</w:t>
            </w:r>
          </w:p>
          <w:p w:rsidR="005F0499" w:rsidRDefault="005F0499" w:rsidP="00247756">
            <w:pPr>
              <w:jc w:val="both"/>
            </w:pPr>
            <w:r>
              <w:t>Цель:</w:t>
            </w:r>
            <w:r>
              <w:rPr>
                <w:b/>
              </w:rPr>
              <w:t xml:space="preserve"> </w:t>
            </w:r>
            <w:r>
              <w:t>Состояние</w:t>
            </w:r>
            <w:r>
              <w:rPr>
                <w:b/>
              </w:rPr>
              <w:t xml:space="preserve"> </w:t>
            </w:r>
            <w:r>
              <w:t>ведения школьной документации – классных журналов 1- 11-х классов</w:t>
            </w:r>
          </w:p>
          <w:p w:rsidR="005F0499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2821F1" w:rsidRDefault="005F0499" w:rsidP="00247756">
            <w:r>
              <w:rPr>
                <w:bCs/>
              </w:rPr>
              <w:t xml:space="preserve">Тематический </w:t>
            </w:r>
            <w:r w:rsidRPr="00995F08">
              <w:rPr>
                <w:bCs/>
              </w:rPr>
              <w:t>контроль</w:t>
            </w:r>
            <w:r>
              <w:rPr>
                <w:b/>
                <w:bCs/>
              </w:rPr>
              <w:t>,</w:t>
            </w:r>
            <w:r>
              <w:t xml:space="preserve"> просмотр журналов, индивидуальные беседы</w:t>
            </w:r>
          </w:p>
          <w:p w:rsidR="005F0499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</w:p>
          <w:p w:rsidR="005F0499" w:rsidRDefault="005F0499" w:rsidP="00247756"/>
          <w:p w:rsidR="005F0499" w:rsidRPr="001F0984" w:rsidRDefault="005F0499" w:rsidP="00247756">
            <w:pPr>
              <w:rPr>
                <w:b/>
              </w:rPr>
            </w:pPr>
            <w:r>
              <w:t xml:space="preserve">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16.</w:t>
            </w:r>
          </w:p>
          <w:p w:rsidR="005F0499" w:rsidRDefault="005F0499" w:rsidP="00247756">
            <w:pPr>
              <w:jc w:val="both"/>
            </w:pPr>
            <w:r>
              <w:t>05-</w:t>
            </w:r>
          </w:p>
          <w:p w:rsidR="005F0499" w:rsidRDefault="005F0499" w:rsidP="00247756">
            <w:pPr>
              <w:jc w:val="both"/>
            </w:pPr>
            <w:r>
              <w:t>20.</w:t>
            </w:r>
          </w:p>
          <w:p w:rsidR="005F0499" w:rsidRDefault="005F0499" w:rsidP="00247756">
            <w:pPr>
              <w:jc w:val="both"/>
            </w:pPr>
            <w:r>
              <w:t>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pStyle w:val="5"/>
              <w:rPr>
                <w:sz w:val="24"/>
              </w:rPr>
            </w:pPr>
            <w:r w:rsidRPr="00567821">
              <w:rPr>
                <w:sz w:val="24"/>
              </w:rPr>
              <w:t>за    УВР</w:t>
            </w:r>
            <w:r>
              <w:rPr>
                <w:sz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при директоре</w:t>
            </w:r>
          </w:p>
          <w:p w:rsidR="005F0499" w:rsidRPr="008A36AC" w:rsidRDefault="005F0499" w:rsidP="00D05A11">
            <w:r>
              <w:t>Справка</w:t>
            </w:r>
          </w:p>
          <w:p w:rsidR="005F0499" w:rsidRPr="00D05A11" w:rsidRDefault="005F0499" w:rsidP="00D05A11"/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3</w:t>
            </w: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rPr>
                <w:sz w:val="20"/>
                <w:szCs w:val="20"/>
              </w:rPr>
            </w:pPr>
            <w:r>
              <w:t>Журналы</w:t>
            </w:r>
            <w:r>
              <w:rPr>
                <w:sz w:val="20"/>
                <w:szCs w:val="20"/>
              </w:rPr>
              <w:t xml:space="preserve"> </w:t>
            </w:r>
            <w:r>
              <w:t>внеурочной и кружковой деятельности</w:t>
            </w:r>
            <w:r>
              <w:rPr>
                <w:sz w:val="20"/>
                <w:szCs w:val="20"/>
              </w:rPr>
              <w:t xml:space="preserve"> </w:t>
            </w:r>
          </w:p>
          <w:p w:rsidR="005F0499" w:rsidRDefault="005F0499" w:rsidP="00D05A11">
            <w:r w:rsidRPr="001F0984">
              <w:t xml:space="preserve">Цель: </w:t>
            </w:r>
            <w:r>
              <w:t>Состояние</w:t>
            </w:r>
            <w:r>
              <w:rPr>
                <w:b/>
              </w:rPr>
              <w:t xml:space="preserve"> </w:t>
            </w:r>
            <w:r>
              <w:t>ведения школьной документации – журналов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2821F1" w:rsidRDefault="005F0499" w:rsidP="00247756">
            <w:r>
              <w:rPr>
                <w:bCs/>
              </w:rPr>
              <w:t xml:space="preserve">Тематический </w:t>
            </w:r>
            <w:r w:rsidRPr="00995F08">
              <w:rPr>
                <w:bCs/>
              </w:rPr>
              <w:t>контроль</w:t>
            </w:r>
            <w:r>
              <w:rPr>
                <w:b/>
                <w:bCs/>
              </w:rPr>
              <w:t>,</w:t>
            </w:r>
            <w:r>
              <w:t xml:space="preserve"> просмотр журналов, индивидуальные беседы</w:t>
            </w:r>
          </w:p>
          <w:p w:rsidR="005F0499" w:rsidRDefault="005F0499" w:rsidP="00247756">
            <w:pPr>
              <w:rPr>
                <w:bCs/>
              </w:rPr>
            </w:pPr>
          </w:p>
          <w:p w:rsidR="005F0499" w:rsidRPr="004B5E25" w:rsidRDefault="005F0499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16.</w:t>
            </w:r>
          </w:p>
          <w:p w:rsidR="005F0499" w:rsidRDefault="005F0499" w:rsidP="00247756">
            <w:pPr>
              <w:jc w:val="both"/>
            </w:pPr>
            <w:r>
              <w:t>05-</w:t>
            </w:r>
          </w:p>
          <w:p w:rsidR="005F0499" w:rsidRDefault="005F0499" w:rsidP="00247756">
            <w:pPr>
              <w:jc w:val="both"/>
            </w:pPr>
            <w:r>
              <w:t>20.</w:t>
            </w:r>
          </w:p>
          <w:p w:rsidR="005F0499" w:rsidRDefault="005F0499" w:rsidP="00247756">
            <w:pPr>
              <w:jc w:val="both"/>
            </w:pPr>
            <w:r>
              <w:t>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jc w:val="center"/>
            </w:pPr>
            <w:r w:rsidRPr="00567821">
              <w:t>за  УВР</w:t>
            </w:r>
            <w: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при директоре</w:t>
            </w:r>
          </w:p>
          <w:p w:rsidR="005F0499" w:rsidRPr="00D05A11" w:rsidRDefault="005F0499" w:rsidP="00D05A11">
            <w:r>
              <w:t>Справка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4</w:t>
            </w: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Техника чтения  во 2- 4, 5-8 классах</w:t>
            </w:r>
          </w:p>
          <w:p w:rsidR="005F0499" w:rsidRDefault="005F0499" w:rsidP="00247756">
            <w:pPr>
              <w:jc w:val="both"/>
            </w:pPr>
            <w:r>
              <w:t>Цель: Динамика темпа и безошибочного чтения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>Итоговый контроль,</w:t>
            </w:r>
          </w:p>
          <w:p w:rsidR="005F0499" w:rsidRDefault="005F0499" w:rsidP="00247756">
            <w:r>
              <w:t>посещение уроков, беседы с учителями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04.</w:t>
            </w:r>
          </w:p>
          <w:p w:rsidR="005F0499" w:rsidRDefault="005F0499" w:rsidP="00247756">
            <w:pPr>
              <w:jc w:val="both"/>
            </w:pPr>
            <w:r>
              <w:t>05-</w:t>
            </w:r>
          </w:p>
          <w:p w:rsidR="005F0499" w:rsidRDefault="005F0499" w:rsidP="00247756">
            <w:pPr>
              <w:jc w:val="both"/>
            </w:pPr>
            <w:r>
              <w:t>20.</w:t>
            </w:r>
          </w:p>
          <w:p w:rsidR="005F0499" w:rsidRDefault="005F0499" w:rsidP="00247756">
            <w:pPr>
              <w:jc w:val="both"/>
            </w:pPr>
            <w:r>
              <w:t>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jc w:val="center"/>
            </w:pPr>
            <w:r w:rsidRPr="00567821">
              <w:t>за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 w:rsidRPr="00976882">
              <w:rPr>
                <w:sz w:val="24"/>
              </w:rPr>
              <w:t>при директоре</w:t>
            </w:r>
          </w:p>
          <w:p w:rsidR="005F0499" w:rsidRPr="00976882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Таблица           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5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  <w:rPr>
                <w:bCs/>
              </w:rPr>
            </w:pPr>
            <w:r>
              <w:rPr>
                <w:bCs/>
              </w:rPr>
              <w:t>Итоги промежуточной</w:t>
            </w:r>
            <w:r w:rsidRPr="00744030">
              <w:rPr>
                <w:bCs/>
              </w:rPr>
              <w:t xml:space="preserve"> аттестации </w:t>
            </w:r>
            <w:proofErr w:type="gramStart"/>
            <w:r w:rsidRPr="00744030">
              <w:rPr>
                <w:bCs/>
              </w:rPr>
              <w:t>обу</w:t>
            </w:r>
            <w:r>
              <w:rPr>
                <w:bCs/>
              </w:rPr>
              <w:t>чающихся</w:t>
            </w:r>
            <w:proofErr w:type="gramEnd"/>
            <w:r>
              <w:rPr>
                <w:bCs/>
              </w:rPr>
              <w:t xml:space="preserve"> </w:t>
            </w:r>
          </w:p>
          <w:p w:rsidR="005F0499" w:rsidRDefault="005F0499" w:rsidP="00247756">
            <w:pPr>
              <w:jc w:val="both"/>
              <w:rPr>
                <w:bCs/>
              </w:rPr>
            </w:pPr>
            <w:r>
              <w:rPr>
                <w:bCs/>
              </w:rPr>
              <w:t>2-8</w:t>
            </w:r>
            <w:r w:rsidRPr="00744030">
              <w:rPr>
                <w:bCs/>
              </w:rPr>
              <w:t xml:space="preserve"> классов</w:t>
            </w:r>
            <w:r>
              <w:rPr>
                <w:bCs/>
              </w:rPr>
              <w:t xml:space="preserve"> (административный итоговый контроль)</w:t>
            </w:r>
          </w:p>
          <w:p w:rsidR="005F0499" w:rsidRPr="00665688" w:rsidRDefault="005F0499" w:rsidP="00247756">
            <w:pPr>
              <w:jc w:val="both"/>
              <w:rPr>
                <w:bCs/>
              </w:rPr>
            </w:pPr>
            <w:r>
              <w:rPr>
                <w:bCs/>
              </w:rPr>
              <w:t xml:space="preserve">Цель: </w:t>
            </w:r>
            <w:r w:rsidRPr="00665688">
              <w:rPr>
                <w:bCs/>
              </w:rPr>
              <w:t xml:space="preserve">Анализ результатов </w:t>
            </w:r>
            <w:r>
              <w:rPr>
                <w:bCs/>
              </w:rPr>
              <w:t xml:space="preserve">промежуточной  аттестации </w:t>
            </w:r>
            <w:r w:rsidRPr="00665688">
              <w:rPr>
                <w:bCs/>
              </w:rPr>
              <w:t>2-8 классов</w:t>
            </w:r>
          </w:p>
          <w:p w:rsidR="005F0499" w:rsidRDefault="005F0499" w:rsidP="00247756">
            <w:pPr>
              <w:jc w:val="both"/>
              <w:rPr>
                <w:bCs/>
              </w:rPr>
            </w:pPr>
          </w:p>
          <w:p w:rsidR="005F0499" w:rsidRPr="00744030" w:rsidRDefault="005F0499" w:rsidP="00247756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>Итоговый контроль,</w:t>
            </w:r>
          </w:p>
          <w:p w:rsidR="005F0499" w:rsidRPr="00665688" w:rsidRDefault="005F0499" w:rsidP="00247756">
            <w:pPr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Pr="00665688">
              <w:rPr>
                <w:bCs/>
              </w:rPr>
              <w:t xml:space="preserve">нализ результатов </w:t>
            </w:r>
            <w:r>
              <w:rPr>
                <w:bCs/>
              </w:rPr>
              <w:t xml:space="preserve">промежуточной  аттестации </w:t>
            </w:r>
            <w:r w:rsidRPr="00665688">
              <w:rPr>
                <w:bCs/>
              </w:rPr>
              <w:t>2-8 классов</w:t>
            </w:r>
            <w:r>
              <w:rPr>
                <w:bCs/>
              </w:rPr>
              <w:t>, мониторинг</w:t>
            </w:r>
          </w:p>
          <w:p w:rsidR="005F0499" w:rsidRDefault="005F0499" w:rsidP="00247756"/>
          <w:p w:rsidR="005F0499" w:rsidRDefault="005F0499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Май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pStyle w:val="5"/>
              <w:rPr>
                <w:sz w:val="24"/>
              </w:rPr>
            </w:pPr>
            <w:r w:rsidRPr="00567821">
              <w:rPr>
                <w:sz w:val="24"/>
              </w:rPr>
              <w:t>за    УВР</w:t>
            </w:r>
            <w:r>
              <w:rPr>
                <w:sz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  <w:p w:rsidR="005F0499" w:rsidRPr="004B5E25" w:rsidRDefault="005F0499" w:rsidP="00247756">
            <w:r>
              <w:t>Справка</w:t>
            </w:r>
          </w:p>
          <w:p w:rsidR="005F0499" w:rsidRDefault="005F0499" w:rsidP="00247756">
            <w:pPr>
              <w:jc w:val="center"/>
              <w:rPr>
                <w:b/>
              </w:rPr>
            </w:pPr>
          </w:p>
          <w:p w:rsidR="005F0499" w:rsidRDefault="005F0499" w:rsidP="00247756">
            <w:pPr>
              <w:jc w:val="center"/>
              <w:rPr>
                <w:b/>
              </w:rPr>
            </w:pPr>
          </w:p>
          <w:p w:rsidR="005F0499" w:rsidRDefault="005F0499" w:rsidP="00247756">
            <w:pPr>
              <w:jc w:val="center"/>
              <w:rPr>
                <w:b/>
              </w:rPr>
            </w:pPr>
          </w:p>
          <w:p w:rsidR="005F0499" w:rsidRDefault="005F0499" w:rsidP="00247756">
            <w:pPr>
              <w:jc w:val="center"/>
              <w:rPr>
                <w:b/>
              </w:rPr>
            </w:pPr>
          </w:p>
          <w:p w:rsidR="005F0499" w:rsidRDefault="005F0499" w:rsidP="00247756">
            <w:pPr>
              <w:jc w:val="center"/>
              <w:rPr>
                <w:b/>
              </w:rPr>
            </w:pPr>
          </w:p>
          <w:p w:rsidR="005F0499" w:rsidRDefault="005F0499" w:rsidP="00247756">
            <w:pPr>
              <w:jc w:val="center"/>
              <w:rPr>
                <w:b/>
              </w:rPr>
            </w:pPr>
          </w:p>
          <w:p w:rsidR="005F0499" w:rsidRPr="004B5E25" w:rsidRDefault="005F0499" w:rsidP="00247756">
            <w:pPr>
              <w:jc w:val="center"/>
              <w:rPr>
                <w:b/>
              </w:rPr>
            </w:pP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6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  <w:rPr>
                <w:bCs/>
              </w:rPr>
            </w:pPr>
            <w:r>
              <w:rPr>
                <w:bCs/>
              </w:rPr>
              <w:t>Результативность участия в школьных, районных, областных мероприятиях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 xml:space="preserve">Наблюдение, беседы с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уководителями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Май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5F0499">
            <w:pPr>
              <w:jc w:val="both"/>
            </w:pPr>
            <w:r>
              <w:t>Третьякова С.А., педагог-организатор</w:t>
            </w:r>
          </w:p>
          <w:p w:rsidR="005F0499" w:rsidRDefault="005F0499" w:rsidP="00247756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5F0499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  <w:p w:rsidR="005F0499" w:rsidRDefault="005F0499" w:rsidP="005F0499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7</w:t>
            </w:r>
          </w:p>
          <w:p w:rsidR="005F0499" w:rsidRDefault="005F0499" w:rsidP="00247756">
            <w:pPr>
              <w:jc w:val="both"/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 xml:space="preserve">Классные журналы, личные дела, алфавитная книга, учёт движения </w:t>
            </w:r>
            <w:proofErr w:type="gramStart"/>
            <w:r>
              <w:t>обучающихся</w:t>
            </w:r>
            <w:proofErr w:type="gramEnd"/>
          </w:p>
          <w:p w:rsidR="005F0499" w:rsidRDefault="005F0499" w:rsidP="00247756">
            <w:pPr>
              <w:jc w:val="both"/>
            </w:pPr>
            <w:r>
              <w:t>Цель: Подведение итогов работы школы</w:t>
            </w:r>
          </w:p>
          <w:p w:rsidR="005F0499" w:rsidRPr="00665688" w:rsidRDefault="005F0499" w:rsidP="00247756">
            <w:pPr>
              <w:jc w:val="both"/>
            </w:pPr>
            <w:r>
              <w:rPr>
                <w:b/>
              </w:rPr>
              <w:t xml:space="preserve">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5F0499" w:rsidRDefault="005F0499" w:rsidP="005F0499">
            <w:pPr>
              <w:rPr>
                <w:b/>
              </w:rPr>
            </w:pPr>
            <w:r>
              <w:t xml:space="preserve">Изучение документации педагогов, обучающихся и учебного заведения, диагностика состояния документации школы на конец </w:t>
            </w:r>
            <w:r>
              <w:lastRenderedPageBreak/>
              <w:t xml:space="preserve">учебного года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lastRenderedPageBreak/>
              <w:t>Май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 xml:space="preserve">Третьякова С.А., </w:t>
            </w:r>
            <w:proofErr w:type="spellStart"/>
            <w:r>
              <w:t>отв</w:t>
            </w:r>
            <w:proofErr w:type="gramStart"/>
            <w:r>
              <w:t>.з</w:t>
            </w:r>
            <w:proofErr w:type="gramEnd"/>
            <w:r>
              <w:t>а</w:t>
            </w:r>
            <w:proofErr w:type="spellEnd"/>
            <w:r>
              <w:t xml:space="preserve"> УВР</w:t>
            </w:r>
          </w:p>
          <w:p w:rsidR="005F0499" w:rsidRDefault="005F0499" w:rsidP="00247756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  <w:p w:rsidR="005F0499" w:rsidRPr="005F0499" w:rsidRDefault="005F0499" w:rsidP="005F0499">
            <w:r>
              <w:t>Справка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lastRenderedPageBreak/>
              <w:t>8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Внеурочная деятельность</w:t>
            </w:r>
          </w:p>
          <w:p w:rsidR="005F0499" w:rsidRDefault="005F0499" w:rsidP="00247756">
            <w:pPr>
              <w:jc w:val="both"/>
            </w:pPr>
            <w:r>
              <w:t>Цель: Определение интересов и запроса  родителей и обучающихся  по направлениям внеурочной деятельностью на новый 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3D20CA">
            <w:r>
              <w:t>Изучение интересов обучающихся, родителей, анкетирование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 xml:space="preserve">Май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proofErr w:type="spellStart"/>
            <w:r>
              <w:t>Отв</w:t>
            </w:r>
            <w:proofErr w:type="gramStart"/>
            <w:r>
              <w:t>.з</w:t>
            </w:r>
            <w:proofErr w:type="gramEnd"/>
            <w:r>
              <w:t>а</w:t>
            </w:r>
            <w:proofErr w:type="spellEnd"/>
            <w:r>
              <w:t xml:space="preserve"> УВР, </w:t>
            </w:r>
            <w:proofErr w:type="spellStart"/>
            <w:r>
              <w:t>кл.руководители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5F0499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 w:rsidR="005F0499" w:rsidRDefault="005F0499" w:rsidP="005F0499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при директоре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</w:pPr>
            <w:r>
              <w:rPr>
                <w:b w:val="0"/>
                <w:bCs w:val="0"/>
              </w:rPr>
              <w:t xml:space="preserve">                                                                     </w:t>
            </w:r>
            <w:r>
              <w:t>Июнь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1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Выполнение и уровень освоения учебных программ за 2020-2021 учебный год</w:t>
            </w:r>
          </w:p>
          <w:p w:rsidR="005F0499" w:rsidRPr="00133EC8" w:rsidRDefault="005F0499" w:rsidP="00247756">
            <w:r w:rsidRPr="00133EC8">
              <w:rPr>
                <w:bCs/>
              </w:rPr>
              <w:t>Цель: Анализ выполнения и уровень о</w:t>
            </w:r>
            <w:r>
              <w:rPr>
                <w:bCs/>
              </w:rPr>
              <w:t xml:space="preserve">своения учебных программ за 2020-2021 </w:t>
            </w:r>
            <w:r w:rsidRPr="00133EC8">
              <w:rPr>
                <w:bCs/>
              </w:rPr>
              <w:t>учебный год</w:t>
            </w:r>
          </w:p>
          <w:p w:rsidR="005F0499" w:rsidRPr="00133EC8" w:rsidRDefault="005F0499" w:rsidP="00247756"/>
          <w:p w:rsidR="005F0499" w:rsidRDefault="005F0499" w:rsidP="00247756"/>
          <w:p w:rsidR="005F0499" w:rsidRPr="00133EC8" w:rsidRDefault="005F0499" w:rsidP="002477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>Итоговый контроль,</w:t>
            </w:r>
          </w:p>
          <w:p w:rsidR="005F0499" w:rsidRPr="00133EC8" w:rsidRDefault="005F0499" w:rsidP="00D05A11">
            <w:pPr>
              <w:pStyle w:val="3"/>
              <w:jc w:val="both"/>
              <w:rPr>
                <w:b w:val="0"/>
                <w:bCs w:val="0"/>
              </w:rPr>
            </w:pPr>
            <w:r w:rsidRPr="00133EC8">
              <w:rPr>
                <w:b w:val="0"/>
                <w:bCs w:val="0"/>
              </w:rPr>
              <w:t>анализ выполнения и уровень о</w:t>
            </w:r>
            <w:r>
              <w:rPr>
                <w:b w:val="0"/>
                <w:bCs w:val="0"/>
              </w:rPr>
              <w:t xml:space="preserve">своения учебных программ за 2020-2021 </w:t>
            </w:r>
            <w:r w:rsidRPr="00133EC8">
              <w:rPr>
                <w:b w:val="0"/>
                <w:bCs w:val="0"/>
              </w:rPr>
              <w:t>учебный</w:t>
            </w:r>
            <w:r>
              <w:rPr>
                <w:b w:val="0"/>
                <w:bCs w:val="0"/>
              </w:rPr>
              <w:t xml:space="preserve"> год, мониторинг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02.</w:t>
            </w:r>
          </w:p>
          <w:p w:rsidR="005F0499" w:rsidRDefault="005F0499" w:rsidP="00247756">
            <w:pPr>
              <w:jc w:val="both"/>
            </w:pPr>
            <w:r>
              <w:t>06-</w:t>
            </w:r>
          </w:p>
          <w:p w:rsidR="005F0499" w:rsidRDefault="005F0499" w:rsidP="00247756">
            <w:pPr>
              <w:jc w:val="both"/>
            </w:pPr>
            <w:r>
              <w:t>06.</w:t>
            </w:r>
          </w:p>
          <w:p w:rsidR="005F0499" w:rsidRDefault="005F0499" w:rsidP="00247756">
            <w:pPr>
              <w:jc w:val="both"/>
            </w:pPr>
            <w:r>
              <w:t>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pStyle w:val="5"/>
              <w:rPr>
                <w:sz w:val="24"/>
              </w:rPr>
            </w:pPr>
            <w:r w:rsidRPr="00567821">
              <w:rPr>
                <w:sz w:val="24"/>
              </w:rPr>
              <w:t>за ведение     УВР</w:t>
            </w:r>
            <w:r>
              <w:rPr>
                <w:sz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  <w:p w:rsidR="005F0499" w:rsidRPr="005F0499" w:rsidRDefault="005F0499" w:rsidP="005F0499">
            <w:r>
              <w:t>Справка</w:t>
            </w:r>
          </w:p>
          <w:p w:rsidR="005F0499" w:rsidRPr="000364DC" w:rsidRDefault="005F0499" w:rsidP="00247756"/>
          <w:p w:rsidR="005F0499" w:rsidRDefault="005F0499" w:rsidP="00247756"/>
          <w:p w:rsidR="005F0499" w:rsidRPr="000364DC" w:rsidRDefault="005F0499" w:rsidP="00247756">
            <w:pPr>
              <w:jc w:val="center"/>
            </w:pPr>
            <w:r>
              <w:t xml:space="preserve">              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2</w:t>
            </w: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Контроль за</w:t>
            </w:r>
            <w:proofErr w:type="gramEnd"/>
            <w:r>
              <w:rPr>
                <w:b w:val="0"/>
              </w:rPr>
              <w:t xml:space="preserve"> уровнем знаний обучающихся 9 и 11 классов в ходе государственной (итоговой) аттестации </w:t>
            </w:r>
          </w:p>
          <w:p w:rsidR="005F0499" w:rsidRPr="00133EC8" w:rsidRDefault="005F0499" w:rsidP="00247756">
            <w:r>
              <w:t>Цель: Мониторинг результатов ГИА  в 9 классе и ЕГЭ в 11 класса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r>
              <w:t>Итоговый контроль,</w:t>
            </w:r>
          </w:p>
          <w:p w:rsidR="005F0499" w:rsidRDefault="005F0499" w:rsidP="00247756">
            <w:r>
              <w:t xml:space="preserve">мониторинг результатов ГИА  в 9 классе и ЕГЭ в 11 классе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 xml:space="preserve">После прохождения аттестации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jc w:val="center"/>
            </w:pPr>
            <w:r>
              <w:t>за подготовку и проведение ГИА и ЕГЭ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  <w:p w:rsidR="005F0499" w:rsidRPr="005F0499" w:rsidRDefault="005F0499" w:rsidP="005F0499">
            <w:r>
              <w:t>Справка</w:t>
            </w:r>
          </w:p>
          <w:p w:rsidR="005F0499" w:rsidRPr="004B5E25" w:rsidRDefault="005F0499" w:rsidP="00247756"/>
          <w:p w:rsidR="005F0499" w:rsidRPr="004B5E25" w:rsidRDefault="005F0499" w:rsidP="00247756"/>
          <w:p w:rsidR="005F0499" w:rsidRPr="004B5E25" w:rsidRDefault="005F0499" w:rsidP="00247756"/>
          <w:p w:rsidR="005F0499" w:rsidRPr="004B5E25" w:rsidRDefault="005F0499" w:rsidP="00247756"/>
          <w:p w:rsidR="005F0499" w:rsidRDefault="005F0499" w:rsidP="00247756"/>
          <w:p w:rsidR="005F0499" w:rsidRPr="004B5E25" w:rsidRDefault="005F0499" w:rsidP="00247756">
            <w:pPr>
              <w:jc w:val="center"/>
              <w:rPr>
                <w:b/>
              </w:rPr>
            </w:pP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3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Формирование  отчёта по результатам </w:t>
            </w:r>
            <w:proofErr w:type="gramStart"/>
            <w:r>
              <w:rPr>
                <w:b w:val="0"/>
                <w:bCs w:val="0"/>
              </w:rPr>
              <w:t>Г(</w:t>
            </w:r>
            <w:proofErr w:type="gramEnd"/>
            <w:r>
              <w:rPr>
                <w:b w:val="0"/>
                <w:bCs w:val="0"/>
              </w:rPr>
              <w:t>И)А и ЕГЭ, введения ФГОС СОО</w:t>
            </w:r>
          </w:p>
          <w:p w:rsidR="005F0499" w:rsidRPr="000E0AB9" w:rsidRDefault="005F0499" w:rsidP="00D05A11">
            <w:r>
              <w:t>Цель: определение  мер по совершенствованию подготовки к ГИА и ЕГЭ, введения ФГОС СОО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Обобщающий контроль, выводы</w:t>
            </w:r>
          </w:p>
          <w:p w:rsidR="005F0499" w:rsidRPr="000E0AB9" w:rsidRDefault="005F0499" w:rsidP="0024775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01.</w:t>
            </w:r>
          </w:p>
          <w:p w:rsidR="005F0499" w:rsidRDefault="005F0499" w:rsidP="00247756">
            <w:pPr>
              <w:jc w:val="both"/>
            </w:pPr>
            <w:r>
              <w:t>06-</w:t>
            </w:r>
          </w:p>
          <w:p w:rsidR="005F0499" w:rsidRDefault="005F0499" w:rsidP="00247756">
            <w:pPr>
              <w:jc w:val="both"/>
            </w:pPr>
            <w:r>
              <w:t>18.</w:t>
            </w:r>
          </w:p>
          <w:p w:rsidR="005F0499" w:rsidRDefault="005F0499" w:rsidP="00247756">
            <w:pPr>
              <w:jc w:val="both"/>
            </w:pPr>
            <w:r>
              <w:t>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247756">
            <w:pPr>
              <w:pStyle w:val="5"/>
              <w:rPr>
                <w:sz w:val="24"/>
              </w:rPr>
            </w:pPr>
            <w:r w:rsidRPr="00567821">
              <w:rPr>
                <w:sz w:val="24"/>
              </w:rPr>
              <w:t>за ведение  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  <w:p w:rsidR="005F0499" w:rsidRPr="005F0499" w:rsidRDefault="005F0499" w:rsidP="005F0499">
            <w:r>
              <w:t>Справка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4</w:t>
            </w: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Контроль за</w:t>
            </w:r>
            <w:proofErr w:type="gramEnd"/>
            <w:r>
              <w:rPr>
                <w:b w:val="0"/>
                <w:bCs w:val="0"/>
              </w:rPr>
              <w:t xml:space="preserve"> качеством подготовки школьников к ГИА и ЕГЭ </w:t>
            </w:r>
          </w:p>
          <w:p w:rsidR="005F0499" w:rsidRPr="000E0AB9" w:rsidRDefault="005F0499" w:rsidP="00247756">
            <w:r>
              <w:t>Цель: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м</w:t>
            </w:r>
            <w:r w:rsidRPr="000E0AB9">
              <w:rPr>
                <w:bCs/>
              </w:rPr>
              <w:t xml:space="preserve">ониторинг как процесс целостного прогностического отслеживания качества образовательной  подготовки школьников к </w:t>
            </w:r>
            <w:proofErr w:type="gramStart"/>
            <w:r w:rsidRPr="000E0AB9">
              <w:rPr>
                <w:bCs/>
              </w:rPr>
              <w:t>Г(</w:t>
            </w:r>
            <w:proofErr w:type="gramEnd"/>
            <w:r w:rsidRPr="000E0AB9">
              <w:rPr>
                <w:bCs/>
              </w:rPr>
              <w:t>И)А</w:t>
            </w:r>
            <w:r>
              <w:rPr>
                <w:bCs/>
              </w:rPr>
              <w:t xml:space="preserve">  и ЕГЭ</w:t>
            </w:r>
            <w:r w:rsidRPr="000E0AB9">
              <w:rPr>
                <w:bCs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Итоговый контроль. </w:t>
            </w:r>
          </w:p>
          <w:p w:rsidR="005F0499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Мониторинг как процесс целостного прогностического отслеживания качества образовательной  подготовки школьников к </w:t>
            </w:r>
            <w:proofErr w:type="gramStart"/>
            <w:r>
              <w:rPr>
                <w:b w:val="0"/>
                <w:bCs w:val="0"/>
              </w:rPr>
              <w:t>Г(</w:t>
            </w:r>
            <w:proofErr w:type="gramEnd"/>
            <w:r>
              <w:rPr>
                <w:b w:val="0"/>
                <w:bCs w:val="0"/>
              </w:rPr>
              <w:t>И)А 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01.06.-18.06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проведение ГИА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Педсовет,</w:t>
            </w:r>
          </w:p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  <w:p w:rsidR="005F0499" w:rsidRPr="008A36AC" w:rsidRDefault="005F0499" w:rsidP="00247756"/>
          <w:p w:rsidR="005F0499" w:rsidRPr="008A36AC" w:rsidRDefault="005F0499" w:rsidP="00247756"/>
          <w:p w:rsidR="005F0499" w:rsidRPr="008A36AC" w:rsidRDefault="005F0499" w:rsidP="00247756"/>
          <w:p w:rsidR="005F0499" w:rsidRPr="008A36AC" w:rsidRDefault="005F0499" w:rsidP="00247756"/>
          <w:p w:rsidR="005F0499" w:rsidRDefault="005F0499" w:rsidP="00247756"/>
          <w:p w:rsidR="005F0499" w:rsidRPr="00B47DDF" w:rsidRDefault="005F0499" w:rsidP="00247756">
            <w:pPr>
              <w:tabs>
                <w:tab w:val="left" w:pos="1245"/>
              </w:tabs>
              <w:rPr>
                <w:b/>
              </w:rPr>
            </w:pP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5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Итоги внешнего мониторинга (ВПР)</w:t>
            </w:r>
          </w:p>
          <w:p w:rsidR="005F0499" w:rsidRPr="005D69F2" w:rsidRDefault="005F0499" w:rsidP="005D69F2">
            <w:r>
              <w:t>Цель: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анализ  внешнего мониторинга (ВПР), корректировка </w:t>
            </w:r>
            <w:r>
              <w:rPr>
                <w:bCs/>
              </w:rPr>
              <w:lastRenderedPageBreak/>
              <w:t xml:space="preserve">работы учителей-предметников со </w:t>
            </w:r>
            <w:proofErr w:type="gramStart"/>
            <w:r>
              <w:rPr>
                <w:bCs/>
              </w:rPr>
              <w:t>слабоуспевающими</w:t>
            </w:r>
            <w:proofErr w:type="gramEnd"/>
            <w:r>
              <w:rPr>
                <w:bCs/>
              </w:rPr>
              <w:t xml:space="preserve"> обучающимися </w:t>
            </w:r>
          </w:p>
          <w:p w:rsidR="005F0499" w:rsidRPr="005D69F2" w:rsidRDefault="005F0499" w:rsidP="005D69F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5D69F2">
            <w:pPr>
              <w:pStyle w:val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Обобщающий контроль, выводы</w:t>
            </w:r>
          </w:p>
          <w:p w:rsidR="005F0499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01.06.-18.06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5F0499">
            <w:pPr>
              <w:jc w:val="both"/>
            </w:pPr>
            <w:r>
              <w:t>Третьякова С.А.,</w:t>
            </w:r>
          </w:p>
          <w:p w:rsidR="005F0499" w:rsidRDefault="005F0499" w:rsidP="005F0499">
            <w:pPr>
              <w:pStyle w:val="5"/>
              <w:rPr>
                <w:sz w:val="24"/>
              </w:rPr>
            </w:pPr>
            <w:proofErr w:type="gramStart"/>
            <w:r w:rsidRPr="009A5BF7">
              <w:rPr>
                <w:sz w:val="24"/>
              </w:rPr>
              <w:t xml:space="preserve">Ответствен </w:t>
            </w:r>
            <w:proofErr w:type="spellStart"/>
            <w:r w:rsidRPr="009A5BF7">
              <w:rPr>
                <w:sz w:val="24"/>
              </w:rPr>
              <w:t>ный</w:t>
            </w:r>
            <w:proofErr w:type="spellEnd"/>
            <w:proofErr w:type="gramEnd"/>
          </w:p>
          <w:p w:rsidR="005F0499" w:rsidRDefault="005F0499" w:rsidP="005F0499">
            <w:pPr>
              <w:pStyle w:val="5"/>
              <w:jc w:val="both"/>
              <w:rPr>
                <w:sz w:val="24"/>
              </w:rPr>
            </w:pPr>
            <w:r w:rsidRPr="00567821">
              <w:rPr>
                <w:sz w:val="24"/>
              </w:rPr>
              <w:lastRenderedPageBreak/>
              <w:t>за ведение    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Педсовет, справка</w:t>
            </w:r>
          </w:p>
        </w:tc>
      </w:tr>
      <w:tr w:rsidR="005F0499" w:rsidTr="002477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lastRenderedPageBreak/>
              <w:t>6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1D7697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Организация</w:t>
            </w:r>
          </w:p>
          <w:p w:rsidR="005F0499" w:rsidRDefault="005F0499" w:rsidP="00247756">
            <w:pPr>
              <w:pStyle w:val="3"/>
              <w:jc w:val="both"/>
              <w:rPr>
                <w:b w:val="0"/>
              </w:rPr>
            </w:pPr>
            <w:r w:rsidRPr="001D7697">
              <w:rPr>
                <w:b w:val="0"/>
              </w:rPr>
              <w:t>летнего оздоровительного</w:t>
            </w:r>
            <w:r w:rsidRPr="001D7697">
              <w:t xml:space="preserve"> </w:t>
            </w:r>
            <w:r w:rsidRPr="001D7697">
              <w:rPr>
                <w:b w:val="0"/>
              </w:rPr>
              <w:t>отдыха учащихся</w:t>
            </w:r>
            <w:r>
              <w:rPr>
                <w:b w:val="0"/>
              </w:rPr>
              <w:t>.</w:t>
            </w:r>
          </w:p>
          <w:p w:rsidR="005F0499" w:rsidRPr="001D7697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  <w:r w:rsidRPr="001D7697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Цель:</w:t>
            </w:r>
            <w:r w:rsidRPr="001D7697">
              <w:rPr>
                <w:b w:val="0"/>
                <w:bCs w:val="0"/>
              </w:rPr>
              <w:t xml:space="preserve"> </w:t>
            </w:r>
            <w:proofErr w:type="gramStart"/>
            <w:r w:rsidRPr="001D7697">
              <w:rPr>
                <w:b w:val="0"/>
                <w:bCs w:val="0"/>
              </w:rPr>
              <w:t>контроль за</w:t>
            </w:r>
            <w:proofErr w:type="gramEnd"/>
            <w:r w:rsidRPr="001D7697">
              <w:rPr>
                <w:b w:val="0"/>
                <w:bCs w:val="0"/>
              </w:rPr>
              <w:t xml:space="preserve"> организацией</w:t>
            </w:r>
          </w:p>
          <w:p w:rsidR="005F0499" w:rsidRPr="001D7697" w:rsidRDefault="005F0499" w:rsidP="00247756">
            <w:pPr>
              <w:pStyle w:val="3"/>
              <w:jc w:val="both"/>
              <w:rPr>
                <w:bCs w:val="0"/>
              </w:rPr>
            </w:pPr>
            <w:r w:rsidRPr="001D7697">
              <w:rPr>
                <w:b w:val="0"/>
              </w:rPr>
              <w:t>летнего оздоровительного</w:t>
            </w:r>
            <w:r w:rsidRPr="001D7697">
              <w:t xml:space="preserve"> </w:t>
            </w:r>
            <w:r w:rsidRPr="001D7697">
              <w:rPr>
                <w:b w:val="0"/>
              </w:rPr>
              <w:t xml:space="preserve">отдыха </w:t>
            </w:r>
            <w:proofErr w:type="gramStart"/>
            <w:r>
              <w:rPr>
                <w:b w:val="0"/>
              </w:rPr>
              <w:t>об</w:t>
            </w:r>
            <w:r w:rsidRPr="001D7697">
              <w:rPr>
                <w:b w:val="0"/>
              </w:rPr>
              <w:t>уча</w:t>
            </w:r>
            <w:r>
              <w:rPr>
                <w:b w:val="0"/>
              </w:rPr>
              <w:t>ю</w:t>
            </w:r>
            <w:r w:rsidRPr="001D7697">
              <w:rPr>
                <w:b w:val="0"/>
              </w:rPr>
              <w:t>щихся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Pr="00AC51E3" w:rsidRDefault="005F0499" w:rsidP="00247756">
            <w:pPr>
              <w:jc w:val="center"/>
              <w:rPr>
                <w:b/>
                <w:bCs/>
              </w:rPr>
            </w:pPr>
            <w:r w:rsidRPr="00196E04">
              <w:rPr>
                <w:bCs/>
              </w:rPr>
              <w:t>Текущий контроль, реализация</w:t>
            </w:r>
            <w:r>
              <w:rPr>
                <w:b/>
                <w:bCs/>
              </w:rPr>
              <w:t xml:space="preserve">    </w:t>
            </w:r>
          </w:p>
          <w:p w:rsidR="005F0499" w:rsidRDefault="005F0499" w:rsidP="00247756">
            <w:pPr>
              <w:pStyle w:val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оздоровительных программ, наблюдение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02.</w:t>
            </w:r>
          </w:p>
          <w:p w:rsidR="005F0499" w:rsidRDefault="005F0499" w:rsidP="00247756">
            <w:pPr>
              <w:jc w:val="both"/>
            </w:pPr>
            <w:r>
              <w:t>06.-22.</w:t>
            </w:r>
          </w:p>
          <w:p w:rsidR="005F0499" w:rsidRDefault="005F0499" w:rsidP="00247756">
            <w:pPr>
              <w:jc w:val="both"/>
            </w:pPr>
            <w:r>
              <w:t>06.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jc w:val="both"/>
            </w:pPr>
            <w:r>
              <w:t>Третьякова С.А.,</w:t>
            </w:r>
          </w:p>
          <w:p w:rsidR="005F0499" w:rsidRDefault="005F0499" w:rsidP="00247756">
            <w:pPr>
              <w:jc w:val="both"/>
            </w:pPr>
          </w:p>
          <w:p w:rsidR="005F0499" w:rsidRDefault="005F0499" w:rsidP="00247756">
            <w:pPr>
              <w:jc w:val="both"/>
            </w:pPr>
            <w:r>
              <w:t>Начальник лагеря</w:t>
            </w:r>
          </w:p>
          <w:p w:rsidR="005F0499" w:rsidRDefault="005F0499" w:rsidP="00247756">
            <w:pPr>
              <w:jc w:val="both"/>
            </w:pPr>
            <w:r>
              <w:t xml:space="preserve">Воспитатели  </w:t>
            </w:r>
          </w:p>
          <w:p w:rsidR="005F0499" w:rsidRDefault="005F0499" w:rsidP="00247756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99" w:rsidRDefault="005F0499" w:rsidP="0024775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  <w:p w:rsidR="005F0499" w:rsidRPr="005F0499" w:rsidRDefault="005F0499" w:rsidP="005F0499">
            <w:r>
              <w:t>справка</w:t>
            </w:r>
          </w:p>
          <w:p w:rsidR="005F0499" w:rsidRPr="004B5E25" w:rsidRDefault="005F0499" w:rsidP="00247756"/>
          <w:p w:rsidR="005F0499" w:rsidRPr="004B5E25" w:rsidRDefault="005F0499" w:rsidP="00247756"/>
          <w:p w:rsidR="005F0499" w:rsidRDefault="005F0499" w:rsidP="00247756"/>
          <w:p w:rsidR="005F0499" w:rsidRPr="004B5E25" w:rsidRDefault="005F0499" w:rsidP="00247756">
            <w:pPr>
              <w:jc w:val="center"/>
              <w:rPr>
                <w:b/>
              </w:rPr>
            </w:pPr>
          </w:p>
        </w:tc>
      </w:tr>
    </w:tbl>
    <w:p w:rsidR="00562A38" w:rsidRDefault="00562A38" w:rsidP="00562A38">
      <w:pPr>
        <w:rPr>
          <w:b/>
          <w:bCs/>
          <w:u w:val="single"/>
        </w:rPr>
      </w:pPr>
    </w:p>
    <w:p w:rsidR="00562A38" w:rsidRDefault="00562A38" w:rsidP="00562A38">
      <w:pPr>
        <w:rPr>
          <w:b/>
          <w:bCs/>
          <w:u w:val="single"/>
        </w:rPr>
      </w:pPr>
    </w:p>
    <w:p w:rsidR="0029226E" w:rsidRDefault="0029226E"/>
    <w:sectPr w:rsidR="0029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54D"/>
    <w:multiLevelType w:val="hybridMultilevel"/>
    <w:tmpl w:val="3802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7A9B"/>
    <w:multiLevelType w:val="hybridMultilevel"/>
    <w:tmpl w:val="98E4E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67A22"/>
    <w:multiLevelType w:val="hybridMultilevel"/>
    <w:tmpl w:val="9EF0D28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1611C"/>
    <w:multiLevelType w:val="hybridMultilevel"/>
    <w:tmpl w:val="2B5CBACE"/>
    <w:lvl w:ilvl="0" w:tplc="20D8448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8B1A7E"/>
    <w:multiLevelType w:val="hybridMultilevel"/>
    <w:tmpl w:val="EE3858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057D60"/>
    <w:multiLevelType w:val="hybridMultilevel"/>
    <w:tmpl w:val="433A8514"/>
    <w:lvl w:ilvl="0" w:tplc="5686D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733C1"/>
    <w:multiLevelType w:val="hybridMultilevel"/>
    <w:tmpl w:val="74F43E42"/>
    <w:lvl w:ilvl="0" w:tplc="0C9AAF8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200F4"/>
    <w:multiLevelType w:val="hybridMultilevel"/>
    <w:tmpl w:val="785A81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E4"/>
    <w:rsid w:val="000A74E4"/>
    <w:rsid w:val="00153DB9"/>
    <w:rsid w:val="00247756"/>
    <w:rsid w:val="0029226E"/>
    <w:rsid w:val="003D20CA"/>
    <w:rsid w:val="00562A38"/>
    <w:rsid w:val="005D69F2"/>
    <w:rsid w:val="005F0499"/>
    <w:rsid w:val="005F70FA"/>
    <w:rsid w:val="00864493"/>
    <w:rsid w:val="008E7371"/>
    <w:rsid w:val="00C41D02"/>
    <w:rsid w:val="00D05A11"/>
    <w:rsid w:val="00E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A3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62A3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62A38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62A38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62A3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A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2A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2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2A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A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62A38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562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62A38"/>
    <w:rPr>
      <w:sz w:val="28"/>
    </w:rPr>
  </w:style>
  <w:style w:type="character" w:customStyle="1" w:styleId="a6">
    <w:name w:val="Основной текст Знак"/>
    <w:basedOn w:val="a0"/>
    <w:link w:val="a5"/>
    <w:rsid w:val="00562A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62A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2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62A38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562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562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562A3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562A38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562A3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562A38"/>
    <w:pPr>
      <w:ind w:left="720"/>
    </w:pPr>
    <w:rPr>
      <w:rFonts w:eastAsia="Calibri"/>
    </w:rPr>
  </w:style>
  <w:style w:type="paragraph" w:customStyle="1" w:styleId="CharChar">
    <w:name w:val="Char Char Знак Знак Знак Знак Знак Знак Знак Знак Знак Знак"/>
    <w:basedOn w:val="a"/>
    <w:rsid w:val="00562A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562A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qFormat/>
    <w:rsid w:val="0056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62A38"/>
    <w:pPr>
      <w:ind w:left="720"/>
      <w:contextualSpacing/>
    </w:pPr>
  </w:style>
  <w:style w:type="paragraph" w:customStyle="1" w:styleId="ac">
    <w:name w:val="Знак Знак Знак Знак"/>
    <w:basedOn w:val="a"/>
    <w:rsid w:val="00562A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rmal (Web)"/>
    <w:basedOn w:val="a"/>
    <w:rsid w:val="00562A38"/>
    <w:pPr>
      <w:spacing w:before="100" w:beforeAutospacing="1" w:after="100" w:afterAutospacing="1"/>
    </w:pPr>
  </w:style>
  <w:style w:type="paragraph" w:customStyle="1" w:styleId="msotitlecxspmiddle">
    <w:name w:val="msotitlecxspmiddle"/>
    <w:basedOn w:val="a"/>
    <w:rsid w:val="00562A38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562A38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rsid w:val="00562A38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562A38"/>
    <w:pPr>
      <w:spacing w:before="100" w:beforeAutospacing="1" w:after="100" w:afterAutospacing="1"/>
    </w:pPr>
  </w:style>
  <w:style w:type="paragraph" w:customStyle="1" w:styleId="a0cxspmiddle">
    <w:name w:val="a0cxspmiddle"/>
    <w:basedOn w:val="a"/>
    <w:rsid w:val="00562A38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562A38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"/>
    <w:rsid w:val="00562A38"/>
    <w:pPr>
      <w:spacing w:before="100" w:beforeAutospacing="1" w:after="100" w:afterAutospacing="1"/>
    </w:pPr>
  </w:style>
  <w:style w:type="character" w:styleId="ae">
    <w:name w:val="Strong"/>
    <w:qFormat/>
    <w:rsid w:val="00562A38"/>
    <w:rPr>
      <w:b/>
      <w:bCs/>
    </w:rPr>
  </w:style>
  <w:style w:type="character" w:customStyle="1" w:styleId="af">
    <w:name w:val="Знак Знак"/>
    <w:locked/>
    <w:rsid w:val="00562A38"/>
    <w:rPr>
      <w:b/>
      <w:color w:val="000000"/>
      <w:sz w:val="32"/>
      <w:szCs w:val="24"/>
      <w:lang w:val="ru-RU" w:eastAsia="ru-RU" w:bidi="ar-SA"/>
    </w:rPr>
  </w:style>
  <w:style w:type="paragraph" w:customStyle="1" w:styleId="23">
    <w:name w:val="2"/>
    <w:basedOn w:val="a"/>
    <w:rsid w:val="00562A38"/>
    <w:pPr>
      <w:suppressAutoHyphens/>
      <w:autoSpaceDE w:val="0"/>
      <w:autoSpaceDN w:val="0"/>
      <w:adjustRightInd w:val="0"/>
      <w:spacing w:line="288" w:lineRule="auto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Style1">
    <w:name w:val="Style1"/>
    <w:basedOn w:val="a"/>
    <w:rsid w:val="00562A38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rsid w:val="00562A38"/>
    <w:pPr>
      <w:widowControl w:val="0"/>
      <w:autoSpaceDE w:val="0"/>
      <w:autoSpaceDN w:val="0"/>
      <w:adjustRightInd w:val="0"/>
      <w:spacing w:line="361" w:lineRule="exact"/>
      <w:ind w:firstLine="706"/>
      <w:jc w:val="both"/>
    </w:pPr>
  </w:style>
  <w:style w:type="paragraph" w:customStyle="1" w:styleId="Style11">
    <w:name w:val="Style11"/>
    <w:basedOn w:val="a"/>
    <w:rsid w:val="00562A38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8">
    <w:name w:val="Style18"/>
    <w:basedOn w:val="a"/>
    <w:rsid w:val="00562A3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6">
    <w:name w:val="Font Style116"/>
    <w:rsid w:val="00562A3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7">
    <w:name w:val="Font Style117"/>
    <w:rsid w:val="00562A38"/>
    <w:rPr>
      <w:rFonts w:ascii="Times New Roman" w:hAnsi="Times New Roman" w:cs="Times New Roman" w:hint="default"/>
      <w:sz w:val="22"/>
      <w:szCs w:val="22"/>
    </w:rPr>
  </w:style>
  <w:style w:type="paragraph" w:styleId="af0">
    <w:name w:val="footer"/>
    <w:basedOn w:val="a"/>
    <w:link w:val="af1"/>
    <w:rsid w:val="00562A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6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62A38"/>
  </w:style>
  <w:style w:type="character" w:customStyle="1" w:styleId="12">
    <w:name w:val="Знак Знак1"/>
    <w:rsid w:val="00562A38"/>
    <w:rPr>
      <w:rFonts w:eastAsia="Times New Roman"/>
      <w:b/>
      <w:color w:val="000000"/>
      <w:sz w:val="32"/>
      <w:szCs w:val="24"/>
      <w:shd w:val="clear" w:color="auto" w:fill="FFFFFF"/>
      <w:lang w:eastAsia="ru-RU"/>
    </w:rPr>
  </w:style>
  <w:style w:type="paragraph" w:styleId="af3">
    <w:name w:val="Document Map"/>
    <w:basedOn w:val="a"/>
    <w:link w:val="af4"/>
    <w:semiHidden/>
    <w:rsid w:val="00562A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562A3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7">
    <w:name w:val="Font Style17"/>
    <w:rsid w:val="00562A38"/>
    <w:rPr>
      <w:rFonts w:ascii="Times New Roman" w:hAnsi="Times New Roman"/>
      <w:sz w:val="26"/>
    </w:rPr>
  </w:style>
  <w:style w:type="paragraph" w:styleId="af5">
    <w:name w:val="header"/>
    <w:basedOn w:val="a"/>
    <w:link w:val="af6"/>
    <w:rsid w:val="00562A3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562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562A3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62A38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562A3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62A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A3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62A3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62A38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62A38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62A3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A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2A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2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2A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A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62A38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562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62A38"/>
    <w:rPr>
      <w:sz w:val="28"/>
    </w:rPr>
  </w:style>
  <w:style w:type="character" w:customStyle="1" w:styleId="a6">
    <w:name w:val="Основной текст Знак"/>
    <w:basedOn w:val="a0"/>
    <w:link w:val="a5"/>
    <w:rsid w:val="00562A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62A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2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62A38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562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562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562A3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562A38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562A3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562A38"/>
    <w:pPr>
      <w:ind w:left="720"/>
    </w:pPr>
    <w:rPr>
      <w:rFonts w:eastAsia="Calibri"/>
    </w:rPr>
  </w:style>
  <w:style w:type="paragraph" w:customStyle="1" w:styleId="CharChar">
    <w:name w:val="Char Char Знак Знак Знак Знак Знак Знак Знак Знак Знак Знак"/>
    <w:basedOn w:val="a"/>
    <w:rsid w:val="00562A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562A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qFormat/>
    <w:rsid w:val="0056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62A38"/>
    <w:pPr>
      <w:ind w:left="720"/>
      <w:contextualSpacing/>
    </w:pPr>
  </w:style>
  <w:style w:type="paragraph" w:customStyle="1" w:styleId="ac">
    <w:name w:val="Знак Знак Знак Знак"/>
    <w:basedOn w:val="a"/>
    <w:rsid w:val="00562A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rmal (Web)"/>
    <w:basedOn w:val="a"/>
    <w:rsid w:val="00562A38"/>
    <w:pPr>
      <w:spacing w:before="100" w:beforeAutospacing="1" w:after="100" w:afterAutospacing="1"/>
    </w:pPr>
  </w:style>
  <w:style w:type="paragraph" w:customStyle="1" w:styleId="msotitlecxspmiddle">
    <w:name w:val="msotitlecxspmiddle"/>
    <w:basedOn w:val="a"/>
    <w:rsid w:val="00562A38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562A38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rsid w:val="00562A38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562A38"/>
    <w:pPr>
      <w:spacing w:before="100" w:beforeAutospacing="1" w:after="100" w:afterAutospacing="1"/>
    </w:pPr>
  </w:style>
  <w:style w:type="paragraph" w:customStyle="1" w:styleId="a0cxspmiddle">
    <w:name w:val="a0cxspmiddle"/>
    <w:basedOn w:val="a"/>
    <w:rsid w:val="00562A38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562A38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"/>
    <w:rsid w:val="00562A38"/>
    <w:pPr>
      <w:spacing w:before="100" w:beforeAutospacing="1" w:after="100" w:afterAutospacing="1"/>
    </w:pPr>
  </w:style>
  <w:style w:type="character" w:styleId="ae">
    <w:name w:val="Strong"/>
    <w:qFormat/>
    <w:rsid w:val="00562A38"/>
    <w:rPr>
      <w:b/>
      <w:bCs/>
    </w:rPr>
  </w:style>
  <w:style w:type="character" w:customStyle="1" w:styleId="af">
    <w:name w:val="Знак Знак"/>
    <w:locked/>
    <w:rsid w:val="00562A38"/>
    <w:rPr>
      <w:b/>
      <w:color w:val="000000"/>
      <w:sz w:val="32"/>
      <w:szCs w:val="24"/>
      <w:lang w:val="ru-RU" w:eastAsia="ru-RU" w:bidi="ar-SA"/>
    </w:rPr>
  </w:style>
  <w:style w:type="paragraph" w:customStyle="1" w:styleId="23">
    <w:name w:val="2"/>
    <w:basedOn w:val="a"/>
    <w:rsid w:val="00562A38"/>
    <w:pPr>
      <w:suppressAutoHyphens/>
      <w:autoSpaceDE w:val="0"/>
      <w:autoSpaceDN w:val="0"/>
      <w:adjustRightInd w:val="0"/>
      <w:spacing w:line="288" w:lineRule="auto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Style1">
    <w:name w:val="Style1"/>
    <w:basedOn w:val="a"/>
    <w:rsid w:val="00562A38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rsid w:val="00562A38"/>
    <w:pPr>
      <w:widowControl w:val="0"/>
      <w:autoSpaceDE w:val="0"/>
      <w:autoSpaceDN w:val="0"/>
      <w:adjustRightInd w:val="0"/>
      <w:spacing w:line="361" w:lineRule="exact"/>
      <w:ind w:firstLine="706"/>
      <w:jc w:val="both"/>
    </w:pPr>
  </w:style>
  <w:style w:type="paragraph" w:customStyle="1" w:styleId="Style11">
    <w:name w:val="Style11"/>
    <w:basedOn w:val="a"/>
    <w:rsid w:val="00562A38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8">
    <w:name w:val="Style18"/>
    <w:basedOn w:val="a"/>
    <w:rsid w:val="00562A3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6">
    <w:name w:val="Font Style116"/>
    <w:rsid w:val="00562A3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7">
    <w:name w:val="Font Style117"/>
    <w:rsid w:val="00562A38"/>
    <w:rPr>
      <w:rFonts w:ascii="Times New Roman" w:hAnsi="Times New Roman" w:cs="Times New Roman" w:hint="default"/>
      <w:sz w:val="22"/>
      <w:szCs w:val="22"/>
    </w:rPr>
  </w:style>
  <w:style w:type="paragraph" w:styleId="af0">
    <w:name w:val="footer"/>
    <w:basedOn w:val="a"/>
    <w:link w:val="af1"/>
    <w:rsid w:val="00562A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6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62A38"/>
  </w:style>
  <w:style w:type="character" w:customStyle="1" w:styleId="12">
    <w:name w:val="Знак Знак1"/>
    <w:rsid w:val="00562A38"/>
    <w:rPr>
      <w:rFonts w:eastAsia="Times New Roman"/>
      <w:b/>
      <w:color w:val="000000"/>
      <w:sz w:val="32"/>
      <w:szCs w:val="24"/>
      <w:shd w:val="clear" w:color="auto" w:fill="FFFFFF"/>
      <w:lang w:eastAsia="ru-RU"/>
    </w:rPr>
  </w:style>
  <w:style w:type="paragraph" w:styleId="af3">
    <w:name w:val="Document Map"/>
    <w:basedOn w:val="a"/>
    <w:link w:val="af4"/>
    <w:semiHidden/>
    <w:rsid w:val="00562A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562A3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7">
    <w:name w:val="Font Style17"/>
    <w:rsid w:val="00562A38"/>
    <w:rPr>
      <w:rFonts w:ascii="Times New Roman" w:hAnsi="Times New Roman"/>
      <w:sz w:val="26"/>
    </w:rPr>
  </w:style>
  <w:style w:type="paragraph" w:styleId="af5">
    <w:name w:val="header"/>
    <w:basedOn w:val="a"/>
    <w:link w:val="af6"/>
    <w:rsid w:val="00562A3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562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562A3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62A38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562A3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62A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2021-03-20T12:58:00Z</dcterms:created>
  <dcterms:modified xsi:type="dcterms:W3CDTF">2021-03-28T10:10:00Z</dcterms:modified>
</cp:coreProperties>
</file>